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D8" w:rsidRDefault="006B3B4F" w:rsidP="006B3B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«Айқын», 4 қазан 2017 жыл</w:t>
      </w:r>
    </w:p>
    <w:p w:rsidR="00C1200A" w:rsidRDefault="00C1200A" w:rsidP="00EC0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75087" w:rsidRPr="00487A41" w:rsidRDefault="00C3346D" w:rsidP="00C120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ӘЛІ ДЕ ОЙЛАСАТЫН МӘСЕЛЕ КӨП</w:t>
      </w:r>
    </w:p>
    <w:p w:rsidR="00C3346D" w:rsidRDefault="00BE35F4" w:rsidP="00EC03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F51B8" w:rsidRPr="00C3346D" w:rsidRDefault="00EF51B8" w:rsidP="00EC03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3346D">
        <w:rPr>
          <w:rFonts w:ascii="Times New Roman" w:hAnsi="Times New Roman" w:cs="Times New Roman"/>
          <w:b/>
          <w:i/>
          <w:sz w:val="28"/>
          <w:szCs w:val="28"/>
          <w:lang w:val="kk-KZ"/>
        </w:rPr>
        <w:t>Мәжіліс депутаты Сауытбек</w:t>
      </w:r>
      <w:r w:rsidR="00BE35F4" w:rsidRPr="00C3346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C3346D">
        <w:rPr>
          <w:rFonts w:ascii="Times New Roman" w:hAnsi="Times New Roman" w:cs="Times New Roman"/>
          <w:b/>
          <w:i/>
          <w:sz w:val="28"/>
          <w:szCs w:val="28"/>
          <w:lang w:val="kk-KZ"/>
        </w:rPr>
        <w:t>Абдрахманов «Хабар-24» телеарнасына қазақ</w:t>
      </w:r>
      <w:r w:rsidR="00B70406" w:rsidRPr="00C3346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жазуын</w:t>
      </w:r>
      <w:r w:rsidR="00BE35F4" w:rsidRPr="00C3346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B70406" w:rsidRPr="00C3346D">
        <w:rPr>
          <w:rFonts w:ascii="Times New Roman" w:hAnsi="Times New Roman" w:cs="Times New Roman"/>
          <w:b/>
          <w:i/>
          <w:sz w:val="28"/>
          <w:szCs w:val="28"/>
          <w:lang w:val="kk-KZ"/>
        </w:rPr>
        <w:t>латын әліпбиіне ауыстыру</w:t>
      </w:r>
      <w:r w:rsidRPr="00C3346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мәселесіне қатысты тікелей эфирде сұхбат бер</w:t>
      </w:r>
      <w:r w:rsidR="00C1200A" w:rsidRPr="00C3346D">
        <w:rPr>
          <w:rFonts w:ascii="Times New Roman" w:hAnsi="Times New Roman" w:cs="Times New Roman"/>
          <w:b/>
          <w:i/>
          <w:sz w:val="28"/>
          <w:szCs w:val="28"/>
          <w:lang w:val="kk-KZ"/>
        </w:rPr>
        <w:t>ген е</w:t>
      </w:r>
      <w:r w:rsidRPr="00C3346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ді. </w:t>
      </w:r>
      <w:r w:rsidR="00BE35F4" w:rsidRPr="00C3346D">
        <w:rPr>
          <w:rFonts w:ascii="Times New Roman" w:hAnsi="Times New Roman" w:cs="Times New Roman"/>
          <w:b/>
          <w:i/>
          <w:sz w:val="28"/>
          <w:szCs w:val="28"/>
          <w:lang w:val="kk-KZ"/>
        </w:rPr>
        <w:t>Бұл тақырыпқа жұртшылық тарапынан қызығушылықты ескере отырып,</w:t>
      </w:r>
      <w:r w:rsidRPr="00C3346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BE35F4" w:rsidRPr="00C3346D">
        <w:rPr>
          <w:rFonts w:ascii="Times New Roman" w:hAnsi="Times New Roman" w:cs="Times New Roman"/>
          <w:b/>
          <w:i/>
          <w:sz w:val="28"/>
          <w:szCs w:val="28"/>
          <w:lang w:val="kk-KZ"/>
        </w:rPr>
        <w:t>сұхбаттың</w:t>
      </w:r>
      <w:r w:rsidR="00D40769" w:rsidRPr="00C3346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жазбасын </w:t>
      </w:r>
      <w:r w:rsidR="00BE35F4" w:rsidRPr="00C3346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оқырмандар назарына </w:t>
      </w:r>
      <w:r w:rsidR="00D40769" w:rsidRPr="00C3346D">
        <w:rPr>
          <w:rFonts w:ascii="Times New Roman" w:hAnsi="Times New Roman" w:cs="Times New Roman"/>
          <w:b/>
          <w:i/>
          <w:sz w:val="28"/>
          <w:szCs w:val="28"/>
          <w:lang w:val="kk-KZ"/>
        </w:rPr>
        <w:t>ұсынамыз.</w:t>
      </w:r>
    </w:p>
    <w:p w:rsidR="00243E94" w:rsidRPr="00487A41" w:rsidRDefault="00243E94" w:rsidP="00EC03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5354" w:rsidRPr="00487A41" w:rsidRDefault="007E5354" w:rsidP="00EC03D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</w:t>
      </w:r>
      <w:r w:rsidR="00797B39" w:rsidRPr="00487A41">
        <w:rPr>
          <w:rFonts w:ascii="Times New Roman" w:hAnsi="Times New Roman" w:cs="Times New Roman"/>
          <w:b/>
          <w:sz w:val="28"/>
          <w:szCs w:val="28"/>
          <w:lang w:val="kk-KZ"/>
        </w:rPr>
        <w:t>атын</w:t>
      </w:r>
      <w:r w:rsidR="00BE35F4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F38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797B39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әліпбиіне </w:t>
      </w:r>
      <w:r w:rsidR="000F38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797B39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көшу </w:t>
      </w:r>
      <w:r w:rsidR="000F38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AE30CC" w:rsidRPr="00487A41">
        <w:rPr>
          <w:rFonts w:ascii="Times New Roman" w:hAnsi="Times New Roman" w:cs="Times New Roman"/>
          <w:b/>
          <w:sz w:val="28"/>
          <w:szCs w:val="28"/>
          <w:lang w:val="kk-KZ"/>
        </w:rPr>
        <w:t>мәселесі</w:t>
      </w:r>
      <w:r w:rsidR="000F38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AE30CC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бүгінгі </w:t>
      </w:r>
      <w:r w:rsidR="000F38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AE30CC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күннің </w:t>
      </w:r>
      <w:r w:rsidR="000F38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7752B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негізгі </w:t>
      </w:r>
    </w:p>
    <w:p w:rsidR="00797B39" w:rsidRPr="00487A41" w:rsidRDefault="00AE30CC" w:rsidP="00EC0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 </w:t>
      </w:r>
      <w:r w:rsidR="00CF2FC9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болып тұр. Бүгінгі </w:t>
      </w:r>
      <w:r w:rsidR="00C1200A" w:rsidRPr="000C16A5">
        <w:rPr>
          <w:rFonts w:ascii="Times New Roman" w:hAnsi="Times New Roman" w:cs="Times New Roman"/>
          <w:sz w:val="28"/>
          <w:szCs w:val="28"/>
          <w:lang w:val="kk-KZ"/>
        </w:rPr>
        <w:t xml:space="preserve">(11 қыркүйек – </w:t>
      </w:r>
      <w:proofErr w:type="spellStart"/>
      <w:r w:rsidR="00C1200A" w:rsidRPr="000C16A5">
        <w:rPr>
          <w:rFonts w:ascii="Times New Roman" w:hAnsi="Times New Roman" w:cs="Times New Roman"/>
          <w:sz w:val="28"/>
          <w:szCs w:val="28"/>
          <w:lang w:val="kk-KZ"/>
        </w:rPr>
        <w:t>Ред</w:t>
      </w:r>
      <w:proofErr w:type="spellEnd"/>
      <w:r w:rsidR="00C1200A" w:rsidRPr="000C16A5">
        <w:rPr>
          <w:rFonts w:ascii="Times New Roman" w:hAnsi="Times New Roman" w:cs="Times New Roman"/>
          <w:sz w:val="28"/>
          <w:szCs w:val="28"/>
          <w:lang w:val="kk-KZ"/>
        </w:rPr>
        <w:t>.)</w:t>
      </w:r>
      <w:r w:rsidR="00C120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2BCF" w:rsidRPr="00487A41">
        <w:rPr>
          <w:rFonts w:ascii="Times New Roman" w:hAnsi="Times New Roman" w:cs="Times New Roman"/>
          <w:b/>
          <w:sz w:val="28"/>
          <w:szCs w:val="28"/>
          <w:lang w:val="kk-KZ"/>
        </w:rPr>
        <w:t>Парламенттік тыңдау</w:t>
      </w:r>
      <w:r w:rsidR="00CF2FC9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 сағ</w:t>
      </w: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 бойы </w:t>
      </w:r>
      <w:r w:rsidR="0097752B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онлайн </w:t>
      </w:r>
      <w:r w:rsidR="00CF2FC9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режимінде </w:t>
      </w: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>көрсетіл</w:t>
      </w:r>
      <w:r w:rsidR="00CF2FC9" w:rsidRPr="00487A41">
        <w:rPr>
          <w:rFonts w:ascii="Times New Roman" w:hAnsi="Times New Roman" w:cs="Times New Roman"/>
          <w:b/>
          <w:sz w:val="28"/>
          <w:szCs w:val="28"/>
          <w:lang w:val="kk-KZ"/>
        </w:rPr>
        <w:t>ді</w:t>
      </w: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CF2FC9" w:rsidRPr="00487A41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A34BE9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дан кейін </w:t>
      </w:r>
      <w:r w:rsidR="00CF2FC9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 </w:t>
      </w:r>
      <w:r w:rsidR="00B41A61" w:rsidRPr="00487A41">
        <w:rPr>
          <w:rFonts w:ascii="Times New Roman" w:hAnsi="Times New Roman" w:cs="Times New Roman"/>
          <w:b/>
          <w:sz w:val="28"/>
          <w:szCs w:val="28"/>
          <w:lang w:val="kk-KZ"/>
        </w:rPr>
        <w:t>көп адам</w:t>
      </w:r>
      <w:r w:rsidR="00E96B85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хабарласып, </w:t>
      </w:r>
      <w:r w:rsidR="00B41A61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өзінің </w:t>
      </w:r>
      <w:r w:rsidR="00212BCF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ой-пікірін </w:t>
      </w:r>
      <w:r w:rsidR="003F5740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білдіріп жатыр. </w:t>
      </w: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>Жалпы халықтың белсенділігі</w:t>
      </w:r>
      <w:r w:rsidR="00CF2FC9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күшейіп</w:t>
      </w:r>
      <w:r w:rsidR="0097752B" w:rsidRPr="00487A41">
        <w:rPr>
          <w:rFonts w:ascii="Times New Roman" w:hAnsi="Times New Roman" w:cs="Times New Roman"/>
          <w:b/>
          <w:sz w:val="28"/>
          <w:szCs w:val="28"/>
          <w:lang w:val="kk-KZ"/>
        </w:rPr>
        <w:t>, ынта</w:t>
      </w:r>
      <w:r w:rsidR="00CF2FC9" w:rsidRPr="00487A41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97752B" w:rsidRPr="00487A41">
        <w:rPr>
          <w:rFonts w:ascii="Times New Roman" w:hAnsi="Times New Roman" w:cs="Times New Roman"/>
          <w:b/>
          <w:sz w:val="28"/>
          <w:szCs w:val="28"/>
          <w:lang w:val="kk-KZ"/>
        </w:rPr>
        <w:t>жігері артып отыр.</w:t>
      </w: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34BE9" w:rsidRPr="00487A41">
        <w:rPr>
          <w:rFonts w:ascii="Times New Roman" w:hAnsi="Times New Roman" w:cs="Times New Roman"/>
          <w:b/>
          <w:sz w:val="28"/>
          <w:szCs w:val="28"/>
          <w:lang w:val="kk-KZ"/>
        </w:rPr>
        <w:t>Бұл неден деп ойлайсыз?</w:t>
      </w:r>
    </w:p>
    <w:p w:rsidR="00B521D0" w:rsidRPr="00487A41" w:rsidRDefault="00817F9B" w:rsidP="00EC03D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C3FA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Бұл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C3FA9" w:rsidRPr="00487A41">
        <w:rPr>
          <w:rFonts w:ascii="Times New Roman" w:hAnsi="Times New Roman" w:cs="Times New Roman"/>
          <w:sz w:val="28"/>
          <w:szCs w:val="28"/>
          <w:lang w:val="kk-KZ"/>
        </w:rPr>
        <w:t>осы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C334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мәселенің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C334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әбден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>пісіп</w:t>
      </w:r>
      <w:r w:rsidR="00C3346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>жетілгені</w:t>
      </w:r>
      <w:r w:rsidR="000C3FA9" w:rsidRPr="00487A41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3F5740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н.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F5740" w:rsidRPr="00487A4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AE30C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ұл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E30CC" w:rsidRPr="00487A41">
        <w:rPr>
          <w:rFonts w:ascii="Times New Roman" w:hAnsi="Times New Roman" w:cs="Times New Roman"/>
          <w:sz w:val="28"/>
          <w:szCs w:val="28"/>
          <w:lang w:val="kk-KZ"/>
        </w:rPr>
        <w:t>мәселе</w:t>
      </w:r>
    </w:p>
    <w:p w:rsidR="000C3FA9" w:rsidRPr="00487A41" w:rsidRDefault="000C3FA9" w:rsidP="00EC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0CC" w:rsidRPr="00487A41">
        <w:rPr>
          <w:rFonts w:ascii="Times New Roman" w:hAnsi="Times New Roman" w:cs="Times New Roman"/>
          <w:sz w:val="28"/>
          <w:szCs w:val="28"/>
          <w:lang w:val="kk-KZ"/>
        </w:rPr>
        <w:t>тәуелсіздіктің ал</w:t>
      </w:r>
      <w:r w:rsidR="00CF2FC9" w:rsidRPr="00487A41">
        <w:rPr>
          <w:rFonts w:ascii="Times New Roman" w:hAnsi="Times New Roman" w:cs="Times New Roman"/>
          <w:sz w:val="28"/>
          <w:szCs w:val="28"/>
          <w:lang w:val="kk-KZ"/>
        </w:rPr>
        <w:t>ғашқы</w:t>
      </w:r>
      <w:r w:rsidR="00AE30C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жылдарынан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әңгіме </w:t>
      </w:r>
      <w:r w:rsidR="00BE35F4" w:rsidRPr="00487A41">
        <w:rPr>
          <w:rFonts w:ascii="Times New Roman" w:hAnsi="Times New Roman" w:cs="Times New Roman"/>
          <w:sz w:val="28"/>
          <w:szCs w:val="28"/>
          <w:lang w:val="kk-KZ"/>
        </w:rPr>
        <w:t>болған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. Мен </w:t>
      </w:r>
      <w:r w:rsidR="0097752B" w:rsidRPr="00487A41">
        <w:rPr>
          <w:rFonts w:ascii="Times New Roman" w:hAnsi="Times New Roman" w:cs="Times New Roman"/>
          <w:sz w:val="28"/>
          <w:szCs w:val="28"/>
          <w:lang w:val="kk-KZ"/>
        </w:rPr>
        <w:t>сол кезде П</w:t>
      </w:r>
      <w:r w:rsidR="00DA6C37" w:rsidRPr="00487A41">
        <w:rPr>
          <w:rFonts w:ascii="Times New Roman" w:hAnsi="Times New Roman" w:cs="Times New Roman"/>
          <w:sz w:val="28"/>
          <w:szCs w:val="28"/>
          <w:lang w:val="kk-KZ"/>
        </w:rPr>
        <w:t>резидент Ә</w:t>
      </w:r>
      <w:r w:rsidR="00CF2FC9" w:rsidRPr="00487A41">
        <w:rPr>
          <w:rFonts w:ascii="Times New Roman" w:hAnsi="Times New Roman" w:cs="Times New Roman"/>
          <w:sz w:val="28"/>
          <w:szCs w:val="28"/>
          <w:lang w:val="kk-KZ"/>
        </w:rPr>
        <w:t>кім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шілігінде 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жұмыс істедім, </w:t>
      </w:r>
      <w:r w:rsidR="00DA6C37" w:rsidRPr="00487A4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шкі саясат бөлімі меңгерушісінің </w:t>
      </w:r>
      <w:r w:rsidR="00C1200A">
        <w:rPr>
          <w:rFonts w:ascii="Times New Roman" w:hAnsi="Times New Roman" w:cs="Times New Roman"/>
          <w:sz w:val="28"/>
          <w:szCs w:val="28"/>
          <w:lang w:val="kk-KZ"/>
        </w:rPr>
        <w:t xml:space="preserve">бірінші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орынбасары</w:t>
      </w:r>
      <w:r w:rsidR="00AE30C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болып. Академик </w:t>
      </w:r>
      <w:r w:rsidR="0097752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Әбдуәли </w:t>
      </w:r>
      <w:r w:rsidR="00AE30CC" w:rsidRPr="00487A41">
        <w:rPr>
          <w:rFonts w:ascii="Times New Roman" w:hAnsi="Times New Roman" w:cs="Times New Roman"/>
          <w:sz w:val="28"/>
          <w:szCs w:val="28"/>
          <w:lang w:val="kk-KZ"/>
        </w:rPr>
        <w:t>Қайдаров</w:t>
      </w:r>
      <w:r w:rsidR="00DA6C37" w:rsidRPr="00487A4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сол кездегі үлгімен айтып отырмын,</w:t>
      </w:r>
      <w:r w:rsidR="00AE30C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Елбасының атына </w:t>
      </w:r>
      <w:r w:rsidR="00CF2FC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қазақ жазуын  латын әліпбиіне көшіру туралы </w:t>
      </w:r>
      <w:r w:rsidR="00AE30C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хат жазған </w:t>
      </w:r>
      <w:r w:rsidR="00BE35F4" w:rsidRPr="00487A41">
        <w:rPr>
          <w:rFonts w:ascii="Times New Roman" w:hAnsi="Times New Roman" w:cs="Times New Roman"/>
          <w:sz w:val="28"/>
          <w:szCs w:val="28"/>
          <w:lang w:val="kk-KZ"/>
        </w:rPr>
        <w:t>еді</w:t>
      </w:r>
      <w:r w:rsidR="00AE30C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Сол хатты </w:t>
      </w:r>
      <w:r w:rsidR="00CF2FC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алған соң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біз біраз уақыт ойланып, </w:t>
      </w:r>
      <w:r w:rsidR="00AE30CC" w:rsidRPr="00487A41">
        <w:rPr>
          <w:rFonts w:ascii="Times New Roman" w:hAnsi="Times New Roman" w:cs="Times New Roman"/>
          <w:sz w:val="28"/>
          <w:szCs w:val="28"/>
          <w:lang w:val="kk-KZ"/>
        </w:rPr>
        <w:t>жан-жағынан</w:t>
      </w:r>
      <w:r w:rsidR="007E5354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2FC9" w:rsidRPr="00487A41">
        <w:rPr>
          <w:rFonts w:ascii="Times New Roman" w:hAnsi="Times New Roman" w:cs="Times New Roman"/>
          <w:sz w:val="28"/>
          <w:szCs w:val="28"/>
          <w:lang w:val="kk-KZ"/>
        </w:rPr>
        <w:t>қарап,</w:t>
      </w:r>
      <w:r w:rsidR="00AE30C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>Мырзат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ай </w:t>
      </w:r>
      <w:r w:rsidR="003F5740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аға </w:t>
      </w:r>
      <w:r w:rsidR="00CF2FC9" w:rsidRPr="00487A41">
        <w:rPr>
          <w:rFonts w:ascii="Times New Roman" w:hAnsi="Times New Roman" w:cs="Times New Roman"/>
          <w:sz w:val="28"/>
          <w:szCs w:val="28"/>
          <w:lang w:val="kk-KZ"/>
        </w:rPr>
        <w:t>Жолдасбековті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="00EF3ACE" w:rsidRPr="00487A41">
        <w:rPr>
          <w:rFonts w:ascii="Times New Roman" w:hAnsi="Times New Roman" w:cs="Times New Roman"/>
          <w:sz w:val="28"/>
          <w:szCs w:val="28"/>
          <w:lang w:val="kk-KZ"/>
        </w:rPr>
        <w:t>тапсырмасымен мен жазба</w:t>
      </w:r>
      <w:r w:rsidR="00AE30C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хат </w:t>
      </w:r>
      <w:r w:rsidR="00817F9B">
        <w:rPr>
          <w:rFonts w:ascii="Times New Roman" w:hAnsi="Times New Roman" w:cs="Times New Roman"/>
          <w:sz w:val="28"/>
          <w:szCs w:val="28"/>
          <w:lang w:val="kk-KZ"/>
        </w:rPr>
        <w:t>дайында</w:t>
      </w:r>
      <w:r w:rsidR="00DA6C37" w:rsidRPr="00487A41">
        <w:rPr>
          <w:rFonts w:ascii="Times New Roman" w:hAnsi="Times New Roman" w:cs="Times New Roman"/>
          <w:sz w:val="28"/>
          <w:szCs w:val="28"/>
          <w:lang w:val="kk-KZ"/>
        </w:rPr>
        <w:t>ғанмын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F5740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Сол </w:t>
      </w:r>
      <w:r w:rsidR="00EF3ACE" w:rsidRPr="00487A41">
        <w:rPr>
          <w:rFonts w:ascii="Times New Roman" w:hAnsi="Times New Roman" w:cs="Times New Roman"/>
          <w:sz w:val="28"/>
          <w:szCs w:val="28"/>
          <w:lang w:val="kk-KZ"/>
        </w:rPr>
        <w:t>жазба</w:t>
      </w:r>
      <w:r w:rsidR="0097752B" w:rsidRPr="00487A41">
        <w:rPr>
          <w:rFonts w:ascii="Times New Roman" w:hAnsi="Times New Roman" w:cs="Times New Roman"/>
          <w:sz w:val="28"/>
          <w:szCs w:val="28"/>
          <w:lang w:val="kk-KZ"/>
        </w:rPr>
        <w:t>хат бойы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нша Президент</w:t>
      </w:r>
      <w:r w:rsidR="00CF2FC9" w:rsidRPr="00487A4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2FC9" w:rsidRPr="00487A41">
        <w:rPr>
          <w:rFonts w:ascii="Times New Roman" w:hAnsi="Times New Roman" w:cs="Times New Roman"/>
          <w:sz w:val="28"/>
          <w:szCs w:val="28"/>
          <w:lang w:val="kk-KZ"/>
        </w:rPr>
        <w:t>«Б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ұл мәселе </w:t>
      </w:r>
      <w:r w:rsidR="00AE30C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негізінен </w:t>
      </w:r>
      <w:r w:rsidR="00CF2FC9" w:rsidRPr="00487A41">
        <w:rPr>
          <w:rFonts w:ascii="Times New Roman" w:hAnsi="Times New Roman" w:cs="Times New Roman"/>
          <w:sz w:val="28"/>
          <w:szCs w:val="28"/>
          <w:lang w:val="kk-KZ"/>
        </w:rPr>
        <w:t>дұрыс. Б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ірақ біз </w:t>
      </w:r>
      <w:r w:rsidR="00DA6C37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қазір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елдің </w:t>
      </w:r>
      <w:r w:rsidR="00AE30C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жағдайын түзеп алайық, халықтың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әл-ауқат</w:t>
      </w:r>
      <w:r w:rsidR="00DA6C37" w:rsidRPr="00487A4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дең</w:t>
      </w:r>
      <w:r w:rsidR="0097752B" w:rsidRPr="00487A41">
        <w:rPr>
          <w:rFonts w:ascii="Times New Roman" w:hAnsi="Times New Roman" w:cs="Times New Roman"/>
          <w:sz w:val="28"/>
          <w:szCs w:val="28"/>
          <w:lang w:val="kk-KZ"/>
        </w:rPr>
        <w:t>гейін көтерейік</w:t>
      </w:r>
      <w:r w:rsidR="00EF3ACE" w:rsidRPr="00487A4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3ACE" w:rsidRPr="00487A4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259A0" w:rsidRPr="00487A41">
        <w:rPr>
          <w:rFonts w:ascii="Times New Roman" w:hAnsi="Times New Roman" w:cs="Times New Roman"/>
          <w:sz w:val="28"/>
          <w:szCs w:val="28"/>
          <w:lang w:val="kk-KZ"/>
        </w:rPr>
        <w:t>егізінде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біз 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>бұл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мәселеге ораламыз</w:t>
      </w:r>
      <w:r w:rsidR="005259A0" w:rsidRPr="00487A4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F10F9" w:rsidRPr="00487A4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259A0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деп қойған.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Жылдар өтті. </w:t>
      </w:r>
      <w:r w:rsidR="00DA6C37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Сол кезде </w:t>
      </w:r>
      <w:r w:rsidR="003F5740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бұл мәселені </w:t>
      </w:r>
      <w:r w:rsidR="00DA6C37" w:rsidRPr="00487A41">
        <w:rPr>
          <w:rFonts w:ascii="Times New Roman" w:hAnsi="Times New Roman" w:cs="Times New Roman"/>
          <w:sz w:val="28"/>
          <w:szCs w:val="28"/>
          <w:lang w:val="kk-KZ"/>
        </w:rPr>
        <w:t>бізбен қатар қолғ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а алған </w:t>
      </w:r>
      <w:r w:rsidR="00734CD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біраз </w:t>
      </w:r>
      <w:r w:rsidR="00AE30CC" w:rsidRPr="00487A4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ғайындар</w:t>
      </w:r>
      <w:r w:rsidR="00DA6C37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осы іске дереу кірісіп кетті.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C3FA9" w:rsidRPr="00487A41" w:rsidRDefault="000C3FA9" w:rsidP="00EC03D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>Сіз қай уақытты айтып отырсыз?</w:t>
      </w:r>
      <w:r w:rsidR="00DA6C37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Қай жылдары?</w:t>
      </w:r>
    </w:p>
    <w:p w:rsidR="00583F9B" w:rsidRPr="00487A41" w:rsidRDefault="00C1200A" w:rsidP="00EC03D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1992</w:t>
      </w:r>
      <w:r w:rsidR="000C3FA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38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3FA9" w:rsidRPr="00487A41"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="00EF3ACE" w:rsidRPr="00487A4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0C3FA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E30C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Сол </w:t>
      </w:r>
      <w:r w:rsidR="000F389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E30C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кезде </w:t>
      </w:r>
      <w:r w:rsidR="000F389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E30C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қолға </w:t>
      </w:r>
      <w:r w:rsidR="000F389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E30C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алған </w:t>
      </w:r>
      <w:r w:rsidR="000F389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E30CC" w:rsidRPr="00487A41">
        <w:rPr>
          <w:rFonts w:ascii="Times New Roman" w:hAnsi="Times New Roman" w:cs="Times New Roman"/>
          <w:sz w:val="28"/>
          <w:szCs w:val="28"/>
          <w:lang w:val="kk-KZ"/>
        </w:rPr>
        <w:t>түрікмендер, әзербайжан</w:t>
      </w:r>
      <w:r w:rsidR="0097752B" w:rsidRPr="00487A41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AE30CC" w:rsidRPr="00487A41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AE30CC" w:rsidRPr="00487A41" w:rsidRDefault="00AE30CC" w:rsidP="00EC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өзбектер </w:t>
      </w:r>
      <w:r w:rsidR="00EF3ACE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латынға </w:t>
      </w:r>
      <w:r w:rsidR="0097752B" w:rsidRPr="00487A41">
        <w:rPr>
          <w:rFonts w:ascii="Times New Roman" w:hAnsi="Times New Roman" w:cs="Times New Roman"/>
          <w:sz w:val="28"/>
          <w:szCs w:val="28"/>
          <w:lang w:val="kk-KZ"/>
        </w:rPr>
        <w:t>шұғыл өтіп кетті. Б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ірақ біз өзіміздің 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бір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ерекшеліктерімізге </w:t>
      </w:r>
      <w:r w:rsidR="0097752B" w:rsidRPr="00487A41">
        <w:rPr>
          <w:rFonts w:ascii="Times New Roman" w:hAnsi="Times New Roman" w:cs="Times New Roman"/>
          <w:sz w:val="28"/>
          <w:szCs w:val="28"/>
          <w:lang w:val="kk-KZ"/>
        </w:rPr>
        <w:t>байланысты</w:t>
      </w:r>
      <w:r w:rsidR="00DA6C37" w:rsidRPr="00487A4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7752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>ең бастысы</w:t>
      </w:r>
      <w:r w:rsidR="00EF3ACE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3ACE" w:rsidRPr="00487A41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3ACE" w:rsidRPr="00487A41">
        <w:rPr>
          <w:rFonts w:ascii="Times New Roman" w:hAnsi="Times New Roman" w:cs="Times New Roman"/>
          <w:sz w:val="28"/>
          <w:szCs w:val="28"/>
          <w:lang w:val="kk-KZ"/>
        </w:rPr>
        <w:t>бұл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мәселені 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>түбег</w:t>
      </w:r>
      <w:r w:rsidR="00DA6C37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ейлі зерттеу, жан-жақты қарау </w:t>
      </w:r>
      <w:r w:rsidR="00DA6C37" w:rsidRPr="00487A41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қажет болғандықтан,</w:t>
      </w:r>
      <w:r w:rsidR="003F5740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3377" w:rsidRPr="00487A41">
        <w:rPr>
          <w:rFonts w:ascii="Times New Roman" w:hAnsi="Times New Roman" w:cs="Times New Roman"/>
          <w:sz w:val="28"/>
          <w:szCs w:val="28"/>
          <w:lang w:val="kk-KZ"/>
        </w:rPr>
        <w:t>осынша уақыт өткіздік.</w:t>
      </w:r>
      <w:r w:rsidR="00DA6C37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3377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Бірақ 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алдымызда </w:t>
      </w:r>
      <w:r w:rsidR="00DA6C37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ұзақ-ұзақ тарих жатыр, біз </w:t>
      </w:r>
      <w:r w:rsidR="00903377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ешқандай </w:t>
      </w:r>
      <w:r w:rsidR="0097752B" w:rsidRPr="00487A41">
        <w:rPr>
          <w:rFonts w:ascii="Times New Roman" w:hAnsi="Times New Roman" w:cs="Times New Roman"/>
          <w:sz w:val="28"/>
          <w:szCs w:val="28"/>
          <w:lang w:val="kk-KZ"/>
        </w:rPr>
        <w:t>кешіккен жоқпыз деп ойлаймын.</w:t>
      </w:r>
    </w:p>
    <w:p w:rsidR="00487A41" w:rsidRDefault="005259A0" w:rsidP="00EC03D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212BCF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үгінгі </w:t>
      </w:r>
      <w:r w:rsidR="000F38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2BCF" w:rsidRPr="00487A41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97752B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арламенттік </w:t>
      </w:r>
      <w:r w:rsidR="000F38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97752B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тыңдаудың </w:t>
      </w:r>
      <w:r w:rsidR="000F38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97752B" w:rsidRPr="00487A41">
        <w:rPr>
          <w:rFonts w:ascii="Times New Roman" w:hAnsi="Times New Roman" w:cs="Times New Roman"/>
          <w:b/>
          <w:sz w:val="28"/>
          <w:szCs w:val="28"/>
          <w:lang w:val="kk-KZ"/>
        </w:rPr>
        <w:t>қорытындысы</w:t>
      </w:r>
      <w:r w:rsidR="00A34BE9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0F38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A34BE9" w:rsidRPr="00487A41">
        <w:rPr>
          <w:rFonts w:ascii="Times New Roman" w:hAnsi="Times New Roman" w:cs="Times New Roman"/>
          <w:b/>
          <w:sz w:val="28"/>
          <w:szCs w:val="28"/>
          <w:lang w:val="kk-KZ"/>
        </w:rPr>
        <w:t>тоқталып</w:t>
      </w:r>
    </w:p>
    <w:p w:rsidR="00903377" w:rsidRPr="00487A41" w:rsidRDefault="00A34BE9" w:rsidP="00EC0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>өтсеңіз.</w:t>
      </w:r>
    </w:p>
    <w:p w:rsidR="00487A41" w:rsidRDefault="00CC6B38" w:rsidP="00EC03D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0C3FA9" w:rsidRPr="00487A41">
        <w:rPr>
          <w:rFonts w:ascii="Times New Roman" w:hAnsi="Times New Roman" w:cs="Times New Roman"/>
          <w:sz w:val="28"/>
          <w:szCs w:val="28"/>
          <w:lang w:val="kk-KZ"/>
        </w:rPr>
        <w:t>асты қорытындысы –</w:t>
      </w:r>
      <w:r w:rsidR="00EF3ACE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3FA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халықтың </w:t>
      </w:r>
      <w:r w:rsidR="000F389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C3FA9" w:rsidRPr="00487A41">
        <w:rPr>
          <w:rFonts w:ascii="Times New Roman" w:hAnsi="Times New Roman" w:cs="Times New Roman"/>
          <w:sz w:val="28"/>
          <w:szCs w:val="28"/>
          <w:lang w:val="kk-KZ"/>
        </w:rPr>
        <w:t>ат</w:t>
      </w:r>
      <w:r w:rsidR="00903377" w:rsidRPr="00487A41">
        <w:rPr>
          <w:rFonts w:ascii="Times New Roman" w:hAnsi="Times New Roman" w:cs="Times New Roman"/>
          <w:sz w:val="28"/>
          <w:szCs w:val="28"/>
          <w:lang w:val="kk-KZ"/>
        </w:rPr>
        <w:t>ынан</w:t>
      </w:r>
      <w:r w:rsidR="000F389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03377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сөйлейтін, халық </w:t>
      </w:r>
      <w:r w:rsidR="000F38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3377" w:rsidRPr="00487A41">
        <w:rPr>
          <w:rFonts w:ascii="Times New Roman" w:hAnsi="Times New Roman" w:cs="Times New Roman"/>
          <w:sz w:val="28"/>
          <w:szCs w:val="28"/>
          <w:lang w:val="kk-KZ"/>
        </w:rPr>
        <w:t>сайлаған</w:t>
      </w:r>
    </w:p>
    <w:p w:rsidR="000C3FA9" w:rsidRPr="00487A41" w:rsidRDefault="00903377" w:rsidP="00EC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0C3FA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арламент 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>халықтың пікірін білдіре от</w:t>
      </w:r>
      <w:r w:rsidR="00DA6C37" w:rsidRPr="00487A4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>рып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C3FA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жазуын латын </w:t>
      </w:r>
      <w:r w:rsidR="0097752B" w:rsidRPr="00487A41">
        <w:rPr>
          <w:rFonts w:ascii="Times New Roman" w:hAnsi="Times New Roman" w:cs="Times New Roman"/>
          <w:sz w:val="28"/>
          <w:szCs w:val="28"/>
          <w:lang w:val="kk-KZ"/>
        </w:rPr>
        <w:t>негізінде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97752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жаңа </w:t>
      </w:r>
      <w:r w:rsidR="005C1602" w:rsidRPr="00487A41">
        <w:rPr>
          <w:rFonts w:ascii="Times New Roman" w:hAnsi="Times New Roman" w:cs="Times New Roman"/>
          <w:sz w:val="28"/>
          <w:szCs w:val="28"/>
          <w:lang w:val="kk-KZ"/>
        </w:rPr>
        <w:t>әліпбиге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көш</w:t>
      </w:r>
      <w:r w:rsidR="005C1602" w:rsidRPr="00487A41">
        <w:rPr>
          <w:rFonts w:ascii="Times New Roman" w:hAnsi="Times New Roman" w:cs="Times New Roman"/>
          <w:sz w:val="28"/>
          <w:szCs w:val="28"/>
          <w:lang w:val="kk-KZ"/>
        </w:rPr>
        <w:t>ір</w:t>
      </w:r>
      <w:r w:rsidR="000C3FA9" w:rsidRPr="00487A41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дің жалпы </w:t>
      </w:r>
      <w:r w:rsidR="005259A0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идеясын мақұлдады. </w:t>
      </w:r>
      <w:r w:rsidR="0097752B" w:rsidRPr="00487A41">
        <w:rPr>
          <w:rFonts w:ascii="Times New Roman" w:hAnsi="Times New Roman" w:cs="Times New Roman"/>
          <w:sz w:val="28"/>
          <w:szCs w:val="28"/>
          <w:lang w:val="kk-KZ"/>
        </w:rPr>
        <w:t>Жал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>пы</w:t>
      </w:r>
      <w:r w:rsidR="0097752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идея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>сын ғана</w:t>
      </w:r>
      <w:r w:rsidR="0097752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емес, с</w:t>
      </w:r>
      <w:r w:rsidR="000C3FA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мәселеге көзқарас</w:t>
      </w:r>
      <w:r w:rsidR="000C3FA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 w:rsidR="005259A0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C1200A">
        <w:rPr>
          <w:rFonts w:ascii="Times New Roman" w:hAnsi="Times New Roman" w:cs="Times New Roman"/>
          <w:sz w:val="28"/>
          <w:szCs w:val="28"/>
          <w:lang w:val="kk-KZ"/>
        </w:rPr>
        <w:t xml:space="preserve">негізінен </w:t>
      </w:r>
      <w:r w:rsidR="000C3FA9" w:rsidRPr="00487A41">
        <w:rPr>
          <w:rFonts w:ascii="Times New Roman" w:hAnsi="Times New Roman" w:cs="Times New Roman"/>
          <w:sz w:val="28"/>
          <w:szCs w:val="28"/>
          <w:lang w:val="kk-KZ"/>
        </w:rPr>
        <w:t>қолдады</w:t>
      </w:r>
      <w:r w:rsidR="007E5354" w:rsidRPr="00487A41">
        <w:rPr>
          <w:rFonts w:ascii="Times New Roman" w:hAnsi="Times New Roman" w:cs="Times New Roman"/>
          <w:sz w:val="28"/>
          <w:szCs w:val="28"/>
          <w:lang w:val="kk-KZ"/>
        </w:rPr>
        <w:t>. Ө</w:t>
      </w:r>
      <w:r w:rsidR="000C3FA9" w:rsidRPr="00487A41">
        <w:rPr>
          <w:rFonts w:ascii="Times New Roman" w:hAnsi="Times New Roman" w:cs="Times New Roman"/>
          <w:sz w:val="28"/>
          <w:szCs w:val="28"/>
          <w:lang w:val="kk-KZ"/>
        </w:rPr>
        <w:t>те маңызды қор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0C3FA9" w:rsidRPr="00487A41">
        <w:rPr>
          <w:rFonts w:ascii="Times New Roman" w:hAnsi="Times New Roman" w:cs="Times New Roman"/>
          <w:sz w:val="28"/>
          <w:szCs w:val="28"/>
          <w:lang w:val="kk-KZ"/>
        </w:rPr>
        <w:t>тынды</w:t>
      </w:r>
      <w:r w:rsidR="007E5354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осы</w:t>
      </w:r>
      <w:r w:rsidR="000C3FA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C1602" w:rsidRPr="00487A41">
        <w:rPr>
          <w:rFonts w:ascii="Times New Roman" w:hAnsi="Times New Roman" w:cs="Times New Roman"/>
          <w:sz w:val="28"/>
          <w:szCs w:val="28"/>
          <w:lang w:val="kk-KZ"/>
        </w:rPr>
        <w:t>Парламенттік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тыңдаудың нәтижесі бойынша ұсынымдар қабылданды, о</w:t>
      </w:r>
      <w:r w:rsidR="005259A0" w:rsidRPr="00487A41">
        <w:rPr>
          <w:rFonts w:ascii="Times New Roman" w:hAnsi="Times New Roman" w:cs="Times New Roman"/>
          <w:sz w:val="28"/>
          <w:szCs w:val="28"/>
          <w:lang w:val="kk-KZ"/>
        </w:rPr>
        <w:t>нда Ү</w:t>
      </w:r>
      <w:r w:rsidR="000C3FA9" w:rsidRPr="00487A41">
        <w:rPr>
          <w:rFonts w:ascii="Times New Roman" w:hAnsi="Times New Roman" w:cs="Times New Roman"/>
          <w:sz w:val="28"/>
          <w:szCs w:val="28"/>
          <w:lang w:val="kk-KZ"/>
        </w:rPr>
        <w:t>кіметке тиісті тапсырмалар бер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="000C3FA9" w:rsidRPr="00487A41">
        <w:rPr>
          <w:rFonts w:ascii="Times New Roman" w:hAnsi="Times New Roman" w:cs="Times New Roman"/>
          <w:sz w:val="28"/>
          <w:szCs w:val="28"/>
          <w:lang w:val="kk-KZ"/>
        </w:rPr>
        <w:t>ген.</w:t>
      </w:r>
    </w:p>
    <w:p w:rsidR="000C3FA9" w:rsidRPr="00487A41" w:rsidRDefault="00583F9B" w:rsidP="00EC03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C54F5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59A0" w:rsidRPr="00487A41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A34BE9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ұл </w:t>
      </w:r>
      <w:r w:rsidR="000C3FA9" w:rsidRPr="00487A41">
        <w:rPr>
          <w:rFonts w:ascii="Times New Roman" w:hAnsi="Times New Roman" w:cs="Times New Roman"/>
          <w:b/>
          <w:sz w:val="28"/>
          <w:szCs w:val="28"/>
          <w:lang w:val="kk-KZ"/>
        </w:rPr>
        <w:t>заң жобасы ғой?</w:t>
      </w:r>
      <w:r w:rsidR="00A34BE9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Дұрыс па?</w:t>
      </w:r>
    </w:p>
    <w:p w:rsidR="00817F9B" w:rsidRDefault="005259A0" w:rsidP="00EC03D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Жоқ, </w:t>
      </w:r>
      <w:r w:rsidR="00817F9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3FA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заң </w:t>
      </w:r>
      <w:r w:rsidR="00817F9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3FA9" w:rsidRPr="00817F9B">
        <w:rPr>
          <w:rFonts w:ascii="Times New Roman" w:hAnsi="Times New Roman" w:cs="Times New Roman"/>
          <w:sz w:val="28"/>
          <w:szCs w:val="28"/>
          <w:lang w:val="kk-KZ"/>
        </w:rPr>
        <w:t>жобасы</w:t>
      </w:r>
      <w:r w:rsidR="00817F9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3FA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емес. 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Заңға </w:t>
      </w:r>
      <w:r w:rsidR="00817F9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дейін </w:t>
      </w:r>
      <w:r w:rsidR="00817F9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әлі </w:t>
      </w:r>
      <w:r w:rsidR="00817F9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қайда. 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Оған </w:t>
      </w:r>
      <w:r w:rsidR="00817F9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>көп</w:t>
      </w:r>
      <w:r w:rsidR="00EF3ACE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7F9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бар. </w:t>
      </w:r>
    </w:p>
    <w:p w:rsidR="00A34BE9" w:rsidRPr="00817F9B" w:rsidRDefault="00A34BE9" w:rsidP="00EC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F9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0C3FA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резиденттің 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берген </w:t>
      </w:r>
      <w:r w:rsidR="000C3FA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тапсырмасы бойынша </w:t>
      </w:r>
      <w:r w:rsidR="005259A0" w:rsidRPr="00817F9B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лттық комиссия құрылды, </w:t>
      </w:r>
      <w:r w:rsidR="005259A0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>алты ай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бойы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істеді,</w:t>
      </w:r>
      <w:r w:rsidR="000C3FA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сәуірден </w:t>
      </w:r>
      <w:r w:rsidR="005C1602" w:rsidRPr="00817F9B">
        <w:rPr>
          <w:rFonts w:ascii="Times New Roman" w:hAnsi="Times New Roman" w:cs="Times New Roman"/>
          <w:sz w:val="28"/>
          <w:szCs w:val="28"/>
          <w:lang w:val="kk-KZ"/>
        </w:rPr>
        <w:t>бері. Е</w:t>
      </w:r>
      <w:r w:rsidR="000C3FA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нді жылдың соңына дейін </w:t>
      </w:r>
      <w:r w:rsidR="005C1602" w:rsidRPr="00817F9B">
        <w:rPr>
          <w:rFonts w:ascii="Times New Roman" w:hAnsi="Times New Roman" w:cs="Times New Roman"/>
          <w:sz w:val="28"/>
          <w:szCs w:val="28"/>
          <w:lang w:val="kk-KZ"/>
        </w:rPr>
        <w:t>алға қойылып</w:t>
      </w:r>
      <w:r w:rsidR="000C3FA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602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отырған </w:t>
      </w:r>
      <w:r w:rsidR="000C3FA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мақсат – 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жаңа әліпби нұсқасының </w:t>
      </w:r>
      <w:r w:rsidR="000C3FA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бірыңғай стандартын бекіту. 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Содан кейін </w:t>
      </w:r>
      <w:r w:rsidR="005C1602" w:rsidRPr="00817F9B">
        <w:rPr>
          <w:rFonts w:ascii="Times New Roman" w:hAnsi="Times New Roman" w:cs="Times New Roman"/>
          <w:sz w:val="28"/>
          <w:szCs w:val="28"/>
          <w:lang w:val="kk-KZ"/>
        </w:rPr>
        <w:t>барып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1200A">
        <w:rPr>
          <w:rFonts w:ascii="Times New Roman" w:hAnsi="Times New Roman" w:cs="Times New Roman"/>
          <w:sz w:val="28"/>
          <w:szCs w:val="28"/>
          <w:lang w:val="kk-KZ"/>
        </w:rPr>
        <w:t xml:space="preserve"> кемінде </w:t>
      </w:r>
      <w:r w:rsidR="005259A0" w:rsidRPr="00817F9B">
        <w:rPr>
          <w:rFonts w:ascii="Times New Roman" w:hAnsi="Times New Roman" w:cs="Times New Roman"/>
          <w:sz w:val="28"/>
          <w:szCs w:val="28"/>
          <w:lang w:val="kk-KZ"/>
        </w:rPr>
        <w:t>екі</w:t>
      </w:r>
      <w:r w:rsidR="00C1200A">
        <w:rPr>
          <w:rFonts w:ascii="Times New Roman" w:hAnsi="Times New Roman" w:cs="Times New Roman"/>
          <w:sz w:val="28"/>
          <w:szCs w:val="28"/>
          <w:lang w:val="kk-KZ"/>
        </w:rPr>
        <w:t>-үш</w:t>
      </w:r>
      <w:r w:rsidR="005C1602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жылдай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C1602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C1602" w:rsidRPr="00817F9B">
        <w:rPr>
          <w:rFonts w:ascii="Times New Roman" w:hAnsi="Times New Roman" w:cs="Times New Roman"/>
          <w:sz w:val="28"/>
          <w:szCs w:val="28"/>
          <w:lang w:val="kk-KZ"/>
        </w:rPr>
        <w:t>ғылыми-методикалық</w:t>
      </w:r>
      <w:proofErr w:type="spellEnd"/>
      <w:r w:rsidR="00734CDD" w:rsidRPr="00817F9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C1602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әдістемелік </w:t>
      </w:r>
      <w:r w:rsidR="003F5740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әзірлеу </w:t>
      </w:r>
      <w:r w:rsidRPr="00817F9B">
        <w:rPr>
          <w:rFonts w:ascii="Times New Roman" w:hAnsi="Times New Roman" w:cs="Times New Roman"/>
          <w:sz w:val="28"/>
          <w:szCs w:val="28"/>
          <w:lang w:val="kk-KZ"/>
        </w:rPr>
        <w:t>жұмыстар</w:t>
      </w:r>
      <w:r w:rsidR="003F5740" w:rsidRPr="00817F9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жүргізіледі.</w:t>
      </w:r>
      <w:r w:rsidR="005C1602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>Содан</w:t>
      </w:r>
      <w:r w:rsidR="000C3FA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кейін барып </w:t>
      </w:r>
      <w:r w:rsidR="00EF3ACE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жаңа әліпбиге </w:t>
      </w:r>
      <w:r w:rsidR="000C3FA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нақты </w:t>
      </w:r>
      <w:r w:rsidR="005259A0" w:rsidRPr="00817F9B">
        <w:rPr>
          <w:rFonts w:ascii="Times New Roman" w:hAnsi="Times New Roman" w:cs="Times New Roman"/>
          <w:sz w:val="28"/>
          <w:szCs w:val="28"/>
          <w:lang w:val="kk-KZ"/>
        </w:rPr>
        <w:t>көшуге</w:t>
      </w:r>
      <w:r w:rsidR="000C3FA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дайындық баст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>алады. Негізінде</w:t>
      </w:r>
      <w:r w:rsidR="000C3FA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2025 жылдан бастап 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кірісеміз </w:t>
      </w:r>
      <w:r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делінді </w:t>
      </w:r>
      <w:r w:rsidR="000C3FA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ғой. 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Бірақ </w:t>
      </w:r>
      <w:r w:rsidR="005C1602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одан кейін </w:t>
      </w:r>
      <w:r w:rsidR="005259A0" w:rsidRPr="00817F9B">
        <w:rPr>
          <w:rFonts w:ascii="Times New Roman" w:hAnsi="Times New Roman" w:cs="Times New Roman"/>
          <w:sz w:val="28"/>
          <w:szCs w:val="28"/>
          <w:lang w:val="kk-KZ"/>
        </w:rPr>
        <w:t>Прези</w:t>
      </w:r>
      <w:r w:rsidR="00734CDD" w:rsidRPr="00817F9B">
        <w:rPr>
          <w:rFonts w:ascii="Times New Roman" w:hAnsi="Times New Roman" w:cs="Times New Roman"/>
          <w:sz w:val="28"/>
          <w:szCs w:val="28"/>
          <w:lang w:val="kk-KZ"/>
        </w:rPr>
        <w:t>дент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00A">
        <w:rPr>
          <w:rFonts w:ascii="Times New Roman" w:hAnsi="Times New Roman" w:cs="Times New Roman"/>
          <w:sz w:val="28"/>
          <w:szCs w:val="28"/>
          <w:lang w:val="kk-KZ"/>
        </w:rPr>
        <w:t>бұл мәселені 202</w:t>
      </w:r>
      <w:r w:rsidR="00EF3ACE" w:rsidRPr="00817F9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C1602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жылға дейін </w:t>
      </w:r>
      <w:proofErr w:type="spellStart"/>
      <w:r w:rsidR="005C1602" w:rsidRPr="00817F9B">
        <w:rPr>
          <w:rFonts w:ascii="Times New Roman" w:hAnsi="Times New Roman" w:cs="Times New Roman"/>
          <w:sz w:val="28"/>
          <w:szCs w:val="28"/>
          <w:lang w:val="kk-KZ"/>
        </w:rPr>
        <w:t>созбаспыз</w:t>
      </w:r>
      <w:proofErr w:type="spellEnd"/>
      <w:r w:rsidR="005C1602" w:rsidRPr="00817F9B">
        <w:rPr>
          <w:rFonts w:ascii="Times New Roman" w:hAnsi="Times New Roman" w:cs="Times New Roman"/>
          <w:sz w:val="28"/>
          <w:szCs w:val="28"/>
          <w:lang w:val="kk-KZ"/>
        </w:rPr>
        <w:t>, одан бері де бастап кетерміз</w:t>
      </w:r>
      <w:r w:rsidR="005259A0" w:rsidRPr="00817F9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C1602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деп айтты </w:t>
      </w:r>
      <w:r w:rsidR="005259A0" w:rsidRPr="00817F9B">
        <w:rPr>
          <w:rFonts w:ascii="Times New Roman" w:hAnsi="Times New Roman" w:cs="Times New Roman"/>
          <w:sz w:val="28"/>
          <w:szCs w:val="28"/>
          <w:lang w:val="kk-KZ"/>
        </w:rPr>
        <w:t>Дүниежүзі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қазақтар</w:t>
      </w:r>
      <w:r w:rsidR="005259A0" w:rsidRPr="00817F9B"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құрылтайында</w:t>
      </w:r>
      <w:r w:rsidR="005C1602" w:rsidRPr="00817F9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Сондықтан </w:t>
      </w:r>
      <w:r w:rsidR="003F5740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қазір </w:t>
      </w:r>
      <w:r w:rsidRPr="00817F9B">
        <w:rPr>
          <w:rFonts w:ascii="Times New Roman" w:hAnsi="Times New Roman" w:cs="Times New Roman"/>
          <w:sz w:val="28"/>
          <w:szCs w:val="28"/>
          <w:lang w:val="kk-KZ"/>
        </w:rPr>
        <w:t>барлық алғышарттар келіп тұр.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Одан гөрі тездетуге</w:t>
      </w:r>
      <w:r w:rsidR="005259A0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мүмкіндік бар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17F9B" w:rsidRDefault="00817F9B" w:rsidP="00EC03D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602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Сонда биылғы жылдың </w:t>
      </w:r>
      <w:r w:rsidR="00EF3ACE" w:rsidRPr="00C3346D">
        <w:rPr>
          <w:rFonts w:ascii="Times New Roman" w:hAnsi="Times New Roman" w:cs="Times New Roman"/>
          <w:b/>
          <w:sz w:val="28"/>
          <w:szCs w:val="28"/>
          <w:lang w:val="kk-KZ"/>
        </w:rPr>
        <w:t>межесі</w:t>
      </w:r>
      <w:r w:rsidR="00C334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3346D" w:rsidRPr="00817F9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C1602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259A0" w:rsidRPr="00487A41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 w:rsidR="000C3FA9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атын </w:t>
      </w:r>
      <w:r w:rsidR="005C1602" w:rsidRPr="00487A41">
        <w:rPr>
          <w:rFonts w:ascii="Times New Roman" w:hAnsi="Times New Roman" w:cs="Times New Roman"/>
          <w:b/>
          <w:sz w:val="28"/>
          <w:szCs w:val="28"/>
          <w:lang w:val="kk-KZ"/>
        </w:rPr>
        <w:t>графикасына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</w:t>
      </w:r>
      <w:r w:rsidR="005C1602" w:rsidRP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егізделген </w:t>
      </w:r>
    </w:p>
    <w:p w:rsidR="000C3FA9" w:rsidRPr="00817F9B" w:rsidRDefault="005C1602" w:rsidP="00EC0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7F9B">
        <w:rPr>
          <w:rFonts w:ascii="Times New Roman" w:hAnsi="Times New Roman" w:cs="Times New Roman"/>
          <w:b/>
          <w:sz w:val="28"/>
          <w:szCs w:val="28"/>
          <w:lang w:val="kk-KZ"/>
        </w:rPr>
        <w:t>әліпби</w:t>
      </w:r>
      <w:r w:rsidR="003F5740" w:rsidRP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жасау</w:t>
      </w:r>
      <w:r w:rsidR="005259A0" w:rsidRP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болып тұр ғой</w:t>
      </w:r>
      <w:r w:rsidR="00C54F55" w:rsidRPr="00817F9B">
        <w:rPr>
          <w:rFonts w:ascii="Times New Roman" w:hAnsi="Times New Roman" w:cs="Times New Roman"/>
          <w:b/>
          <w:sz w:val="28"/>
          <w:szCs w:val="28"/>
          <w:lang w:val="kk-KZ"/>
        </w:rPr>
        <w:t>?</w:t>
      </w:r>
    </w:p>
    <w:p w:rsidR="00817F9B" w:rsidRDefault="00CC6B38" w:rsidP="00EC03D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F9B">
        <w:rPr>
          <w:rFonts w:ascii="Times New Roman" w:hAnsi="Times New Roman" w:cs="Times New Roman"/>
          <w:sz w:val="28"/>
          <w:szCs w:val="28"/>
          <w:lang w:val="kk-KZ"/>
        </w:rPr>
        <w:t>Әліпбидің бірыңғай стандартын жасап, х</w:t>
      </w:r>
      <w:r w:rsidR="00A34BE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алыққа </w:t>
      </w:r>
      <w:r w:rsidR="005C1602" w:rsidRPr="00817F9B">
        <w:rPr>
          <w:rFonts w:ascii="Times New Roman" w:hAnsi="Times New Roman" w:cs="Times New Roman"/>
          <w:sz w:val="28"/>
          <w:szCs w:val="28"/>
          <w:lang w:val="kk-KZ"/>
        </w:rPr>
        <w:t>талқылауға</w:t>
      </w:r>
      <w:r w:rsid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4BE9" w:rsidRPr="00817F9B">
        <w:rPr>
          <w:rFonts w:ascii="Times New Roman" w:hAnsi="Times New Roman" w:cs="Times New Roman"/>
          <w:sz w:val="28"/>
          <w:szCs w:val="28"/>
          <w:lang w:val="kk-KZ"/>
        </w:rPr>
        <w:t>ұсынып</w:t>
      </w:r>
      <w:r w:rsidR="005C1602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0C3FA9" w:rsidRPr="00817F9B" w:rsidRDefault="005C1602" w:rsidP="00EC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F9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AE30CC" w:rsidRPr="00817F9B">
        <w:rPr>
          <w:rFonts w:ascii="Times New Roman" w:hAnsi="Times New Roman" w:cs="Times New Roman"/>
          <w:sz w:val="28"/>
          <w:szCs w:val="28"/>
          <w:lang w:val="kk-KZ"/>
        </w:rPr>
        <w:t>алықтың қолдауын</w:t>
      </w:r>
      <w:r w:rsidRPr="00817F9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E30CC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қол жеткізу.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F9B">
        <w:rPr>
          <w:rFonts w:ascii="Times New Roman" w:hAnsi="Times New Roman" w:cs="Times New Roman"/>
          <w:sz w:val="28"/>
          <w:szCs w:val="28"/>
          <w:lang w:val="kk-KZ"/>
        </w:rPr>
        <w:t>Және биыл</w:t>
      </w:r>
      <w:r w:rsidR="00F814CD" w:rsidRPr="00817F9B">
        <w:rPr>
          <w:rFonts w:ascii="Times New Roman" w:hAnsi="Times New Roman" w:cs="Times New Roman"/>
          <w:sz w:val="28"/>
          <w:szCs w:val="28"/>
          <w:lang w:val="kk-KZ"/>
        </w:rPr>
        <w:t>ғы жыл</w:t>
      </w:r>
      <w:r w:rsidRPr="00817F9B">
        <w:rPr>
          <w:rFonts w:ascii="Times New Roman" w:hAnsi="Times New Roman" w:cs="Times New Roman"/>
          <w:sz w:val="28"/>
          <w:szCs w:val="28"/>
          <w:lang w:val="kk-KZ"/>
        </w:rPr>
        <w:t>дың соңына дейін оны бекіту.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7F9B" w:rsidRDefault="00AE30CC" w:rsidP="00EC03D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Түсінікті. </w:t>
      </w:r>
      <w:r w:rsidR="00762B99" w:rsidRPr="00817F9B">
        <w:rPr>
          <w:rFonts w:ascii="Times New Roman" w:hAnsi="Times New Roman" w:cs="Times New Roman"/>
          <w:b/>
          <w:sz w:val="28"/>
          <w:szCs w:val="28"/>
          <w:lang w:val="kk-KZ"/>
        </w:rPr>
        <w:t>Міне</w:t>
      </w:r>
      <w:r w:rsidR="00EF3ACE" w:rsidRPr="00817F9B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2B6D51" w:rsidRP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C1602" w:rsidRP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біздің </w:t>
      </w:r>
      <w:r w:rsidR="0097752B" w:rsidRPr="00817F9B">
        <w:rPr>
          <w:rFonts w:ascii="Times New Roman" w:hAnsi="Times New Roman" w:cs="Times New Roman"/>
          <w:b/>
          <w:sz w:val="28"/>
          <w:szCs w:val="28"/>
          <w:lang w:val="kk-KZ"/>
        </w:rPr>
        <w:t>көрермендеріміз</w:t>
      </w:r>
      <w:r w:rsidR="005C1602" w:rsidRP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 белсенді екен.</w:t>
      </w:r>
      <w:r w:rsid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62B99" w:rsidRPr="00817F9B">
        <w:rPr>
          <w:rFonts w:ascii="Times New Roman" w:hAnsi="Times New Roman" w:cs="Times New Roman"/>
          <w:b/>
          <w:sz w:val="28"/>
          <w:szCs w:val="28"/>
          <w:lang w:val="kk-KZ"/>
        </w:rPr>
        <w:t>«Н</w:t>
      </w:r>
      <w:r w:rsidRPr="00817F9B">
        <w:rPr>
          <w:rFonts w:ascii="Times New Roman" w:hAnsi="Times New Roman" w:cs="Times New Roman"/>
          <w:b/>
          <w:sz w:val="28"/>
          <w:szCs w:val="28"/>
          <w:lang w:val="kk-KZ"/>
        </w:rPr>
        <w:t>еге осы</w:t>
      </w:r>
    </w:p>
    <w:p w:rsidR="00AE30CC" w:rsidRPr="00817F9B" w:rsidRDefault="00AE30CC" w:rsidP="00EC0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7F9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мәселені талқылау ширек ғасыр</w:t>
      </w:r>
      <w:r w:rsidR="002B6D51" w:rsidRPr="00817F9B">
        <w:rPr>
          <w:rFonts w:ascii="Times New Roman" w:hAnsi="Times New Roman" w:cs="Times New Roman"/>
          <w:b/>
          <w:sz w:val="28"/>
          <w:szCs w:val="28"/>
          <w:lang w:val="kk-KZ"/>
        </w:rPr>
        <w:t>дан</w:t>
      </w:r>
      <w:r w:rsidRP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348EF" w:rsidRPr="00817F9B">
        <w:rPr>
          <w:rFonts w:ascii="Times New Roman" w:hAnsi="Times New Roman" w:cs="Times New Roman"/>
          <w:b/>
          <w:sz w:val="28"/>
          <w:szCs w:val="28"/>
          <w:lang w:val="kk-KZ"/>
        </w:rPr>
        <w:t>бері</w:t>
      </w:r>
      <w:r w:rsidR="00A34BE9" w:rsidRP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5740" w:rsidRPr="00817F9B">
        <w:rPr>
          <w:rFonts w:ascii="Times New Roman" w:hAnsi="Times New Roman" w:cs="Times New Roman"/>
          <w:b/>
          <w:sz w:val="28"/>
          <w:szCs w:val="28"/>
          <w:lang w:val="kk-KZ"/>
        </w:rPr>
        <w:t>созылып келеді</w:t>
      </w:r>
      <w:r w:rsidR="002B6D51" w:rsidRPr="00817F9B">
        <w:rPr>
          <w:rFonts w:ascii="Times New Roman" w:hAnsi="Times New Roman" w:cs="Times New Roman"/>
          <w:b/>
          <w:sz w:val="28"/>
          <w:szCs w:val="28"/>
          <w:lang w:val="kk-KZ"/>
        </w:rPr>
        <w:t>?</w:t>
      </w:r>
      <w:r w:rsidR="00EF3ACE" w:rsidRPr="00817F9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3F5740" w:rsidRP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деген сұрақ келіп түсті.</w:t>
      </w:r>
      <w:r w:rsidR="00762B99" w:rsidRP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CC6B38" w:rsidRP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өрерменнің </w:t>
      </w:r>
      <w:r w:rsidR="007E5354" w:rsidRPr="00817F9B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EF3ACE" w:rsidRP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 </w:t>
      </w:r>
      <w:r w:rsidRP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неге </w:t>
      </w:r>
      <w:r w:rsidR="0097752B" w:rsidRP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ұзақ уақыт талқыланып </w:t>
      </w:r>
      <w:r w:rsidR="00A34BE9" w:rsidRP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жатыр </w:t>
      </w:r>
      <w:r w:rsidR="0097752B" w:rsidRPr="00817F9B">
        <w:rPr>
          <w:rFonts w:ascii="Times New Roman" w:hAnsi="Times New Roman" w:cs="Times New Roman"/>
          <w:b/>
          <w:sz w:val="28"/>
          <w:szCs w:val="28"/>
          <w:lang w:val="kk-KZ"/>
        </w:rPr>
        <w:t>деген</w:t>
      </w:r>
      <w:r w:rsidR="00EF3ACE" w:rsidRPr="00817F9B">
        <w:rPr>
          <w:rFonts w:ascii="Times New Roman" w:hAnsi="Times New Roman" w:cs="Times New Roman"/>
          <w:b/>
          <w:sz w:val="28"/>
          <w:szCs w:val="28"/>
          <w:lang w:val="kk-KZ"/>
        </w:rPr>
        <w:t>ді анықтау</w:t>
      </w:r>
      <w:r w:rsidR="00762B99" w:rsidRP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ғой</w:t>
      </w:r>
      <w:r w:rsidR="005C1602" w:rsidRPr="00817F9B">
        <w:rPr>
          <w:rFonts w:ascii="Times New Roman" w:hAnsi="Times New Roman" w:cs="Times New Roman"/>
          <w:b/>
          <w:sz w:val="28"/>
          <w:szCs w:val="28"/>
          <w:lang w:val="kk-KZ"/>
        </w:rPr>
        <w:t>?</w:t>
      </w:r>
      <w:r w:rsidR="0097752B" w:rsidRP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17F9B" w:rsidRDefault="00AE30CC" w:rsidP="00EC03D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F9B">
        <w:rPr>
          <w:rFonts w:ascii="Times New Roman" w:hAnsi="Times New Roman" w:cs="Times New Roman"/>
          <w:sz w:val="28"/>
          <w:szCs w:val="28"/>
          <w:lang w:val="kk-KZ"/>
        </w:rPr>
        <w:t>Жоқ,</w:t>
      </w:r>
      <w:r w:rsidR="00B41A61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бұл мә</w:t>
      </w:r>
      <w:r w:rsidRPr="00817F9B">
        <w:rPr>
          <w:rFonts w:ascii="Times New Roman" w:hAnsi="Times New Roman" w:cs="Times New Roman"/>
          <w:sz w:val="28"/>
          <w:szCs w:val="28"/>
          <w:lang w:val="kk-KZ"/>
        </w:rPr>
        <w:t>селе 25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>-26</w:t>
      </w:r>
      <w:r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>дан бері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талқылан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>ып келеді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деуге</w:t>
      </w:r>
      <w:r w:rsidR="00817F9B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олмайды. </w:t>
      </w:r>
    </w:p>
    <w:p w:rsidR="00AE30CC" w:rsidRPr="00817F9B" w:rsidRDefault="005C1602" w:rsidP="00EC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Бұл мәселе </w:t>
      </w:r>
      <w:r w:rsidR="00762B99" w:rsidRPr="00817F9B">
        <w:rPr>
          <w:rFonts w:ascii="Times New Roman" w:hAnsi="Times New Roman" w:cs="Times New Roman"/>
          <w:sz w:val="28"/>
          <w:szCs w:val="28"/>
          <w:lang w:val="kk-KZ"/>
        </w:rPr>
        <w:t>кезінде көтерілді</w:t>
      </w:r>
      <w:r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>ғалымдардың пікір</w:t>
      </w:r>
      <w:r w:rsidR="002B6D51" w:rsidRPr="00817F9B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і тыңдалды, әртүрлі </w:t>
      </w:r>
      <w:r w:rsidR="00C1200A">
        <w:rPr>
          <w:rFonts w:ascii="Times New Roman" w:hAnsi="Times New Roman" w:cs="Times New Roman"/>
          <w:sz w:val="28"/>
          <w:szCs w:val="28"/>
          <w:lang w:val="kk-KZ"/>
        </w:rPr>
        <w:t>басқосу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>лар өткізілді.</w:t>
      </w:r>
      <w:r w:rsidR="00B41A61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Одан кейін </w:t>
      </w:r>
      <w:r w:rsidR="003F5740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тікелей 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талқылау болған жоқ. </w:t>
      </w:r>
      <w:r w:rsidR="00762B99" w:rsidRPr="00817F9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E30CC" w:rsidRPr="00817F9B">
        <w:rPr>
          <w:rFonts w:ascii="Times New Roman" w:hAnsi="Times New Roman" w:cs="Times New Roman"/>
          <w:sz w:val="28"/>
          <w:szCs w:val="28"/>
          <w:lang w:val="kk-KZ"/>
        </w:rPr>
        <w:t>лқылау 2006 жылы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E30CC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4BE9" w:rsidRPr="00817F9B">
        <w:rPr>
          <w:rFonts w:ascii="Times New Roman" w:hAnsi="Times New Roman" w:cs="Times New Roman"/>
          <w:sz w:val="28"/>
          <w:szCs w:val="28"/>
          <w:lang w:val="kk-KZ"/>
        </w:rPr>
        <w:t>осыд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>ан 11 жыл бұрын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0CC" w:rsidRPr="00817F9B">
        <w:rPr>
          <w:rFonts w:ascii="Times New Roman" w:hAnsi="Times New Roman" w:cs="Times New Roman"/>
          <w:sz w:val="28"/>
          <w:szCs w:val="28"/>
          <w:lang w:val="kk-KZ"/>
        </w:rPr>
        <w:t>Президенттің</w:t>
      </w:r>
      <w:r w:rsidR="00A34BE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халқы Ассамблеясының </w:t>
      </w:r>
      <w:r w:rsidR="00AE30CC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A61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сессиясында 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айтқан </w:t>
      </w:r>
      <w:r w:rsidR="00AE30CC" w:rsidRPr="00817F9B">
        <w:rPr>
          <w:rFonts w:ascii="Times New Roman" w:hAnsi="Times New Roman" w:cs="Times New Roman"/>
          <w:sz w:val="28"/>
          <w:szCs w:val="28"/>
          <w:lang w:val="kk-KZ"/>
        </w:rPr>
        <w:t>нақты ұсыны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сынан кейін қолға алынды. </w:t>
      </w:r>
      <w:r w:rsidR="00817F9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62B99" w:rsidRPr="00817F9B">
        <w:rPr>
          <w:rFonts w:ascii="Times New Roman" w:hAnsi="Times New Roman" w:cs="Times New Roman"/>
          <w:sz w:val="28"/>
          <w:szCs w:val="28"/>
          <w:lang w:val="kk-KZ"/>
        </w:rPr>
        <w:t>ақтыр</w:t>
      </w:r>
      <w:r w:rsidR="00C54F55" w:rsidRPr="00817F9B">
        <w:rPr>
          <w:rFonts w:ascii="Times New Roman" w:hAnsi="Times New Roman" w:cs="Times New Roman"/>
          <w:sz w:val="28"/>
          <w:szCs w:val="28"/>
          <w:lang w:val="kk-KZ"/>
        </w:rPr>
        <w:t>ақ қолға алынғаны –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>2012 жылы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қабылданған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>Қаза</w:t>
      </w:r>
      <w:r w:rsidR="00AE30CC" w:rsidRPr="00817F9B">
        <w:rPr>
          <w:rFonts w:ascii="Times New Roman" w:hAnsi="Times New Roman" w:cs="Times New Roman"/>
          <w:sz w:val="28"/>
          <w:szCs w:val="28"/>
          <w:lang w:val="kk-KZ"/>
        </w:rPr>
        <w:t>қстан – 2050</w:t>
      </w:r>
      <w:r w:rsidR="003F5740" w:rsidRPr="00817F9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E30CC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Стратегиясында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қазақ жазуын латын графикасына 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>кезең-кезеңімен көшіруге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дайындық жұмыстарын </w:t>
      </w:r>
      <w:r w:rsidR="00AE30CC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баста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>у керек деген қағидадан кейін.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AE30CC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л одан </w:t>
      </w:r>
      <w:r w:rsidR="00734CDD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өте </w:t>
      </w:r>
      <w:r w:rsidR="00AE30CC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нақтырақ </w:t>
      </w:r>
      <w:r w:rsidR="007E5354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0CC" w:rsidRPr="00817F9B">
        <w:rPr>
          <w:rFonts w:ascii="Times New Roman" w:hAnsi="Times New Roman" w:cs="Times New Roman"/>
          <w:sz w:val="28"/>
          <w:szCs w:val="28"/>
          <w:lang w:val="kk-KZ"/>
        </w:rPr>
        <w:t>қолға алынған</w:t>
      </w:r>
      <w:r w:rsidR="006157F0" w:rsidRPr="00817F9B">
        <w:rPr>
          <w:rFonts w:ascii="Times New Roman" w:hAnsi="Times New Roman" w:cs="Times New Roman"/>
          <w:sz w:val="28"/>
          <w:szCs w:val="28"/>
          <w:lang w:val="kk-KZ"/>
        </w:rPr>
        <w:t>ы Президенттің рухани жаңғыру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4BE9" w:rsidRPr="00817F9B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30CC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6D51" w:rsidRPr="00817F9B">
        <w:rPr>
          <w:rFonts w:ascii="Times New Roman" w:hAnsi="Times New Roman" w:cs="Times New Roman"/>
          <w:sz w:val="28"/>
          <w:szCs w:val="28"/>
          <w:lang w:val="kk-KZ"/>
        </w:rPr>
        <w:t>белгілі мақаласынан кейін. О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>л мақала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>өзіңізге</w:t>
      </w:r>
      <w:r w:rsidR="00B41A61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бел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лі, 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сәуір айында жарияланды. </w:t>
      </w:r>
      <w:r w:rsidR="00A34BE9" w:rsidRPr="00817F9B">
        <w:rPr>
          <w:rFonts w:ascii="Times New Roman" w:hAnsi="Times New Roman" w:cs="Times New Roman"/>
          <w:sz w:val="28"/>
          <w:szCs w:val="28"/>
          <w:lang w:val="kk-KZ"/>
        </w:rPr>
        <w:t>Сәуір айы демекші</w:t>
      </w:r>
      <w:r w:rsidR="00B41A61" w:rsidRPr="00817F9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34BE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ыстан кейін 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көктем келерде 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алтынкүрек деген </w:t>
      </w:r>
      <w:r w:rsidR="002B6D51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бір </w:t>
      </w:r>
      <w:r w:rsidR="00A34BE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жел бар ғой 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>далада</w:t>
      </w:r>
      <w:r w:rsidR="007E5354" w:rsidRPr="00817F9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34BE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5354" w:rsidRPr="00817F9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157F0" w:rsidRPr="00817F9B">
        <w:rPr>
          <w:rFonts w:ascii="Times New Roman" w:hAnsi="Times New Roman" w:cs="Times New Roman"/>
          <w:sz w:val="28"/>
          <w:szCs w:val="28"/>
          <w:lang w:val="kk-KZ"/>
        </w:rPr>
        <w:t>лтын</w:t>
      </w:r>
      <w:r w:rsidR="00AE30CC" w:rsidRPr="00817F9B">
        <w:rPr>
          <w:rFonts w:ascii="Times New Roman" w:hAnsi="Times New Roman" w:cs="Times New Roman"/>
          <w:sz w:val="28"/>
          <w:szCs w:val="28"/>
          <w:lang w:val="kk-KZ"/>
        </w:rPr>
        <w:t>күре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AE30CC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сияқты жаңа самал алып келген 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сол мақаладан кейін </w:t>
      </w:r>
      <w:r w:rsidR="006157F0" w:rsidRPr="00817F9B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E30CC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лттық комиссия құрылып, 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нақты жұмыс </w:t>
      </w:r>
      <w:r w:rsidR="00C54F55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соңғы </w:t>
      </w:r>
      <w:r w:rsidR="00B41A61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жарты жылдың ішінде </w:t>
      </w:r>
      <w:r w:rsidR="00AE30CC" w:rsidRPr="00817F9B">
        <w:rPr>
          <w:rFonts w:ascii="Times New Roman" w:hAnsi="Times New Roman" w:cs="Times New Roman"/>
          <w:sz w:val="28"/>
          <w:szCs w:val="28"/>
          <w:lang w:val="kk-KZ"/>
        </w:rPr>
        <w:t>қатты</w:t>
      </w:r>
      <w:r w:rsidR="00903377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қызды деуге б</w:t>
      </w:r>
      <w:r w:rsidR="00AE30CC" w:rsidRPr="00817F9B">
        <w:rPr>
          <w:rFonts w:ascii="Times New Roman" w:hAnsi="Times New Roman" w:cs="Times New Roman"/>
          <w:sz w:val="28"/>
          <w:szCs w:val="28"/>
          <w:lang w:val="kk-KZ"/>
        </w:rPr>
        <w:t>олады.</w:t>
      </w:r>
    </w:p>
    <w:p w:rsidR="00487A41" w:rsidRDefault="00903377" w:rsidP="00EC03D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>Ұлттық комиссия демекші,</w:t>
      </w:r>
      <w:r w:rsidR="00A34BE9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54F55" w:rsidRPr="00487A41">
        <w:rPr>
          <w:rFonts w:ascii="Times New Roman" w:hAnsi="Times New Roman" w:cs="Times New Roman"/>
          <w:b/>
          <w:sz w:val="28"/>
          <w:szCs w:val="28"/>
          <w:lang w:val="kk-KZ"/>
        </w:rPr>
        <w:t>бүгін с</w:t>
      </w:r>
      <w:r w:rsidR="00CC6B38" w:rsidRPr="00487A41">
        <w:rPr>
          <w:rFonts w:ascii="Times New Roman" w:hAnsi="Times New Roman" w:cs="Times New Roman"/>
          <w:b/>
          <w:sz w:val="28"/>
          <w:szCs w:val="28"/>
          <w:lang w:val="kk-KZ"/>
        </w:rPr>
        <w:t>із</w:t>
      </w:r>
      <w:r w:rsidR="00734CDD" w:rsidRPr="00487A41">
        <w:rPr>
          <w:rFonts w:ascii="Times New Roman" w:hAnsi="Times New Roman" w:cs="Times New Roman"/>
          <w:b/>
          <w:sz w:val="28"/>
          <w:szCs w:val="28"/>
          <w:lang w:val="kk-KZ"/>
        </w:rPr>
        <w:t>дердің алдарыңызда біраз адам</w:t>
      </w:r>
    </w:p>
    <w:p w:rsidR="003F5740" w:rsidRPr="00487A41" w:rsidRDefault="00CC6B38" w:rsidP="00EC0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>сө</w:t>
      </w:r>
      <w:r w:rsidR="00D348EF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 сөйледі, </w:t>
      </w:r>
      <w:r w:rsidR="002B6D51" w:rsidRPr="00487A41">
        <w:rPr>
          <w:rFonts w:ascii="Times New Roman" w:hAnsi="Times New Roman" w:cs="Times New Roman"/>
          <w:b/>
          <w:sz w:val="28"/>
          <w:szCs w:val="28"/>
          <w:lang w:val="kk-KZ"/>
        </w:rPr>
        <w:t>ішінде</w:t>
      </w:r>
      <w:r w:rsidR="006157F0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министр,</w:t>
      </w:r>
      <w:r w:rsidR="003F5740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B6D51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тіл </w:t>
      </w:r>
      <w:r w:rsidR="006157F0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мамандары </w:t>
      </w:r>
      <w:r w:rsidR="002B6D51" w:rsidRPr="00487A41">
        <w:rPr>
          <w:rFonts w:ascii="Times New Roman" w:hAnsi="Times New Roman" w:cs="Times New Roman"/>
          <w:b/>
          <w:sz w:val="28"/>
          <w:szCs w:val="28"/>
          <w:lang w:val="kk-KZ"/>
        </w:rPr>
        <w:t>бар</w:t>
      </w: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E5354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41A61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Вице-премьер де сөйледі. </w:t>
      </w:r>
      <w:r w:rsidR="00D348EF" w:rsidRPr="00487A41">
        <w:rPr>
          <w:rFonts w:ascii="Times New Roman" w:hAnsi="Times New Roman" w:cs="Times New Roman"/>
          <w:b/>
          <w:sz w:val="28"/>
          <w:szCs w:val="28"/>
          <w:lang w:val="kk-KZ"/>
        </w:rPr>
        <w:t>Ерболат Досаев.</w:t>
      </w:r>
      <w:r w:rsidR="007E5354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157F0" w:rsidRPr="00487A41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2B6D51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өңілдеріңізден шықты ма </w:t>
      </w:r>
      <w:r w:rsidR="006157F0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олардың </w:t>
      </w:r>
      <w:r w:rsidR="00734CDD" w:rsidRPr="00487A41">
        <w:rPr>
          <w:rFonts w:ascii="Times New Roman" w:hAnsi="Times New Roman" w:cs="Times New Roman"/>
          <w:b/>
          <w:sz w:val="28"/>
          <w:szCs w:val="28"/>
          <w:lang w:val="kk-KZ"/>
        </w:rPr>
        <w:t>жұмыстары</w:t>
      </w:r>
      <w:r w:rsidR="002B6D51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? </w:t>
      </w:r>
      <w:r w:rsidR="003F5740" w:rsidRPr="00487A41">
        <w:rPr>
          <w:rFonts w:ascii="Times New Roman" w:hAnsi="Times New Roman" w:cs="Times New Roman"/>
          <w:b/>
          <w:sz w:val="28"/>
          <w:szCs w:val="28"/>
          <w:lang w:val="kk-KZ"/>
        </w:rPr>
        <w:t>Қандай баға бересіз?</w:t>
      </w:r>
    </w:p>
    <w:p w:rsidR="00487A41" w:rsidRDefault="0097752B" w:rsidP="00EC03D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sz w:val="28"/>
          <w:szCs w:val="28"/>
          <w:lang w:val="kk-KZ"/>
        </w:rPr>
        <w:t>Негізіне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2F1CB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Ерболат </w:t>
      </w:r>
      <w:r w:rsidR="002F1CB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>Асқарбекұлы</w:t>
      </w:r>
      <w:r w:rsidR="006157F0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1CB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157F0" w:rsidRPr="00487A41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кіметтің </w:t>
      </w:r>
      <w:r w:rsidR="002F1CB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2F1CB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мәселе </w:t>
      </w:r>
      <w:r w:rsidR="002F1C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>бойынша</w:t>
      </w:r>
    </w:p>
    <w:p w:rsidR="0097752B" w:rsidRPr="00487A41" w:rsidRDefault="00D348EF" w:rsidP="00EC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жұмысқа </w:t>
      </w:r>
      <w:r w:rsidR="002B6D51" w:rsidRPr="00487A41">
        <w:rPr>
          <w:rFonts w:ascii="Times New Roman" w:hAnsi="Times New Roman" w:cs="Times New Roman"/>
          <w:sz w:val="28"/>
          <w:szCs w:val="28"/>
          <w:lang w:val="kk-KZ"/>
        </w:rPr>
        <w:t>дайындығы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жөнінде,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меніңше, жақсы айтты. Ө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>йткені</w:t>
      </w:r>
      <w:r w:rsidR="006157F0" w:rsidRPr="00487A4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752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Досаев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57F0" w:rsidRPr="00487A41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кіметте 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осы әліпби бекітілгеннен кейін </w:t>
      </w:r>
      <w:r w:rsidR="0097752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кезең-кезеңімен 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жүргізілетін </w:t>
      </w:r>
      <w:r w:rsidR="0097752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график бар екенін </w:t>
      </w:r>
      <w:r w:rsidR="00EF3ACE" w:rsidRPr="00487A41">
        <w:rPr>
          <w:rFonts w:ascii="Times New Roman" w:hAnsi="Times New Roman" w:cs="Times New Roman"/>
          <w:sz w:val="28"/>
          <w:szCs w:val="28"/>
          <w:lang w:val="kk-KZ"/>
        </w:rPr>
        <w:t>мәлімдеді</w:t>
      </w:r>
      <w:r w:rsidR="006157F0" w:rsidRPr="00487A41">
        <w:rPr>
          <w:rFonts w:ascii="Times New Roman" w:hAnsi="Times New Roman" w:cs="Times New Roman"/>
          <w:sz w:val="28"/>
          <w:szCs w:val="28"/>
          <w:lang w:val="kk-KZ"/>
        </w:rPr>
        <w:t>. Бұ</w:t>
      </w:r>
      <w:r w:rsidR="0097752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л қуантады. </w:t>
      </w:r>
      <w:r w:rsidR="00EF3ACE" w:rsidRPr="00487A41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97752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ліпбидің нұсқасы 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бекітілмей тұрып, </w:t>
      </w:r>
      <w:r w:rsidR="00EF3ACE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Үкімет </w:t>
      </w:r>
      <w:r w:rsidR="003F5740" w:rsidRPr="00487A41">
        <w:rPr>
          <w:rFonts w:ascii="Times New Roman" w:hAnsi="Times New Roman" w:cs="Times New Roman"/>
          <w:sz w:val="28"/>
          <w:szCs w:val="28"/>
          <w:lang w:val="kk-KZ"/>
        </w:rPr>
        <w:t>бұ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>л жұмыс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>баста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>й алмайды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17F9B" w:rsidRPr="00817F9B" w:rsidRDefault="002B6D51" w:rsidP="00EC03D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 енді </w:t>
      </w:r>
      <w:r w:rsidR="006157F0" w:rsidRP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тікелей </w:t>
      </w:r>
      <w:r w:rsidRPr="00817F9B"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="00D348EF" w:rsidRPr="00817F9B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="006157F0" w:rsidRP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іңіз </w:t>
      </w:r>
      <w:r w:rsidR="00D348EF" w:rsidRPr="00817F9B">
        <w:rPr>
          <w:rFonts w:ascii="Times New Roman" w:hAnsi="Times New Roman" w:cs="Times New Roman"/>
          <w:b/>
          <w:sz w:val="28"/>
          <w:szCs w:val="28"/>
          <w:lang w:val="kk-KZ"/>
        </w:rPr>
        <w:t>латын жа</w:t>
      </w:r>
      <w:r w:rsidR="00EB4EFA" w:rsidRPr="00817F9B">
        <w:rPr>
          <w:rFonts w:ascii="Times New Roman" w:hAnsi="Times New Roman" w:cs="Times New Roman"/>
          <w:b/>
          <w:sz w:val="28"/>
          <w:szCs w:val="28"/>
          <w:lang w:val="kk-KZ"/>
        </w:rPr>
        <w:t>зуына ауысу үшін ең басты</w:t>
      </w:r>
      <w:r w:rsidR="00817F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817F9B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EB4EFA" w:rsidRPr="00817F9B">
        <w:rPr>
          <w:rFonts w:ascii="Times New Roman" w:hAnsi="Times New Roman" w:cs="Times New Roman"/>
          <w:b/>
          <w:sz w:val="28"/>
          <w:szCs w:val="28"/>
          <w:lang w:val="kk-KZ"/>
        </w:rPr>
        <w:t>ажет</w:t>
      </w:r>
      <w:r w:rsidR="00817F9B" w:rsidRPr="00817F9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proofErr w:type="spellEnd"/>
    </w:p>
    <w:p w:rsidR="00D348EF" w:rsidRPr="00817F9B" w:rsidRDefault="00EB4EFA" w:rsidP="00EC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F9B">
        <w:rPr>
          <w:rFonts w:ascii="Times New Roman" w:hAnsi="Times New Roman" w:cs="Times New Roman"/>
          <w:b/>
          <w:sz w:val="28"/>
          <w:szCs w:val="28"/>
          <w:lang w:val="kk-KZ"/>
        </w:rPr>
        <w:t>тілік неде деп ойлайсыз?</w:t>
      </w:r>
    </w:p>
    <w:p w:rsidR="00817F9B" w:rsidRDefault="0097752B" w:rsidP="00EC03D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Ең </w:t>
      </w:r>
      <w:r w:rsidR="000F38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басты </w:t>
      </w:r>
      <w:r w:rsidR="000F38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қажеттілік – уақыттың </w:t>
      </w:r>
      <w:r w:rsidR="000F38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үніне құлақ түру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38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>керектігі.</w:t>
      </w:r>
      <w:r w:rsid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4BE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Бүгінгі </w:t>
      </w:r>
    </w:p>
    <w:p w:rsidR="00553D5C" w:rsidRPr="00817F9B" w:rsidRDefault="00A34BE9" w:rsidP="00EC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F9B">
        <w:rPr>
          <w:rFonts w:ascii="Times New Roman" w:hAnsi="Times New Roman" w:cs="Times New Roman"/>
          <w:sz w:val="28"/>
          <w:szCs w:val="28"/>
          <w:lang w:val="kk-KZ"/>
        </w:rPr>
        <w:t>Парламенттік тыңдауда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ғы сөзімде </w:t>
      </w:r>
      <w:r w:rsidR="006157F0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мына бір жайды 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айтып өттім, телекөрермендер үшін </w:t>
      </w:r>
      <w:r w:rsidR="003F5740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тағы да 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>айт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>уға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болады.</w:t>
      </w:r>
      <w:r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6157F0" w:rsidRPr="00817F9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3D5C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белгілі 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бір мәселелер 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бойынша </w:t>
      </w:r>
      <w:r w:rsidR="00553D5C" w:rsidRPr="00817F9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дамның қателесуі мүмкін, </w:t>
      </w:r>
      <w:r w:rsidR="00E96B85" w:rsidRPr="00817F9B">
        <w:rPr>
          <w:rFonts w:ascii="Times New Roman" w:hAnsi="Times New Roman" w:cs="Times New Roman"/>
          <w:sz w:val="28"/>
          <w:szCs w:val="28"/>
          <w:lang w:val="kk-KZ"/>
        </w:rPr>
        <w:t>қоғамның қателесуі мүмкін.</w:t>
      </w:r>
      <w:r w:rsidR="00EB4EFA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Тіпті </w:t>
      </w:r>
      <w:r w:rsidR="002B6D51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бүкіл </w:t>
      </w:r>
      <w:r w:rsidR="00EB4EFA" w:rsidRPr="00817F9B">
        <w:rPr>
          <w:rFonts w:ascii="Times New Roman" w:hAnsi="Times New Roman" w:cs="Times New Roman"/>
          <w:sz w:val="28"/>
          <w:szCs w:val="28"/>
          <w:lang w:val="kk-KZ"/>
        </w:rPr>
        <w:t>бір дәуірдің, з</w:t>
      </w:r>
      <w:r w:rsidR="00EF3ACE" w:rsidRPr="00817F9B">
        <w:rPr>
          <w:rFonts w:ascii="Times New Roman" w:hAnsi="Times New Roman" w:cs="Times New Roman"/>
          <w:sz w:val="28"/>
          <w:szCs w:val="28"/>
          <w:lang w:val="kk-KZ"/>
        </w:rPr>
        <w:t>аманның да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5740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қате </w:t>
      </w:r>
      <w:r w:rsidR="00EB4EFA" w:rsidRPr="00817F9B">
        <w:rPr>
          <w:rFonts w:ascii="Times New Roman" w:hAnsi="Times New Roman" w:cs="Times New Roman"/>
          <w:sz w:val="28"/>
          <w:szCs w:val="28"/>
          <w:lang w:val="kk-KZ"/>
        </w:rPr>
        <w:t>ұстаным</w:t>
      </w:r>
      <w:r w:rsidR="00734CDD" w:rsidRPr="00817F9B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EB4EFA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3F5740" w:rsidRPr="00817F9B">
        <w:rPr>
          <w:rFonts w:ascii="Times New Roman" w:hAnsi="Times New Roman" w:cs="Times New Roman"/>
          <w:sz w:val="28"/>
          <w:szCs w:val="28"/>
          <w:lang w:val="kk-KZ"/>
        </w:rPr>
        <w:t>бол</w:t>
      </w:r>
      <w:r w:rsidR="00EF3ACE" w:rsidRPr="00817F9B">
        <w:rPr>
          <w:rFonts w:ascii="Times New Roman" w:hAnsi="Times New Roman" w:cs="Times New Roman"/>
          <w:sz w:val="28"/>
          <w:szCs w:val="28"/>
          <w:lang w:val="kk-KZ"/>
        </w:rPr>
        <w:t>уы</w:t>
      </w:r>
      <w:r w:rsidR="00EB4EFA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мүмкін. </w:t>
      </w:r>
      <w:r w:rsidR="006157F0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Бірақ 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Уақыт деген </w:t>
      </w:r>
      <w:r w:rsidR="002B6D51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ұлы </w:t>
      </w:r>
      <w:r w:rsidR="00D348E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ұғым бар. 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Уақыт ешқашан қателеспейді. 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Уақыттан өткен данышпан болмайды. </w:t>
      </w:r>
      <w:r w:rsidR="002B6D51" w:rsidRPr="00817F9B">
        <w:rPr>
          <w:rFonts w:ascii="Times New Roman" w:hAnsi="Times New Roman" w:cs="Times New Roman"/>
          <w:sz w:val="28"/>
          <w:szCs w:val="28"/>
          <w:lang w:val="kk-KZ"/>
        </w:rPr>
        <w:t>Ал У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ақыт 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бұл мәселе жөнінде 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өзінің </w:t>
      </w:r>
      <w:r w:rsidR="002B6D51" w:rsidRPr="00817F9B">
        <w:rPr>
          <w:rFonts w:ascii="Times New Roman" w:hAnsi="Times New Roman" w:cs="Times New Roman"/>
          <w:sz w:val="28"/>
          <w:szCs w:val="28"/>
          <w:lang w:val="kk-KZ"/>
        </w:rPr>
        <w:t>сөзін айт</w:t>
      </w:r>
      <w:r w:rsidR="00734CDD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ып </w:t>
      </w:r>
      <w:r w:rsidR="006157F0" w:rsidRPr="00817F9B">
        <w:rPr>
          <w:rFonts w:ascii="Times New Roman" w:hAnsi="Times New Roman" w:cs="Times New Roman"/>
          <w:sz w:val="28"/>
          <w:szCs w:val="28"/>
          <w:lang w:val="kk-KZ"/>
        </w:rPr>
        <w:t>үлгерді</w:t>
      </w:r>
      <w:r w:rsidR="002B6D51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34CDD" w:rsidRPr="00817F9B">
        <w:rPr>
          <w:rFonts w:ascii="Times New Roman" w:hAnsi="Times New Roman" w:cs="Times New Roman"/>
          <w:sz w:val="28"/>
          <w:szCs w:val="28"/>
          <w:lang w:val="kk-KZ"/>
        </w:rPr>
        <w:t>Латын жазуы әлемдік тарихтың сан ғасырлық сын</w:t>
      </w:r>
      <w:r w:rsidR="00852DDA" w:rsidRPr="00817F9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34CDD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нан өтіп болды. </w:t>
      </w:r>
      <w:r w:rsidR="00E96B85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Қазіргі таңда 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әлемдегі халықтың 80 пайызы 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>осы жазуды таниды, игеріп, пайдалану</w:t>
      </w:r>
      <w:r w:rsidR="006157F0" w:rsidRPr="00817F9B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>Оған қоса</w:t>
      </w:r>
      <w:r w:rsidR="00EB4EFA" w:rsidRPr="00817F9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бұл</w:t>
      </w:r>
      <w:r w:rsidR="00553D5C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ү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553D5C" w:rsidRPr="00817F9B">
        <w:rPr>
          <w:rFonts w:ascii="Times New Roman" w:hAnsi="Times New Roman" w:cs="Times New Roman"/>
          <w:sz w:val="28"/>
          <w:szCs w:val="28"/>
          <w:lang w:val="kk-KZ"/>
        </w:rPr>
        <w:t>ер</w:t>
      </w:r>
      <w:r w:rsidR="006157F0" w:rsidRPr="00817F9B">
        <w:rPr>
          <w:rFonts w:ascii="Times New Roman" w:hAnsi="Times New Roman" w:cs="Times New Roman"/>
          <w:sz w:val="28"/>
          <w:szCs w:val="28"/>
          <w:lang w:val="kk-KZ"/>
        </w:rPr>
        <w:t>іс күшеймесе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4EFA" w:rsidRPr="00817F9B">
        <w:rPr>
          <w:rFonts w:ascii="Times New Roman" w:hAnsi="Times New Roman" w:cs="Times New Roman"/>
          <w:sz w:val="28"/>
          <w:szCs w:val="28"/>
          <w:lang w:val="kk-KZ"/>
        </w:rPr>
        <w:t>әлсір</w:t>
      </w:r>
      <w:r w:rsidR="006157F0" w:rsidRPr="00817F9B">
        <w:rPr>
          <w:rFonts w:ascii="Times New Roman" w:hAnsi="Times New Roman" w:cs="Times New Roman"/>
          <w:sz w:val="28"/>
          <w:szCs w:val="28"/>
          <w:lang w:val="kk-KZ"/>
        </w:rPr>
        <w:t>емейді, қ</w:t>
      </w:r>
      <w:r w:rsidR="002B6D51" w:rsidRPr="00817F9B">
        <w:rPr>
          <w:rFonts w:ascii="Times New Roman" w:hAnsi="Times New Roman" w:cs="Times New Roman"/>
          <w:sz w:val="28"/>
          <w:szCs w:val="28"/>
          <w:lang w:val="kk-KZ"/>
        </w:rPr>
        <w:t>азірдің өзінде ә</w:t>
      </w:r>
      <w:r w:rsidR="00B0254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лемдегі </w:t>
      </w:r>
      <w:r w:rsidR="00E96B85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ақпараттың 70 пайызы </w:t>
      </w:r>
      <w:r w:rsidR="00EB4EFA" w:rsidRPr="00817F9B">
        <w:rPr>
          <w:rFonts w:ascii="Times New Roman" w:hAnsi="Times New Roman" w:cs="Times New Roman"/>
          <w:sz w:val="28"/>
          <w:szCs w:val="28"/>
          <w:lang w:val="kk-KZ"/>
        </w:rPr>
        <w:t>осы латын таңбасымен түсіп отыр.</w:t>
      </w:r>
      <w:r w:rsidR="006157F0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2DDA" w:rsidRPr="00817F9B">
        <w:rPr>
          <w:rFonts w:ascii="Times New Roman" w:hAnsi="Times New Roman" w:cs="Times New Roman"/>
          <w:sz w:val="28"/>
          <w:szCs w:val="28"/>
          <w:lang w:val="kk-KZ"/>
        </w:rPr>
        <w:t>Демек, біздің басқа</w:t>
      </w:r>
      <w:r w:rsidR="002B6D51" w:rsidRPr="00817F9B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852DDA" w:rsidRPr="00817F9B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2B6D51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>таңда</w:t>
      </w:r>
      <w:r w:rsidR="00553D5C" w:rsidRPr="00817F9B">
        <w:rPr>
          <w:rFonts w:ascii="Times New Roman" w:hAnsi="Times New Roman" w:cs="Times New Roman"/>
          <w:sz w:val="28"/>
          <w:szCs w:val="28"/>
          <w:lang w:val="kk-KZ"/>
        </w:rPr>
        <w:t>у жаса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йтындай </w:t>
      </w:r>
      <w:r w:rsidR="00B0254B" w:rsidRPr="00817F9B">
        <w:rPr>
          <w:rFonts w:ascii="Times New Roman" w:hAnsi="Times New Roman" w:cs="Times New Roman"/>
          <w:sz w:val="28"/>
          <w:szCs w:val="28"/>
          <w:lang w:val="kk-KZ"/>
        </w:rPr>
        <w:t>мүмкіндігіміз де жоқ.</w:t>
      </w:r>
      <w:r w:rsidR="006157F0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3ACE" w:rsidRPr="00817F9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>аһ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андануға </w:t>
      </w:r>
      <w:r w:rsidR="00EF3ACE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дендеп 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>кір</w:t>
      </w:r>
      <w:r w:rsidR="006157F0" w:rsidRPr="00817F9B">
        <w:rPr>
          <w:rFonts w:ascii="Times New Roman" w:hAnsi="Times New Roman" w:cs="Times New Roman"/>
          <w:sz w:val="28"/>
          <w:szCs w:val="28"/>
          <w:lang w:val="kk-KZ"/>
        </w:rPr>
        <w:t>ікк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іміз келсе, </w:t>
      </w:r>
      <w:r w:rsidR="006157F0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біз бұл қадамға кірісуге </w:t>
      </w:r>
      <w:r w:rsidR="00E96B85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тиіспіз. </w:t>
      </w:r>
      <w:r w:rsidR="0003572C" w:rsidRPr="00817F9B">
        <w:rPr>
          <w:rFonts w:ascii="Times New Roman" w:hAnsi="Times New Roman" w:cs="Times New Roman"/>
          <w:sz w:val="28"/>
          <w:szCs w:val="28"/>
          <w:lang w:val="kk-KZ"/>
        </w:rPr>
        <w:t>Қазіргі зама</w:t>
      </w:r>
      <w:r w:rsidR="00B0254B" w:rsidRPr="00817F9B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="00553D5C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латын </w:t>
      </w:r>
      <w:r w:rsidR="00EB4EFA" w:rsidRPr="00817F9B">
        <w:rPr>
          <w:rFonts w:ascii="Times New Roman" w:hAnsi="Times New Roman" w:cs="Times New Roman"/>
          <w:sz w:val="28"/>
          <w:szCs w:val="28"/>
          <w:lang w:val="kk-KZ"/>
        </w:rPr>
        <w:t>жазу</w:t>
      </w:r>
      <w:r w:rsidR="00553D5C" w:rsidRPr="00817F9B">
        <w:rPr>
          <w:rFonts w:ascii="Times New Roman" w:hAnsi="Times New Roman" w:cs="Times New Roman"/>
          <w:sz w:val="28"/>
          <w:szCs w:val="28"/>
          <w:lang w:val="kk-KZ"/>
        </w:rPr>
        <w:t>ына көшу</w:t>
      </w:r>
      <w:r w:rsidR="00EF3ACE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97752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6D51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254B" w:rsidRPr="00817F9B">
        <w:rPr>
          <w:rFonts w:ascii="Times New Roman" w:hAnsi="Times New Roman" w:cs="Times New Roman"/>
          <w:sz w:val="28"/>
          <w:szCs w:val="28"/>
          <w:lang w:val="kk-KZ"/>
        </w:rPr>
        <w:t>прагматизм</w:t>
      </w:r>
      <w:r w:rsidR="002B6D51" w:rsidRPr="00817F9B">
        <w:rPr>
          <w:rFonts w:ascii="Times New Roman" w:hAnsi="Times New Roman" w:cs="Times New Roman"/>
          <w:sz w:val="28"/>
          <w:szCs w:val="28"/>
          <w:lang w:val="kk-KZ"/>
        </w:rPr>
        <w:t>нің нақты</w:t>
      </w:r>
      <w:r w:rsidR="00B0254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4EFA" w:rsidRPr="00817F9B">
        <w:rPr>
          <w:rFonts w:ascii="Times New Roman" w:hAnsi="Times New Roman" w:cs="Times New Roman"/>
          <w:sz w:val="28"/>
          <w:szCs w:val="28"/>
          <w:lang w:val="kk-KZ"/>
        </w:rPr>
        <w:t>талабы.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Уақыт талабы. </w:t>
      </w:r>
    </w:p>
    <w:p w:rsidR="0003572C" w:rsidRPr="00487A41" w:rsidRDefault="0097752B" w:rsidP="00EC0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Мысалы, қарапайым нәрсені айтайын. 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Біз 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қазір </w:t>
      </w:r>
      <w:r w:rsidR="0003572C" w:rsidRPr="00487A41">
        <w:rPr>
          <w:rFonts w:ascii="Times New Roman" w:hAnsi="Times New Roman" w:cs="Times New Roman"/>
          <w:sz w:val="28"/>
          <w:szCs w:val="28"/>
          <w:lang w:val="kk-KZ"/>
        </w:rPr>
        <w:t>шет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елге </w:t>
      </w:r>
      <w:r w:rsidR="002B6D51" w:rsidRPr="00487A41">
        <w:rPr>
          <w:rFonts w:ascii="Times New Roman" w:hAnsi="Times New Roman" w:cs="Times New Roman"/>
          <w:sz w:val="28"/>
          <w:szCs w:val="28"/>
          <w:lang w:val="kk-KZ"/>
        </w:rPr>
        <w:t>өзі</w:t>
      </w:r>
      <w:r w:rsidR="00852DDA" w:rsidRPr="00487A41">
        <w:rPr>
          <w:rFonts w:ascii="Times New Roman" w:hAnsi="Times New Roman" w:cs="Times New Roman"/>
          <w:sz w:val="28"/>
          <w:szCs w:val="28"/>
          <w:lang w:val="kk-KZ"/>
        </w:rPr>
        <w:t>мі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>зд</w:t>
      </w:r>
      <w:r w:rsidR="002B6D51" w:rsidRPr="00487A4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>ноутбу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гымызды, 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ішінде 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="00817F9B">
        <w:rPr>
          <w:rFonts w:ascii="Times New Roman" w:hAnsi="Times New Roman" w:cs="Times New Roman"/>
          <w:sz w:val="28"/>
          <w:szCs w:val="28"/>
          <w:lang w:val="kk-KZ"/>
        </w:rPr>
        <w:t xml:space="preserve"> қа</w:t>
      </w:r>
      <w:r w:rsidR="002B6D51" w:rsidRPr="00487A41">
        <w:rPr>
          <w:rFonts w:ascii="Times New Roman" w:hAnsi="Times New Roman" w:cs="Times New Roman"/>
          <w:sz w:val="28"/>
          <w:szCs w:val="28"/>
          <w:lang w:val="kk-KZ"/>
        </w:rPr>
        <w:t>ріптері бар ноутбугымызд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ы алып 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>шығып</w:t>
      </w:r>
      <w:r w:rsidR="0003572C" w:rsidRPr="00487A41">
        <w:rPr>
          <w:rFonts w:ascii="Times New Roman" w:hAnsi="Times New Roman" w:cs="Times New Roman"/>
          <w:sz w:val="28"/>
          <w:szCs w:val="28"/>
          <w:lang w:val="kk-KZ"/>
        </w:rPr>
        <w:t>, төл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254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клавиатурасымен 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жұмыс істемесек, </w:t>
      </w:r>
      <w:r w:rsidR="00EB4EF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Вашингтонға, </w:t>
      </w:r>
      <w:r w:rsidR="00817F9B">
        <w:rPr>
          <w:rFonts w:ascii="Times New Roman" w:hAnsi="Times New Roman" w:cs="Times New Roman"/>
          <w:sz w:val="28"/>
          <w:szCs w:val="28"/>
          <w:lang w:val="kk-KZ"/>
        </w:rPr>
        <w:t>Лондонға</w:t>
      </w:r>
      <w:r w:rsidR="00852DDA" w:rsidRPr="00487A4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B6D51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басқа қалаларға</w:t>
      </w:r>
      <w:r w:rsidR="00EB4EF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барған кезде</w:t>
      </w:r>
      <w:r w:rsidR="00EF3ACE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сол</w:t>
      </w:r>
      <w:r w:rsidR="0003572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жақтағы </w:t>
      </w:r>
      <w:r w:rsidR="00EB4EF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2DD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клавиатурамен </w:t>
      </w:r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B6D51" w:rsidRPr="00487A41">
        <w:rPr>
          <w:rFonts w:ascii="Times New Roman" w:hAnsi="Times New Roman" w:cs="Times New Roman"/>
          <w:sz w:val="28"/>
          <w:szCs w:val="28"/>
          <w:lang w:val="kk-KZ"/>
        </w:rPr>
        <w:t>азақ мәтіндерін тере алмаймыз.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>Ал мына күйінде</w:t>
      </w:r>
      <w:r w:rsid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7F9B" w:rsidRPr="00817F9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28 пернетақтаға </w:t>
      </w:r>
      <w:proofErr w:type="spellStart"/>
      <w:r w:rsidR="00B0254B" w:rsidRPr="00487A41">
        <w:rPr>
          <w:rFonts w:ascii="Times New Roman" w:hAnsi="Times New Roman" w:cs="Times New Roman"/>
          <w:sz w:val="28"/>
          <w:szCs w:val="28"/>
          <w:lang w:val="kk-KZ"/>
        </w:rPr>
        <w:t>сыйғызылған</w:t>
      </w:r>
      <w:proofErr w:type="spellEnd"/>
      <w:r w:rsidR="00B0254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жаңа әліпби</w:t>
      </w:r>
      <w:r w:rsidR="002B6D51" w:rsidRPr="00487A41">
        <w:rPr>
          <w:rFonts w:ascii="Times New Roman" w:hAnsi="Times New Roman" w:cs="Times New Roman"/>
          <w:sz w:val="28"/>
          <w:szCs w:val="28"/>
          <w:lang w:val="kk-KZ"/>
        </w:rPr>
        <w:t>дің үлгісінде  тере аламыз.</w:t>
      </w:r>
      <w:r w:rsidR="00B0254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Осының өзі </w:t>
      </w:r>
      <w:r w:rsidR="0003572C" w:rsidRPr="00487A41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2B6D51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артықшылық. </w:t>
      </w:r>
    </w:p>
    <w:p w:rsidR="00212BCF" w:rsidRPr="00487A41" w:rsidRDefault="0003572C" w:rsidP="002F1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sz w:val="28"/>
          <w:szCs w:val="28"/>
          <w:lang w:val="kk-KZ"/>
        </w:rPr>
        <w:t>Мына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жағдайды </w:t>
      </w:r>
      <w:r w:rsidR="00EF3ACE" w:rsidRPr="00487A41">
        <w:rPr>
          <w:rFonts w:ascii="Times New Roman" w:hAnsi="Times New Roman" w:cs="Times New Roman"/>
          <w:sz w:val="28"/>
          <w:szCs w:val="28"/>
          <w:lang w:val="kk-KZ"/>
        </w:rPr>
        <w:t>қад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ап 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>айтқым келеді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Бұл істе әлдеқандай</w:t>
      </w:r>
      <w:r w:rsidR="00EB4EF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6D51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бір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эйфорияға түсіп</w:t>
      </w:r>
      <w:r w:rsidR="00B0254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B6D51" w:rsidRPr="00487A41">
        <w:rPr>
          <w:rFonts w:ascii="Times New Roman" w:hAnsi="Times New Roman" w:cs="Times New Roman"/>
          <w:sz w:val="28"/>
          <w:szCs w:val="28"/>
          <w:lang w:val="kk-KZ"/>
        </w:rPr>
        <w:t>бәрі керемет бола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2B6D51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0254B" w:rsidRPr="00487A4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E20E9" w:rsidRPr="00487A41">
        <w:rPr>
          <w:rFonts w:ascii="Times New Roman" w:hAnsi="Times New Roman" w:cs="Times New Roman"/>
          <w:sz w:val="28"/>
          <w:szCs w:val="28"/>
          <w:lang w:val="kk-KZ"/>
        </w:rPr>
        <w:t>әрі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атқан оқтай 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түзу, </w:t>
      </w:r>
      <w:r w:rsidR="00A34B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төселген тақтайдай </w:t>
      </w:r>
      <w:r w:rsidR="00BE20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тегіс 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>бола қ</w:t>
      </w:r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>алады де</w:t>
      </w:r>
      <w:r w:rsidR="00B0254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п үміттеніп керегі жоқ.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ұл істің </w:t>
      </w:r>
      <w:r w:rsidR="00FC5662" w:rsidRPr="00487A41">
        <w:rPr>
          <w:rFonts w:ascii="Times New Roman" w:hAnsi="Times New Roman" w:cs="Times New Roman"/>
          <w:sz w:val="28"/>
          <w:szCs w:val="28"/>
          <w:lang w:val="kk-KZ"/>
        </w:rPr>
        <w:t>қызығы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="002B6D51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болады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, шыжығы да болады. </w:t>
      </w:r>
      <w:r w:rsidR="00B0254B" w:rsidRPr="00487A4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азіргі буын, әсіресе, аға буын м</w:t>
      </w:r>
      <w:r w:rsidR="00B0254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ұның шыжығын </w:t>
      </w:r>
      <w:r w:rsidR="00EB4EF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B0254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көреді. 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>Бірақ бізді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жастарымыз</w:t>
      </w:r>
      <w:r w:rsidR="00EB4EFA" w:rsidRPr="00487A41">
        <w:rPr>
          <w:rFonts w:ascii="Times New Roman" w:hAnsi="Times New Roman" w:cs="Times New Roman"/>
          <w:sz w:val="28"/>
          <w:szCs w:val="28"/>
          <w:lang w:val="kk-KZ"/>
        </w:rPr>
        <w:t>, балаларымыз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BE20E9" w:rsidRPr="00487A41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ның тек қызығын көретін болады. 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Әрине, аға буынға, әсіресе латын </w:t>
      </w:r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>жазуымен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таныс емес буынға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жаңа әліпбиге </w:t>
      </w:r>
      <w:r w:rsidR="00EB4EFA" w:rsidRPr="00487A41">
        <w:rPr>
          <w:rFonts w:ascii="Times New Roman" w:hAnsi="Times New Roman" w:cs="Times New Roman"/>
          <w:sz w:val="28"/>
          <w:szCs w:val="28"/>
          <w:lang w:val="kk-KZ"/>
        </w:rPr>
        <w:t>көшу</w:t>
      </w:r>
      <w:r w:rsidR="00B0254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17F9B">
        <w:rPr>
          <w:rFonts w:ascii="Times New Roman" w:hAnsi="Times New Roman" w:cs="Times New Roman"/>
          <w:sz w:val="28"/>
          <w:szCs w:val="28"/>
          <w:lang w:val="kk-KZ"/>
        </w:rPr>
        <w:t xml:space="preserve">оқып </w:t>
      </w:r>
      <w:r w:rsidR="00B0254B" w:rsidRPr="00487A41">
        <w:rPr>
          <w:rFonts w:ascii="Times New Roman" w:hAnsi="Times New Roman" w:cs="Times New Roman"/>
          <w:sz w:val="28"/>
          <w:szCs w:val="28"/>
          <w:lang w:val="kk-KZ"/>
        </w:rPr>
        <w:t>үйрен</w:t>
      </w:r>
      <w:r w:rsidR="002B6D51" w:rsidRPr="00487A41">
        <w:rPr>
          <w:rFonts w:ascii="Times New Roman" w:hAnsi="Times New Roman" w:cs="Times New Roman"/>
          <w:sz w:val="28"/>
          <w:szCs w:val="28"/>
          <w:lang w:val="kk-KZ"/>
        </w:rPr>
        <w:t>у, жазы</w:t>
      </w:r>
      <w:r w:rsidR="00B0254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п </w:t>
      </w:r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үйрену </w:t>
      </w:r>
      <w:r w:rsidR="00B0254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біраз </w:t>
      </w:r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>қиын</w:t>
      </w:r>
      <w:r w:rsidR="00BE20E9" w:rsidRPr="00487A41">
        <w:rPr>
          <w:rFonts w:ascii="Times New Roman" w:hAnsi="Times New Roman" w:cs="Times New Roman"/>
          <w:sz w:val="28"/>
          <w:szCs w:val="28"/>
          <w:lang w:val="kk-KZ"/>
        </w:rPr>
        <w:t>дыққ</w:t>
      </w:r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>а түседі.</w:t>
      </w:r>
      <w:r w:rsidR="002F1C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4EFA" w:rsidRPr="00487A41">
        <w:rPr>
          <w:rFonts w:ascii="Times New Roman" w:hAnsi="Times New Roman" w:cs="Times New Roman"/>
          <w:sz w:val="28"/>
          <w:szCs w:val="28"/>
          <w:lang w:val="kk-KZ"/>
        </w:rPr>
        <w:t>Бірақ б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ұдан 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жаман кезімізде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>тойға барған</w:t>
      </w:r>
      <w:r w:rsidR="00EB4EFA" w:rsidRPr="00487A41">
        <w:rPr>
          <w:rFonts w:ascii="Times New Roman" w:hAnsi="Times New Roman" w:cs="Times New Roman"/>
          <w:sz w:val="28"/>
          <w:szCs w:val="28"/>
          <w:lang w:val="kk-KZ"/>
        </w:rPr>
        <w:t>быз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де</w:t>
      </w:r>
      <w:r w:rsidR="00EB4EFA" w:rsidRPr="00487A41">
        <w:rPr>
          <w:rFonts w:ascii="Times New Roman" w:hAnsi="Times New Roman" w:cs="Times New Roman"/>
          <w:sz w:val="28"/>
          <w:szCs w:val="28"/>
          <w:lang w:val="kk-KZ"/>
        </w:rPr>
        <w:t>гендей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B0254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28 жылы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аз уақыттың </w:t>
      </w:r>
      <w:r w:rsidR="00B0254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ішінде 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барлық жерлерде ликбез </w:t>
      </w:r>
      <w:r w:rsidR="00EF3ACE" w:rsidRPr="00487A41">
        <w:rPr>
          <w:rFonts w:ascii="Times New Roman" w:hAnsi="Times New Roman" w:cs="Times New Roman"/>
          <w:sz w:val="28"/>
          <w:szCs w:val="28"/>
          <w:lang w:val="kk-KZ"/>
        </w:rPr>
        <w:t>ашылып</w:t>
      </w:r>
      <w:r w:rsidR="00CC6B3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киіз үйлерде 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>үйірмелер ұйымдастырылып,</w:t>
      </w:r>
      <w:r w:rsidR="00EB4EF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кемпір-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>шалдар</w:t>
      </w:r>
      <w:r w:rsidR="00DD020C" w:rsidRPr="00487A41">
        <w:rPr>
          <w:rFonts w:ascii="Times New Roman" w:hAnsi="Times New Roman" w:cs="Times New Roman"/>
          <w:sz w:val="28"/>
          <w:szCs w:val="28"/>
          <w:lang w:val="kk-KZ"/>
        </w:rPr>
        <w:t>ға дейін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254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шақырылып, қолдарына қағаз </w:t>
      </w:r>
      <w:r w:rsidR="00EF3ACE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беріп, қалам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ұстаты</w:t>
      </w:r>
      <w:r w:rsidR="00B0254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п, </w:t>
      </w:r>
      <w:r w:rsidR="00EB4EFA" w:rsidRPr="00487A41">
        <w:rPr>
          <w:rFonts w:ascii="Times New Roman" w:hAnsi="Times New Roman" w:cs="Times New Roman"/>
          <w:sz w:val="28"/>
          <w:szCs w:val="28"/>
          <w:lang w:val="kk-KZ"/>
        </w:rPr>
        <w:t>жаңа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B4EF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1AD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атымен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>басқа әліп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биге</w:t>
      </w:r>
      <w:r w:rsidR="002B6D51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көшіп кеткенбіз</w:t>
      </w:r>
      <w:r w:rsidR="00BE20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ғой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B4EF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>раб графикасынан латын</w:t>
      </w:r>
      <w:r w:rsidR="00EB4EFA" w:rsidRPr="00487A41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6D51" w:rsidRPr="00487A41">
        <w:rPr>
          <w:rFonts w:ascii="Times New Roman" w:hAnsi="Times New Roman" w:cs="Times New Roman"/>
          <w:sz w:val="28"/>
          <w:szCs w:val="28"/>
          <w:lang w:val="kk-KZ"/>
        </w:rPr>
        <w:t>көшу деген жер мен көктей</w:t>
      </w:r>
      <w:r w:rsidR="00BE20E9" w:rsidRPr="00487A41">
        <w:rPr>
          <w:rFonts w:ascii="Times New Roman" w:hAnsi="Times New Roman" w:cs="Times New Roman"/>
          <w:sz w:val="28"/>
          <w:szCs w:val="28"/>
          <w:lang w:val="kk-KZ"/>
        </w:rPr>
        <w:t>, бір-бір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E20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не тіпті </w:t>
      </w:r>
      <w:r w:rsidR="00852DDA" w:rsidRPr="00487A41">
        <w:rPr>
          <w:rFonts w:ascii="Times New Roman" w:hAnsi="Times New Roman" w:cs="Times New Roman"/>
          <w:sz w:val="28"/>
          <w:szCs w:val="28"/>
          <w:lang w:val="kk-KZ"/>
        </w:rPr>
        <w:t>сурет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852DD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де </w:t>
      </w:r>
      <w:r w:rsidR="00BE20E9" w:rsidRPr="00487A41">
        <w:rPr>
          <w:rFonts w:ascii="Times New Roman" w:hAnsi="Times New Roman" w:cs="Times New Roman"/>
          <w:sz w:val="28"/>
          <w:szCs w:val="28"/>
          <w:lang w:val="kk-KZ"/>
        </w:rPr>
        <w:t>ұқсамайды ғой</w:t>
      </w:r>
      <w:r w:rsidR="00DD020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Соның өзін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тез 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шешіп кеткенбіз. </w:t>
      </w:r>
      <w:r w:rsidR="00EB4EF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Қазіргі жағдайда бұл мәселені </w:t>
      </w:r>
      <w:r w:rsidR="00C01AD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біз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тым қиналмай </w:t>
      </w:r>
      <w:r w:rsidR="00EB4EF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шеше аламыз деп ойлаймыз. </w:t>
      </w:r>
    </w:p>
    <w:p w:rsidR="00212BCF" w:rsidRPr="00487A41" w:rsidRDefault="00CC6B38" w:rsidP="00EC0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sz w:val="28"/>
          <w:szCs w:val="28"/>
          <w:lang w:val="kk-KZ"/>
        </w:rPr>
        <w:t>Бүгін Бекболат Тілеухан жақсы айтты, а</w:t>
      </w:r>
      <w:r w:rsidR="0003572C" w:rsidRPr="00487A41">
        <w:rPr>
          <w:rFonts w:ascii="Times New Roman" w:hAnsi="Times New Roman" w:cs="Times New Roman"/>
          <w:sz w:val="28"/>
          <w:szCs w:val="28"/>
          <w:lang w:val="kk-KZ"/>
        </w:rPr>
        <w:t>лфавит ауыстыру а</w:t>
      </w:r>
      <w:r w:rsidR="00212BCF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стана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ауысты</w:t>
      </w:r>
      <w:r w:rsidR="00DD020C" w:rsidRPr="00487A41">
        <w:rPr>
          <w:rFonts w:ascii="Times New Roman" w:hAnsi="Times New Roman" w:cs="Times New Roman"/>
          <w:sz w:val="28"/>
          <w:szCs w:val="28"/>
          <w:lang w:val="kk-KZ"/>
        </w:rPr>
        <w:t>рудан қиын емес</w:t>
      </w:r>
      <w:r w:rsidR="00EB4EF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деп</w:t>
      </w:r>
      <w:r w:rsidR="00DD020C" w:rsidRPr="00487A41">
        <w:rPr>
          <w:rFonts w:ascii="Times New Roman" w:hAnsi="Times New Roman" w:cs="Times New Roman"/>
          <w:sz w:val="28"/>
          <w:szCs w:val="28"/>
          <w:lang w:val="kk-KZ"/>
        </w:rPr>
        <w:t>. Құдай қаласа,</w:t>
      </w:r>
      <w:r w:rsidR="00EB4EF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бәрі бірт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>е-бірте</w:t>
      </w:r>
      <w:r w:rsidR="00EB4EF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шешіледі.</w:t>
      </w:r>
      <w:r w:rsidR="00DD020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87A41" w:rsidRDefault="00EF3ACE" w:rsidP="00EC03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Ербол Тілешев </w:t>
      </w:r>
      <w:r w:rsidR="00C01ADA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алдарыңызда сөз сөйлеп, </w:t>
      </w:r>
      <w:r w:rsidR="00A4464A" w:rsidRPr="00487A41">
        <w:rPr>
          <w:rFonts w:ascii="Times New Roman" w:hAnsi="Times New Roman" w:cs="Times New Roman"/>
          <w:b/>
          <w:sz w:val="28"/>
          <w:szCs w:val="28"/>
          <w:lang w:val="kk-KZ"/>
        </w:rPr>
        <w:t>осы</w:t>
      </w: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жаңа латын әліпбиг</w:t>
      </w:r>
      <w:r w:rsidR="00EB4EFA" w:rsidRPr="00487A41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E96B85" w:rsidRPr="00487A41" w:rsidRDefault="00EB4EFA" w:rsidP="00EC0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қатысты </w:t>
      </w:r>
      <w:r w:rsidR="00C01ADA" w:rsidRPr="00487A41">
        <w:rPr>
          <w:rFonts w:ascii="Times New Roman" w:hAnsi="Times New Roman" w:cs="Times New Roman"/>
          <w:b/>
          <w:sz w:val="28"/>
          <w:szCs w:val="28"/>
          <w:lang w:val="kk-KZ"/>
        </w:rPr>
        <w:t>түсініктеме берді. Диакритикалық таңбала</w:t>
      </w:r>
      <w:r w:rsidR="00852DDA" w:rsidRPr="00487A41">
        <w:rPr>
          <w:rFonts w:ascii="Times New Roman" w:hAnsi="Times New Roman" w:cs="Times New Roman"/>
          <w:b/>
          <w:sz w:val="28"/>
          <w:szCs w:val="28"/>
          <w:lang w:val="kk-KZ"/>
        </w:rPr>
        <w:t>р және диграфтар туралы айтты. Соны қ</w:t>
      </w:r>
      <w:r w:rsidR="00C01ADA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арапайым тілмен көрерменге </w:t>
      </w:r>
      <w:r w:rsidR="00A4464A" w:rsidRPr="00487A41">
        <w:rPr>
          <w:rFonts w:ascii="Times New Roman" w:hAnsi="Times New Roman" w:cs="Times New Roman"/>
          <w:b/>
          <w:sz w:val="28"/>
          <w:szCs w:val="28"/>
          <w:lang w:val="kk-KZ"/>
        </w:rPr>
        <w:t>бір</w:t>
      </w:r>
      <w:r w:rsidR="0003572C" w:rsidRPr="00487A41">
        <w:rPr>
          <w:rFonts w:ascii="Times New Roman" w:hAnsi="Times New Roman" w:cs="Times New Roman"/>
          <w:b/>
          <w:sz w:val="28"/>
          <w:szCs w:val="28"/>
          <w:lang w:val="kk-KZ"/>
        </w:rPr>
        <w:t>ер</w:t>
      </w:r>
      <w:r w:rsidR="00A4464A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сөзбен түсіндіріп өтсеңіз.</w:t>
      </w:r>
    </w:p>
    <w:p w:rsidR="00817F9B" w:rsidRDefault="00CC6B38" w:rsidP="00EC03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F9B">
        <w:rPr>
          <w:rFonts w:ascii="Times New Roman" w:hAnsi="Times New Roman" w:cs="Times New Roman"/>
          <w:sz w:val="28"/>
          <w:szCs w:val="28"/>
          <w:lang w:val="kk-KZ"/>
        </w:rPr>
        <w:t>Бұл</w:t>
      </w:r>
      <w:r w:rsidR="00FC5662" w:rsidRPr="00817F9B">
        <w:rPr>
          <w:rFonts w:ascii="Times New Roman" w:hAnsi="Times New Roman" w:cs="Times New Roman"/>
          <w:sz w:val="28"/>
          <w:szCs w:val="28"/>
          <w:lang w:val="kk-KZ"/>
        </w:rPr>
        <w:t>ар</w:t>
      </w:r>
      <w:r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л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ингвистикалық терминдер </w:t>
      </w:r>
      <w:r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болғанымен, </w:t>
      </w:r>
      <w:r w:rsidR="00E96B85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соншалықты </w:t>
      </w:r>
      <w:r w:rsidR="0003572C" w:rsidRPr="00817F9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96B85" w:rsidRPr="00817F9B">
        <w:rPr>
          <w:rFonts w:ascii="Times New Roman" w:hAnsi="Times New Roman" w:cs="Times New Roman"/>
          <w:sz w:val="28"/>
          <w:szCs w:val="28"/>
          <w:lang w:val="kk-KZ"/>
        </w:rPr>
        <w:t>иын</w:t>
      </w:r>
      <w:r w:rsid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17F9B">
        <w:rPr>
          <w:rFonts w:ascii="Times New Roman" w:hAnsi="Times New Roman" w:cs="Times New Roman"/>
          <w:sz w:val="28"/>
          <w:szCs w:val="28"/>
          <w:lang w:val="kk-KZ"/>
        </w:rPr>
        <w:t>еш-</w:t>
      </w:r>
      <w:proofErr w:type="spellEnd"/>
    </w:p>
    <w:p w:rsidR="00212BCF" w:rsidRPr="00817F9B" w:rsidRDefault="00852DDA" w:rsidP="00EC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теңесі </w:t>
      </w:r>
      <w:r w:rsidR="00E96B85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жоқ.</w:t>
      </w:r>
      <w:r w:rsidR="00B0254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4EFA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Мысалы, 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B4EFA" w:rsidRPr="00817F9B">
        <w:rPr>
          <w:rFonts w:ascii="Times New Roman" w:hAnsi="Times New Roman" w:cs="Times New Roman"/>
          <w:sz w:val="28"/>
          <w:szCs w:val="28"/>
          <w:lang w:val="kk-KZ"/>
        </w:rPr>
        <w:t>ди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B4EFA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деген 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B4EFA" w:rsidRPr="00817F9B">
        <w:rPr>
          <w:rFonts w:ascii="Times New Roman" w:hAnsi="Times New Roman" w:cs="Times New Roman"/>
          <w:sz w:val="28"/>
          <w:szCs w:val="28"/>
          <w:lang w:val="kk-KZ"/>
        </w:rPr>
        <w:t>екі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B4EFA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деген сөз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B4EFA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64A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Екі </w:t>
      </w:r>
      <w:r w:rsidR="00BE20E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кітаптан тұратын романды «дилогия» дейміз, екі </w:t>
      </w:r>
      <w:r w:rsidR="00A4464A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адамның </w:t>
      </w:r>
      <w:r w:rsidR="00BE20E9" w:rsidRPr="00817F9B">
        <w:rPr>
          <w:rFonts w:ascii="Times New Roman" w:hAnsi="Times New Roman" w:cs="Times New Roman"/>
          <w:sz w:val="28"/>
          <w:szCs w:val="28"/>
          <w:lang w:val="kk-KZ"/>
        </w:rPr>
        <w:t>сөйлеуін «диалог» дейміз</w:t>
      </w:r>
      <w:r w:rsidR="00FC5662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ғой</w:t>
      </w:r>
      <w:r w:rsidR="00BE20E9" w:rsidRPr="00817F9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3572C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6B85" w:rsidRPr="00817F9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>Ди</w:t>
      </w:r>
      <w:r w:rsidR="00EF3ACE" w:rsidRPr="00817F9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деген </w:t>
      </w:r>
      <w:r w:rsidR="00553D5C" w:rsidRPr="00817F9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>екі</w:t>
      </w:r>
      <w:r w:rsidR="00553D5C" w:rsidRPr="00817F9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деген</w:t>
      </w:r>
      <w:r w:rsidR="00553D5C" w:rsidRPr="00817F9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0CA2" w:rsidRPr="00817F9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>граф</w:t>
      </w:r>
      <w:r w:rsidR="00850CA2" w:rsidRPr="00817F9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деген </w:t>
      </w:r>
      <w:r w:rsidR="00E96B85" w:rsidRPr="00817F9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>таңба</w:t>
      </w:r>
      <w:r w:rsidR="00E96B85" w:rsidRPr="00817F9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деген сөз. </w:t>
      </w:r>
      <w:r w:rsidR="00583F9B" w:rsidRPr="00817F9B">
        <w:rPr>
          <w:rFonts w:ascii="Times New Roman" w:hAnsi="Times New Roman" w:cs="Times New Roman"/>
          <w:sz w:val="28"/>
          <w:szCs w:val="28"/>
          <w:lang w:val="kk-KZ"/>
        </w:rPr>
        <w:t>Диграф  –</w:t>
      </w:r>
      <w:r w:rsidR="00B0254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ір дыбысты екі таңбамен беру. 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C5662" w:rsidRPr="00817F9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>иакритика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6B85" w:rsidRPr="00817F9B">
        <w:rPr>
          <w:rFonts w:ascii="Times New Roman" w:hAnsi="Times New Roman" w:cs="Times New Roman"/>
          <w:sz w:val="28"/>
          <w:szCs w:val="28"/>
          <w:lang w:val="kk-KZ"/>
        </w:rPr>
        <w:t>деген де бізге таныс дүние. Мысалы, әріптің</w:t>
      </w:r>
      <w:r w:rsidR="00553D5C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асты-үстіне 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>белгі</w:t>
      </w:r>
      <w:r w:rsidR="00553D5C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қою. Араб жазуында</w:t>
      </w:r>
      <w:r w:rsidR="00EF3ACE" w:rsidRPr="00817F9B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EB4EFA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х</w:t>
      </w:r>
      <w:r w:rsidR="00850CA2" w:rsidRPr="00817F9B">
        <w:rPr>
          <w:rFonts w:ascii="Times New Roman" w:hAnsi="Times New Roman" w:cs="Times New Roman"/>
          <w:sz w:val="28"/>
          <w:szCs w:val="28"/>
          <w:lang w:val="kk-KZ"/>
        </w:rPr>
        <w:t>арак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>аттар</w:t>
      </w:r>
      <w:r w:rsidR="00850CA2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– осындай таңбалар</w:t>
      </w:r>
      <w:r w:rsidR="00EB4EFA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50CA2" w:rsidRPr="00817F9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>ергі тарихы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>мызға келетін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болсақ,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мысалы,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0CA2" w:rsidRPr="00817F9B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40 жылы кириллицаға </w:t>
      </w:r>
      <w:r w:rsidR="00DD020C" w:rsidRPr="00817F9B">
        <w:rPr>
          <w:rFonts w:ascii="Times New Roman" w:hAnsi="Times New Roman" w:cs="Times New Roman"/>
          <w:sz w:val="28"/>
          <w:szCs w:val="28"/>
          <w:lang w:val="kk-KZ"/>
        </w:rPr>
        <w:t>өт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кен кезде 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0254B" w:rsidRPr="00817F9B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0254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64A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деген </w:t>
      </w:r>
      <w:r w:rsidR="00B0254B" w:rsidRPr="00817F9B"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A4464A" w:rsidRPr="00817F9B">
        <w:rPr>
          <w:rFonts w:ascii="Times New Roman" w:hAnsi="Times New Roman" w:cs="Times New Roman"/>
          <w:sz w:val="28"/>
          <w:szCs w:val="28"/>
          <w:lang w:val="kk-KZ"/>
        </w:rPr>
        <w:t>іпті</w:t>
      </w:r>
      <w:r w:rsidR="00B0254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біз 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D020C" w:rsidRPr="00817F9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850CA2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арқылы 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жазғанбыз. </w:t>
      </w:r>
      <w:r w:rsidR="00583F9B" w:rsidRPr="00817F9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583F9B" w:rsidRPr="00817F9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3F9B" w:rsidRPr="00817F9B"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850CA2" w:rsidRPr="00817F9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583F9B" w:rsidRPr="00817F9B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850CA2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ің 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>төбесінде ноқаты болатын. Соған байланысты неше түрлі жағдай</w:t>
      </w:r>
      <w:r w:rsidR="00BE20E9" w:rsidRPr="00817F9B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4C81" w:rsidRPr="00817F9B">
        <w:rPr>
          <w:rFonts w:ascii="Times New Roman" w:hAnsi="Times New Roman" w:cs="Times New Roman"/>
          <w:sz w:val="28"/>
          <w:szCs w:val="28"/>
          <w:lang w:val="kk-KZ"/>
        </w:rPr>
        <w:t>кездескен. Ж</w:t>
      </w:r>
      <w:r w:rsidR="00A4464A" w:rsidRPr="00817F9B">
        <w:rPr>
          <w:rFonts w:ascii="Times New Roman" w:hAnsi="Times New Roman" w:cs="Times New Roman"/>
          <w:sz w:val="28"/>
          <w:szCs w:val="28"/>
          <w:lang w:val="kk-KZ"/>
        </w:rPr>
        <w:t>урналистика</w:t>
      </w:r>
      <w:r w:rsidR="00850CA2" w:rsidRPr="00817F9B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D35F35" w:rsidRPr="00817F9B">
        <w:rPr>
          <w:rFonts w:ascii="Times New Roman" w:hAnsi="Times New Roman" w:cs="Times New Roman"/>
          <w:sz w:val="28"/>
          <w:szCs w:val="28"/>
          <w:lang w:val="kk-KZ"/>
        </w:rPr>
        <w:t>н мысал келтірейін</w:t>
      </w:r>
      <w:r w:rsidR="00850CA2" w:rsidRPr="00817F9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35F35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20E9" w:rsidRPr="00817F9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96B85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л кезде </w:t>
      </w:r>
      <w:r w:rsidR="00850CA2" w:rsidRPr="00817F9B">
        <w:rPr>
          <w:rFonts w:ascii="Times New Roman" w:hAnsi="Times New Roman" w:cs="Times New Roman"/>
          <w:sz w:val="28"/>
          <w:szCs w:val="28"/>
          <w:lang w:val="kk-KZ"/>
        </w:rPr>
        <w:t>екі сөздің бірінде «ұ</w:t>
      </w:r>
      <w:r w:rsidR="00B0254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лы Сталин» деп айтылады ғой. </w:t>
      </w:r>
      <w:r w:rsidR="00850CA2" w:rsidRPr="00817F9B">
        <w:rPr>
          <w:rFonts w:ascii="Times New Roman" w:hAnsi="Times New Roman" w:cs="Times New Roman"/>
          <w:sz w:val="28"/>
          <w:szCs w:val="28"/>
          <w:lang w:val="kk-KZ"/>
        </w:rPr>
        <w:t>Баспаханадағы</w:t>
      </w:r>
      <w:r w:rsidR="00DD020C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254B" w:rsidRPr="00817F9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12BCF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орғасын деген </w:t>
      </w:r>
      <w:r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өзі </w:t>
      </w:r>
      <w:r w:rsidR="00CC6B38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жұмсақ материал, кейде </w:t>
      </w:r>
      <w:r w:rsidR="00553D5C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майысып кетуі де мүмкін, 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кейде </w:t>
      </w:r>
      <w:r w:rsidR="00EB4EFA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ұшып </w:t>
      </w:r>
      <w:r w:rsidR="00850CA2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кетуі де мүмкін, 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кішкентай ноқатқа бояу тимей қалуы да мүмкін, </w:t>
      </w:r>
      <w:proofErr w:type="spellStart"/>
      <w:r w:rsidR="00BE20E9" w:rsidRPr="00817F9B">
        <w:rPr>
          <w:rFonts w:ascii="Times New Roman" w:hAnsi="Times New Roman" w:cs="Times New Roman"/>
          <w:sz w:val="28"/>
          <w:szCs w:val="28"/>
          <w:lang w:val="kk-KZ"/>
        </w:rPr>
        <w:t>сондай-сондай</w:t>
      </w:r>
      <w:proofErr w:type="spellEnd"/>
      <w:r w:rsidR="00BE20E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себептермен </w:t>
      </w:r>
      <w:r w:rsidR="00B0254B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газеттерде </w:t>
      </w:r>
      <w:r w:rsidR="00850CA2" w:rsidRPr="00817F9B">
        <w:rPr>
          <w:rFonts w:ascii="Times New Roman" w:hAnsi="Times New Roman" w:cs="Times New Roman"/>
          <w:sz w:val="28"/>
          <w:szCs w:val="28"/>
          <w:lang w:val="kk-KZ"/>
        </w:rPr>
        <w:t>«ұ</w:t>
      </w:r>
      <w:r w:rsidR="00B41A61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лы </w:t>
      </w:r>
      <w:proofErr w:type="spellStart"/>
      <w:r w:rsidR="00B41A61" w:rsidRPr="00817F9B">
        <w:rPr>
          <w:rFonts w:ascii="Times New Roman" w:hAnsi="Times New Roman" w:cs="Times New Roman"/>
          <w:sz w:val="28"/>
          <w:szCs w:val="28"/>
          <w:lang w:val="kk-KZ"/>
        </w:rPr>
        <w:t>Сталин</w:t>
      </w:r>
      <w:r w:rsidR="00E96B85" w:rsidRPr="00817F9B">
        <w:rPr>
          <w:rFonts w:ascii="Times New Roman" w:hAnsi="Times New Roman" w:cs="Times New Roman"/>
          <w:sz w:val="28"/>
          <w:szCs w:val="28"/>
          <w:lang w:val="kk-KZ"/>
        </w:rPr>
        <w:t>іңіз</w:t>
      </w:r>
      <w:proofErr w:type="spellEnd"/>
      <w:r w:rsidR="00850CA2" w:rsidRPr="00817F9B">
        <w:rPr>
          <w:rFonts w:ascii="Times New Roman" w:hAnsi="Times New Roman" w:cs="Times New Roman"/>
          <w:sz w:val="28"/>
          <w:szCs w:val="28"/>
          <w:lang w:val="kk-KZ"/>
        </w:rPr>
        <w:t>» «у</w:t>
      </w:r>
      <w:r w:rsidR="00B41A61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лы Сталин» </w:t>
      </w:r>
      <w:r w:rsidR="00E96B85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болып кетіп, талай редакторлар </w:t>
      </w:r>
      <w:r w:rsidR="00553D5C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қызметтен босаған. </w:t>
      </w:r>
      <w:r w:rsidR="00EB4EFA" w:rsidRPr="00817F9B">
        <w:rPr>
          <w:rFonts w:ascii="Times New Roman" w:hAnsi="Times New Roman" w:cs="Times New Roman"/>
          <w:sz w:val="28"/>
          <w:szCs w:val="28"/>
          <w:lang w:val="kk-KZ"/>
        </w:rPr>
        <w:t>Сондай жағдайлар көбейіп кетке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>ннен кейін</w:t>
      </w:r>
      <w:r w:rsidR="00EB4EFA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35F35" w:rsidRPr="00817F9B">
        <w:rPr>
          <w:rFonts w:ascii="Times New Roman" w:hAnsi="Times New Roman" w:cs="Times New Roman"/>
          <w:sz w:val="28"/>
          <w:szCs w:val="28"/>
          <w:lang w:val="kk-KZ"/>
        </w:rPr>
        <w:t>1951 жылы Жоғарғы К</w:t>
      </w:r>
      <w:r w:rsidR="00850CA2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еңес арнайы </w:t>
      </w:r>
      <w:r w:rsidR="00E96B85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қаулы қабылдап, </w:t>
      </w:r>
      <w:r w:rsidR="00D32144" w:rsidRPr="00817F9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17F9B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D32144" w:rsidRPr="00817F9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D020C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>әрпінің беліне</w:t>
      </w:r>
      <w:r w:rsidR="00DD020C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белгі қой</w:t>
      </w:r>
      <w:r w:rsidR="00A4464A" w:rsidRPr="00817F9B">
        <w:rPr>
          <w:rFonts w:ascii="Times New Roman" w:hAnsi="Times New Roman" w:cs="Times New Roman"/>
          <w:sz w:val="28"/>
          <w:szCs w:val="28"/>
          <w:lang w:val="kk-KZ"/>
        </w:rPr>
        <w:t>ып, «Ұ» әр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A4464A" w:rsidRPr="00817F9B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0CA2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жаңадан </w:t>
      </w:r>
      <w:r w:rsidR="00C01ADA" w:rsidRPr="00817F9B">
        <w:rPr>
          <w:rFonts w:ascii="Times New Roman" w:hAnsi="Times New Roman" w:cs="Times New Roman"/>
          <w:sz w:val="28"/>
          <w:szCs w:val="28"/>
          <w:lang w:val="kk-KZ"/>
        </w:rPr>
        <w:t>жасаған</w:t>
      </w:r>
      <w:r w:rsidR="00A4464A" w:rsidRPr="00817F9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E20E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Бұл да ди</w:t>
      </w:r>
      <w:r w:rsidR="00850CA2" w:rsidRPr="00817F9B">
        <w:rPr>
          <w:rFonts w:ascii="Times New Roman" w:hAnsi="Times New Roman" w:cs="Times New Roman"/>
          <w:sz w:val="28"/>
          <w:szCs w:val="28"/>
          <w:lang w:val="kk-KZ"/>
        </w:rPr>
        <w:t>акритикалық</w:t>
      </w:r>
      <w:r w:rsidR="00BE20E9" w:rsidRPr="00817F9B">
        <w:rPr>
          <w:rFonts w:ascii="Times New Roman" w:hAnsi="Times New Roman" w:cs="Times New Roman"/>
          <w:sz w:val="28"/>
          <w:szCs w:val="28"/>
          <w:lang w:val="kk-KZ"/>
        </w:rPr>
        <w:t xml:space="preserve"> таңба. </w:t>
      </w:r>
    </w:p>
    <w:p w:rsidR="00B41A61" w:rsidRPr="00487A41" w:rsidRDefault="004F0537" w:rsidP="00EC03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C01ADA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Бірақ </w:t>
      </w:r>
      <w:r w:rsidR="00D35F35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біз диграфқа</w:t>
      </w:r>
      <w:r w:rsidR="00B41A61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тоқталып отырмыз</w:t>
      </w:r>
      <w:r w:rsidR="00C01ADA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ғой</w:t>
      </w:r>
      <w:r w:rsidR="00B41A61" w:rsidRPr="00487A41">
        <w:rPr>
          <w:rFonts w:ascii="Times New Roman" w:hAnsi="Times New Roman" w:cs="Times New Roman"/>
          <w:b/>
          <w:sz w:val="28"/>
          <w:szCs w:val="28"/>
          <w:lang w:val="kk-KZ"/>
        </w:rPr>
        <w:t>?</w:t>
      </w:r>
    </w:p>
    <w:p w:rsidR="004F0537" w:rsidRPr="00487A41" w:rsidRDefault="00553D5C" w:rsidP="00EC03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sz w:val="28"/>
          <w:szCs w:val="28"/>
          <w:lang w:val="kk-KZ"/>
        </w:rPr>
        <w:t>Тоқталып отырмыз деп</w:t>
      </w:r>
      <w:r w:rsidR="00850CA2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2DD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кесіп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айтпаймыз.</w:t>
      </w:r>
      <w:r w:rsidR="00B0254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EB4EFA" w:rsidRPr="00487A41">
        <w:rPr>
          <w:rFonts w:ascii="Times New Roman" w:hAnsi="Times New Roman" w:cs="Times New Roman"/>
          <w:sz w:val="28"/>
          <w:szCs w:val="28"/>
          <w:lang w:val="kk-KZ"/>
        </w:rPr>
        <w:t>оқталу</w:t>
      </w:r>
      <w:r w:rsidR="00B0254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ұсынылып</w:t>
      </w:r>
      <w:r w:rsidR="00817F9B">
        <w:rPr>
          <w:rFonts w:ascii="Times New Roman" w:hAnsi="Times New Roman" w:cs="Times New Roman"/>
          <w:sz w:val="28"/>
          <w:szCs w:val="28"/>
          <w:lang w:val="kk-KZ"/>
        </w:rPr>
        <w:t xml:space="preserve"> отыр деп</w:t>
      </w:r>
    </w:p>
    <w:p w:rsidR="00D35F35" w:rsidRPr="00487A41" w:rsidRDefault="00B0254B" w:rsidP="00EC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sz w:val="28"/>
          <w:szCs w:val="28"/>
          <w:lang w:val="kk-KZ"/>
        </w:rPr>
        <w:t>сөйлейікші.</w:t>
      </w:r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1AD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Өйткені 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әлемде </w:t>
      </w:r>
      <w:r w:rsidR="00D35F35" w:rsidRPr="00487A41">
        <w:rPr>
          <w:rFonts w:ascii="Times New Roman" w:hAnsi="Times New Roman" w:cs="Times New Roman"/>
          <w:sz w:val="28"/>
          <w:szCs w:val="28"/>
          <w:lang w:val="kk-KZ"/>
        </w:rPr>
        <w:t>орныққ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="00852DDA" w:rsidRPr="00487A4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барлық елдерде </w:t>
      </w:r>
      <w:r w:rsidR="00C01ADA" w:rsidRPr="00487A41">
        <w:rPr>
          <w:rFonts w:ascii="Times New Roman" w:hAnsi="Times New Roman" w:cs="Times New Roman"/>
          <w:sz w:val="28"/>
          <w:szCs w:val="28"/>
          <w:lang w:val="kk-KZ"/>
        </w:rPr>
        <w:t>қабылданған клавиатура 28</w:t>
      </w:r>
      <w:r w:rsidR="00243E94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1ADA" w:rsidRPr="00487A41">
        <w:rPr>
          <w:rFonts w:ascii="Times New Roman" w:hAnsi="Times New Roman" w:cs="Times New Roman"/>
          <w:sz w:val="28"/>
          <w:szCs w:val="28"/>
          <w:lang w:val="kk-KZ"/>
        </w:rPr>
        <w:t>пернетақта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>дан тұрады.</w:t>
      </w:r>
      <w:r w:rsidR="00C01AD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Біздің қазақ үшін, </w:t>
      </w:r>
      <w:r w:rsidR="00BE20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қазақтың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852DDA" w:rsidRPr="00487A41">
        <w:rPr>
          <w:rFonts w:ascii="Times New Roman" w:hAnsi="Times New Roman" w:cs="Times New Roman"/>
          <w:sz w:val="28"/>
          <w:szCs w:val="28"/>
          <w:lang w:val="kk-KZ"/>
        </w:rPr>
        <w:t>зге жұрттан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4EF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сөзі ұзын деп </w:t>
      </w:r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Абай айтқандай, </w:t>
      </w:r>
      <w:r w:rsidR="00C01AD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50CA2" w:rsidRPr="00487A41">
        <w:rPr>
          <w:rFonts w:ascii="Times New Roman" w:hAnsi="Times New Roman" w:cs="Times New Roman"/>
          <w:sz w:val="28"/>
          <w:szCs w:val="28"/>
          <w:lang w:val="kk-KZ"/>
        </w:rPr>
        <w:t>әріптер</w:t>
      </w:r>
      <w:r w:rsidR="00C01AD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інің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көптігіне байланысты 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әлемдік 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индустрия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жаңа 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клавиатура жасамайды.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>әне біз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2DD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ондай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>клавиатура жасағанмен де</w:t>
      </w:r>
      <w:r w:rsidR="00BE20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, ол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таңбалар </w:t>
      </w:r>
      <w:r w:rsidR="00D048A9">
        <w:rPr>
          <w:rFonts w:ascii="Times New Roman" w:hAnsi="Times New Roman" w:cs="Times New Roman"/>
          <w:sz w:val="28"/>
          <w:szCs w:val="28"/>
          <w:lang w:val="kk-KZ"/>
        </w:rPr>
        <w:t>Юникод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жүйесіне кіре алмайды. 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Сондықтан да латында бар әріптер, </w:t>
      </w:r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өзімен өзі, </w:t>
      </w:r>
      <w:r w:rsidR="00852DD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болса, </w:t>
      </w:r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болмаса, </w:t>
      </w:r>
      <w:r w:rsidR="00D35F3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бір таңбамен </w:t>
      </w:r>
      <w:r w:rsidR="00C01ADA" w:rsidRPr="00487A41">
        <w:rPr>
          <w:rFonts w:ascii="Times New Roman" w:hAnsi="Times New Roman" w:cs="Times New Roman"/>
          <w:sz w:val="28"/>
          <w:szCs w:val="28"/>
          <w:lang w:val="kk-KZ"/>
        </w:rPr>
        <w:t>латында да</w:t>
      </w:r>
      <w:r w:rsidR="00850CA2" w:rsidRPr="00487A4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01AD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орыста да 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жоқ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өзіміздің 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>тікелей төл әріптеріміз екі</w:t>
      </w:r>
      <w:r w:rsidR="00BE20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таңбамен беріледі</w:t>
      </w:r>
      <w:r w:rsidR="002F1CB8">
        <w:rPr>
          <w:rFonts w:ascii="Times New Roman" w:hAnsi="Times New Roman" w:cs="Times New Roman"/>
          <w:sz w:val="28"/>
          <w:szCs w:val="28"/>
          <w:lang w:val="kk-KZ"/>
        </w:rPr>
        <w:t xml:space="preserve"> деп отыр</w:t>
      </w:r>
      <w:r w:rsidR="00BE20E9" w:rsidRPr="00487A4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6B85" w:rsidRPr="00487A41" w:rsidRDefault="00BE20E9" w:rsidP="002F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Мұндай мәселелер бауырлас елдерде де бар. 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>ысалы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өзбек тілінде </w:t>
      </w:r>
      <w:r w:rsidR="007E5354" w:rsidRPr="00487A41">
        <w:rPr>
          <w:rFonts w:ascii="Times New Roman" w:hAnsi="Times New Roman" w:cs="Times New Roman"/>
          <w:sz w:val="28"/>
          <w:szCs w:val="28"/>
          <w:lang w:val="kk-KZ"/>
        </w:rPr>
        <w:t>айтқанда «</w:t>
      </w:r>
      <w:proofErr w:type="spellStart"/>
      <w:r w:rsidR="007E5354" w:rsidRPr="00487A41">
        <w:rPr>
          <w:rFonts w:ascii="Times New Roman" w:hAnsi="Times New Roman" w:cs="Times New Roman"/>
          <w:sz w:val="28"/>
          <w:szCs w:val="28"/>
          <w:lang w:val="kk-KZ"/>
        </w:rPr>
        <w:t>мениң</w:t>
      </w:r>
      <w:proofErr w:type="spellEnd"/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» деп айтылады, </w:t>
      </w:r>
      <w:r w:rsidR="00D35F35" w:rsidRPr="00487A41">
        <w:rPr>
          <w:rFonts w:ascii="Times New Roman" w:hAnsi="Times New Roman" w:cs="Times New Roman"/>
          <w:sz w:val="28"/>
          <w:szCs w:val="28"/>
          <w:lang w:val="kk-KZ"/>
        </w:rPr>
        <w:t>ал</w:t>
      </w:r>
      <w:r w:rsidR="00852DD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1AD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жазылғанда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01ADA" w:rsidRPr="00487A41">
        <w:rPr>
          <w:rFonts w:ascii="Times New Roman" w:hAnsi="Times New Roman" w:cs="Times New Roman"/>
          <w:sz w:val="28"/>
          <w:szCs w:val="28"/>
          <w:lang w:val="kk-KZ"/>
        </w:rPr>
        <w:t>мени</w:t>
      </w:r>
      <w:r w:rsidR="00850CA2" w:rsidRPr="00487A41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деп жазылады.</w:t>
      </w:r>
      <w:r w:rsidR="00C01AD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2DDA" w:rsidRPr="00487A4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играфтар 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өзбек тілінде 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>бұрыннан келе жат</w:t>
      </w:r>
      <w:r w:rsidR="00D35F35" w:rsidRPr="00487A41">
        <w:rPr>
          <w:rFonts w:ascii="Times New Roman" w:hAnsi="Times New Roman" w:cs="Times New Roman"/>
          <w:sz w:val="28"/>
          <w:szCs w:val="28"/>
          <w:lang w:val="kk-KZ"/>
        </w:rPr>
        <w:t>ыр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50CA2" w:rsidRPr="00487A41">
        <w:rPr>
          <w:rFonts w:ascii="Times New Roman" w:hAnsi="Times New Roman" w:cs="Times New Roman"/>
          <w:sz w:val="28"/>
          <w:szCs w:val="28"/>
          <w:lang w:val="kk-KZ"/>
        </w:rPr>
        <w:t>Өз</w:t>
      </w:r>
      <w:r w:rsidR="00FF26C6" w:rsidRPr="00487A41">
        <w:rPr>
          <w:rFonts w:ascii="Times New Roman" w:hAnsi="Times New Roman" w:cs="Times New Roman"/>
          <w:sz w:val="28"/>
          <w:szCs w:val="28"/>
          <w:lang w:val="kk-KZ"/>
        </w:rPr>
        <w:t>бе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>к «</w:t>
      </w:r>
      <w:r w:rsidR="00D40769" w:rsidRPr="00487A41">
        <w:rPr>
          <w:rFonts w:ascii="Times New Roman" w:hAnsi="Times New Roman" w:cs="Times New Roman"/>
          <w:sz w:val="28"/>
          <w:szCs w:val="28"/>
          <w:lang w:val="kk-KZ"/>
        </w:rPr>
        <w:t>нг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деп </w:t>
      </w:r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жазады, 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40769" w:rsidRPr="00487A41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деп </w:t>
      </w:r>
      <w:r w:rsidR="00D35F35" w:rsidRPr="00487A41">
        <w:rPr>
          <w:rFonts w:ascii="Times New Roman" w:hAnsi="Times New Roman" w:cs="Times New Roman"/>
          <w:sz w:val="28"/>
          <w:szCs w:val="28"/>
          <w:lang w:val="kk-KZ"/>
        </w:rPr>
        <w:t>оқиды</w:t>
      </w:r>
      <w:r w:rsidR="00C01AD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Осындай диграфтар </w:t>
      </w:r>
      <w:r w:rsidR="00FF26C6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арқылы жазуға тура келеді. </w:t>
      </w:r>
      <w:r w:rsidR="00C01AD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Жекелеген дыбыстарды </w:t>
      </w:r>
      <w:r w:rsidR="00850CA2" w:rsidRPr="00487A41">
        <w:rPr>
          <w:rFonts w:ascii="Times New Roman" w:hAnsi="Times New Roman" w:cs="Times New Roman"/>
          <w:sz w:val="28"/>
          <w:szCs w:val="28"/>
          <w:lang w:val="kk-KZ"/>
        </w:rPr>
        <w:t>екі таңбамен беру мына заманғы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қажеттілік.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Сондай </w:t>
      </w:r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жағдайда </w:t>
      </w:r>
      <w:r w:rsidR="00E96B8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біз кез келген 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компьютерлік жүйеге  </w:t>
      </w:r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кіріп, </w:t>
      </w:r>
      <w:r w:rsidR="00C01AD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таңбаларға 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қазақтың </w:t>
      </w:r>
      <w:r w:rsidR="00C01AD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төл дыбыстарын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қоса</w:t>
      </w:r>
      <w:r w:rsidR="00C01AD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ламыз. </w:t>
      </w:r>
    </w:p>
    <w:p w:rsidR="00E96B85" w:rsidRPr="00487A41" w:rsidRDefault="004F0537" w:rsidP="00EC03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1C54FD" w:rsidRPr="00487A41">
        <w:rPr>
          <w:rFonts w:ascii="Times New Roman" w:hAnsi="Times New Roman" w:cs="Times New Roman"/>
          <w:b/>
          <w:sz w:val="28"/>
          <w:szCs w:val="28"/>
          <w:lang w:val="kk-KZ"/>
        </w:rPr>
        <w:t>Енді осы диграфтың</w:t>
      </w:r>
      <w:r w:rsidR="00FF26C6" w:rsidRPr="00487A41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D40769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="001C54FD" w:rsidRPr="00487A41">
        <w:rPr>
          <w:rFonts w:ascii="Times New Roman" w:hAnsi="Times New Roman" w:cs="Times New Roman"/>
          <w:b/>
          <w:sz w:val="28"/>
          <w:szCs w:val="28"/>
          <w:lang w:val="kk-KZ"/>
        </w:rPr>
        <w:t>іздің ойыңызша</w:t>
      </w:r>
      <w:r w:rsidR="00FF26C6" w:rsidRPr="00487A41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1C54FD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артықшылығы неде?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48A9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E96B85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</w:t>
      </w:r>
      <w:proofErr w:type="spellStart"/>
      <w:r w:rsidR="00E96B85" w:rsidRPr="00487A41">
        <w:rPr>
          <w:rFonts w:ascii="Times New Roman" w:hAnsi="Times New Roman" w:cs="Times New Roman"/>
          <w:b/>
          <w:sz w:val="28"/>
          <w:szCs w:val="28"/>
          <w:lang w:val="kk-KZ"/>
        </w:rPr>
        <w:t>диграф</w:t>
      </w:r>
      <w:proofErr w:type="spellEnd"/>
      <w:r w:rsidR="00E96B85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ұсынылы</w:t>
      </w:r>
      <w:r w:rsidR="00D35F35" w:rsidRPr="00487A41">
        <w:rPr>
          <w:rFonts w:ascii="Times New Roman" w:hAnsi="Times New Roman" w:cs="Times New Roman"/>
          <w:b/>
          <w:sz w:val="28"/>
          <w:szCs w:val="28"/>
          <w:lang w:val="kk-KZ"/>
        </w:rPr>
        <w:t>п отыр</w:t>
      </w:r>
      <w:r w:rsidR="00E96B85" w:rsidRPr="00487A4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D020C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C54FD" w:rsidRPr="00487A41">
        <w:rPr>
          <w:rFonts w:ascii="Times New Roman" w:hAnsi="Times New Roman" w:cs="Times New Roman"/>
          <w:b/>
          <w:sz w:val="28"/>
          <w:szCs w:val="28"/>
          <w:lang w:val="kk-KZ"/>
        </w:rPr>
        <w:t>Бұл енді</w:t>
      </w:r>
      <w:r w:rsidR="00B521D0" w:rsidRPr="00487A41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1C54FD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менің ойымша</w:t>
      </w:r>
      <w:r w:rsidR="00B521D0" w:rsidRPr="00487A41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1C54FD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күрделі сияқты. Сіздің ойыңызша, </w:t>
      </w:r>
      <w:r w:rsidR="00D35F35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мұның </w:t>
      </w:r>
      <w:r w:rsidR="001C54FD" w:rsidRPr="00487A41">
        <w:rPr>
          <w:rFonts w:ascii="Times New Roman" w:hAnsi="Times New Roman" w:cs="Times New Roman"/>
          <w:b/>
          <w:sz w:val="28"/>
          <w:szCs w:val="28"/>
          <w:lang w:val="kk-KZ"/>
        </w:rPr>
        <w:t>қандай артықшылықтар</w:t>
      </w: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1C54FD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бар?</w:t>
      </w:r>
    </w:p>
    <w:p w:rsidR="002F1CB8" w:rsidRDefault="002F1CB8" w:rsidP="00EC03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C01AD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сы </w:t>
      </w:r>
      <w:proofErr w:type="spellStart"/>
      <w:r w:rsidR="00C01ADA" w:rsidRPr="00487A41">
        <w:rPr>
          <w:rFonts w:ascii="Times New Roman" w:hAnsi="Times New Roman" w:cs="Times New Roman"/>
          <w:sz w:val="28"/>
          <w:szCs w:val="28"/>
          <w:lang w:val="kk-KZ"/>
        </w:rPr>
        <w:t>диграфтар</w:t>
      </w:r>
      <w:proofErr w:type="spellEnd"/>
      <w:r w:rsidR="00C01AD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арқылы </w:t>
      </w:r>
      <w:r w:rsidR="00BE20E9" w:rsidRPr="00487A41">
        <w:rPr>
          <w:rFonts w:ascii="Times New Roman" w:hAnsi="Times New Roman" w:cs="Times New Roman"/>
          <w:sz w:val="28"/>
          <w:szCs w:val="28"/>
          <w:lang w:val="kk-KZ"/>
        </w:rPr>
        <w:t>біз</w:t>
      </w:r>
      <w:r w:rsidR="00D048A9">
        <w:rPr>
          <w:rFonts w:ascii="Times New Roman" w:hAnsi="Times New Roman" w:cs="Times New Roman"/>
          <w:sz w:val="28"/>
          <w:szCs w:val="28"/>
          <w:lang w:val="kk-KZ"/>
        </w:rPr>
        <w:t xml:space="preserve"> өзіміздегі</w:t>
      </w:r>
      <w:r w:rsidR="00BE20E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3D5C" w:rsidRPr="002F1CB8">
        <w:rPr>
          <w:rFonts w:ascii="Times New Roman" w:hAnsi="Times New Roman" w:cs="Times New Roman"/>
          <w:sz w:val="28"/>
          <w:szCs w:val="28"/>
          <w:lang w:val="kk-KZ"/>
        </w:rPr>
        <w:t xml:space="preserve">төл </w:t>
      </w:r>
      <w:r w:rsidR="00FF26C6" w:rsidRPr="002F1CB8">
        <w:rPr>
          <w:rFonts w:ascii="Times New Roman" w:hAnsi="Times New Roman" w:cs="Times New Roman"/>
          <w:sz w:val="28"/>
          <w:szCs w:val="28"/>
          <w:lang w:val="kk-KZ"/>
        </w:rPr>
        <w:t xml:space="preserve">дыбыстарды </w:t>
      </w:r>
      <w:r w:rsidR="00553D5C" w:rsidRPr="002F1CB8">
        <w:rPr>
          <w:rFonts w:ascii="Times New Roman" w:hAnsi="Times New Roman" w:cs="Times New Roman"/>
          <w:sz w:val="28"/>
          <w:szCs w:val="28"/>
          <w:lang w:val="kk-KZ"/>
        </w:rPr>
        <w:t>жоғалт</w:t>
      </w:r>
      <w:r w:rsidR="00DD020C" w:rsidRPr="002F1CB8">
        <w:rPr>
          <w:rFonts w:ascii="Times New Roman" w:hAnsi="Times New Roman" w:cs="Times New Roman"/>
          <w:sz w:val="28"/>
          <w:szCs w:val="28"/>
          <w:lang w:val="kk-KZ"/>
        </w:rPr>
        <w:t>ып алмай,</w:t>
      </w:r>
    </w:p>
    <w:p w:rsidR="00E96B85" w:rsidRPr="002F1CB8" w:rsidRDefault="00553D5C" w:rsidP="002F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1CB8">
        <w:rPr>
          <w:rFonts w:ascii="Times New Roman" w:hAnsi="Times New Roman" w:cs="Times New Roman"/>
          <w:sz w:val="28"/>
          <w:szCs w:val="28"/>
          <w:lang w:val="kk-KZ"/>
        </w:rPr>
        <w:t>сақтап қаламыз</w:t>
      </w:r>
      <w:r w:rsidR="002F1CB8">
        <w:rPr>
          <w:rFonts w:ascii="Times New Roman" w:hAnsi="Times New Roman" w:cs="Times New Roman"/>
          <w:sz w:val="28"/>
          <w:szCs w:val="28"/>
          <w:lang w:val="kk-KZ"/>
        </w:rPr>
        <w:t xml:space="preserve"> деп үміттенеміз. Жобаны жасаушылар солай деп сендіргісі келеді. Бірақ әлі де </w:t>
      </w:r>
      <w:r w:rsidR="00C3346D">
        <w:rPr>
          <w:rFonts w:ascii="Times New Roman" w:hAnsi="Times New Roman" w:cs="Times New Roman"/>
          <w:sz w:val="28"/>
          <w:szCs w:val="28"/>
          <w:lang w:val="kk-KZ"/>
        </w:rPr>
        <w:t>ойлас</w:t>
      </w:r>
      <w:r w:rsidR="002F1CB8">
        <w:rPr>
          <w:rFonts w:ascii="Times New Roman" w:hAnsi="Times New Roman" w:cs="Times New Roman"/>
          <w:sz w:val="28"/>
          <w:szCs w:val="28"/>
          <w:lang w:val="kk-KZ"/>
        </w:rPr>
        <w:t>атын мәселе көп.</w:t>
      </w:r>
    </w:p>
    <w:p w:rsidR="002F1CB8" w:rsidRPr="002F1CB8" w:rsidRDefault="00A4464A" w:rsidP="002F1CB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1C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Көрермендерімізден </w:t>
      </w:r>
      <w:r w:rsidR="002F1C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F1C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тағы </w:t>
      </w:r>
      <w:r w:rsidR="002F1C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F1C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 </w:t>
      </w:r>
      <w:r w:rsidR="002F1C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F1C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сұрақтар </w:t>
      </w:r>
      <w:r w:rsidR="002F1C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F1C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түсіп </w:t>
      </w:r>
      <w:r w:rsidR="002F1C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F1CB8">
        <w:rPr>
          <w:rFonts w:ascii="Times New Roman" w:hAnsi="Times New Roman" w:cs="Times New Roman"/>
          <w:b/>
          <w:sz w:val="28"/>
          <w:szCs w:val="28"/>
          <w:lang w:val="kk-KZ"/>
        </w:rPr>
        <w:t>жатыр.</w:t>
      </w:r>
      <w:r w:rsidRPr="002F1C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54FD" w:rsidRPr="002F1CB8">
        <w:rPr>
          <w:rFonts w:ascii="Times New Roman" w:hAnsi="Times New Roman" w:cs="Times New Roman"/>
          <w:b/>
          <w:sz w:val="28"/>
          <w:szCs w:val="28"/>
          <w:lang w:val="kk-KZ"/>
        </w:rPr>
        <w:t>Соның бірін</w:t>
      </w:r>
    </w:p>
    <w:p w:rsidR="00553D5C" w:rsidRPr="002F1CB8" w:rsidRDefault="004F0537" w:rsidP="002F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1CB8">
        <w:rPr>
          <w:rFonts w:ascii="Times New Roman" w:hAnsi="Times New Roman" w:cs="Times New Roman"/>
          <w:b/>
          <w:sz w:val="28"/>
          <w:szCs w:val="28"/>
          <w:lang w:val="kk-KZ"/>
        </w:rPr>
        <w:t>оқ</w:t>
      </w:r>
      <w:r w:rsidR="001C54FD" w:rsidRPr="002F1CB8">
        <w:rPr>
          <w:rFonts w:ascii="Times New Roman" w:hAnsi="Times New Roman" w:cs="Times New Roman"/>
          <w:b/>
          <w:sz w:val="28"/>
          <w:szCs w:val="28"/>
          <w:lang w:val="kk-KZ"/>
        </w:rPr>
        <w:t>ып өтсем.</w:t>
      </w:r>
      <w:r w:rsidR="001C54FD" w:rsidRPr="002F1C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6C6" w:rsidRPr="002F1CB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D020C" w:rsidRPr="002F1CB8">
        <w:rPr>
          <w:rFonts w:ascii="Times New Roman" w:hAnsi="Times New Roman" w:cs="Times New Roman"/>
          <w:b/>
          <w:sz w:val="28"/>
          <w:szCs w:val="28"/>
          <w:lang w:val="kk-KZ"/>
        </w:rPr>
        <w:t>Кириллицаның біздің өміріміздегі алар орны туралы не айтарсыз</w:t>
      </w:r>
      <w:r w:rsidR="001C54FD" w:rsidRPr="002F1CB8">
        <w:rPr>
          <w:rFonts w:ascii="Times New Roman" w:hAnsi="Times New Roman" w:cs="Times New Roman"/>
          <w:b/>
          <w:sz w:val="28"/>
          <w:szCs w:val="28"/>
          <w:lang w:val="kk-KZ"/>
        </w:rPr>
        <w:t>?</w:t>
      </w:r>
      <w:r w:rsidR="00FF26C6" w:rsidRPr="002F1CB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2F1C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1C54FD" w:rsidRPr="002F1CB8">
        <w:rPr>
          <w:rFonts w:ascii="Times New Roman" w:hAnsi="Times New Roman" w:cs="Times New Roman"/>
          <w:b/>
          <w:sz w:val="28"/>
          <w:szCs w:val="28"/>
          <w:lang w:val="kk-KZ"/>
        </w:rPr>
        <w:t>дейді</w:t>
      </w:r>
      <w:r w:rsidR="00FF26C6" w:rsidRPr="002F1CB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F0537" w:rsidRPr="00487A41" w:rsidRDefault="001C54FD" w:rsidP="00EC03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Жақсы сұрақ. </w:t>
      </w:r>
      <w:r w:rsidR="00D35F3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020C" w:rsidRPr="00487A41">
        <w:rPr>
          <w:rFonts w:ascii="Times New Roman" w:hAnsi="Times New Roman" w:cs="Times New Roman"/>
          <w:sz w:val="28"/>
          <w:szCs w:val="28"/>
          <w:lang w:val="kk-KZ"/>
        </w:rPr>
        <w:t>Біраз адамдарда түсін</w:t>
      </w:r>
      <w:r w:rsidR="004F0537" w:rsidRPr="00487A4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DD020C" w:rsidRPr="00487A4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стік</w:t>
      </w:r>
      <w:r w:rsidR="00DD020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5F3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020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бар.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Әлеуметтік</w:t>
      </w:r>
      <w:r w:rsidR="00D048A9">
        <w:rPr>
          <w:rFonts w:ascii="Times New Roman" w:hAnsi="Times New Roman" w:cs="Times New Roman"/>
          <w:sz w:val="28"/>
          <w:szCs w:val="28"/>
          <w:lang w:val="kk-KZ"/>
        </w:rPr>
        <w:t xml:space="preserve"> желілерге,</w:t>
      </w:r>
    </w:p>
    <w:p w:rsidR="00583F9B" w:rsidRPr="00487A41" w:rsidRDefault="004F0537" w:rsidP="00EC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sz w:val="28"/>
          <w:szCs w:val="28"/>
          <w:lang w:val="kk-KZ"/>
        </w:rPr>
        <w:t>баспасөз бетін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FF26C6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шығып қалады. Егер біз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латынға тек 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өзіміз көшетін болсақ, </w:t>
      </w:r>
      <w:r w:rsidR="00FF26C6" w:rsidRPr="00487A41">
        <w:rPr>
          <w:rFonts w:ascii="Times New Roman" w:hAnsi="Times New Roman" w:cs="Times New Roman"/>
          <w:sz w:val="28"/>
          <w:szCs w:val="28"/>
          <w:lang w:val="kk-KZ"/>
        </w:rPr>
        <w:t>өзге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ағайындар көшпе</w:t>
      </w:r>
      <w:r w:rsidR="00FF26C6" w:rsidRPr="00487A41">
        <w:rPr>
          <w:rFonts w:ascii="Times New Roman" w:hAnsi="Times New Roman" w:cs="Times New Roman"/>
          <w:sz w:val="28"/>
          <w:szCs w:val="28"/>
          <w:lang w:val="kk-KZ"/>
        </w:rPr>
        <w:t>йтін болса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>, бұл қандай реформа</w:t>
      </w:r>
      <w:r w:rsidR="007E5354" w:rsidRPr="00487A4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дейді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Әрине, орыс тіліндегі жазуға бұл реформаның </w:t>
      </w:r>
      <w:r w:rsidR="00DD020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ешқандай </w:t>
      </w:r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қатысы жоқ. </w:t>
      </w:r>
      <w:r w:rsidR="00DD020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Орыс тіліндегі жазу, орыс тіліндегі оқу сол өзінің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кириллицасымен қалай жүрді, солай жүре береді. </w:t>
      </w:r>
      <w:r w:rsidR="007E5354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Оның үстіне 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мына жағдайды </w:t>
      </w:r>
      <w:r w:rsidR="00FF26C6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айтқым келеді. </w:t>
      </w:r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Кириллица біздің </w:t>
      </w:r>
      <w:r w:rsidR="00FF26C6" w:rsidRPr="00487A41">
        <w:rPr>
          <w:rFonts w:ascii="Times New Roman" w:hAnsi="Times New Roman" w:cs="Times New Roman"/>
          <w:sz w:val="28"/>
          <w:szCs w:val="28"/>
          <w:lang w:val="kk-KZ"/>
        </w:rPr>
        <w:t>көп этносты</w:t>
      </w:r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мемлекетімізде </w:t>
      </w:r>
      <w:r w:rsidR="00DD020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ұлтаралық </w:t>
      </w:r>
      <w:r w:rsidR="00FF26C6" w:rsidRPr="00487A41">
        <w:rPr>
          <w:rFonts w:ascii="Times New Roman" w:hAnsi="Times New Roman" w:cs="Times New Roman"/>
          <w:sz w:val="28"/>
          <w:szCs w:val="28"/>
          <w:lang w:val="kk-KZ"/>
        </w:rPr>
        <w:t>қарым-қатынастың жазу құралы және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жұрттың бәрі білетін қолжетімді</w:t>
      </w:r>
      <w:r w:rsidR="00FF26C6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құралы ретінде </w:t>
      </w:r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>өз</w:t>
      </w:r>
      <w:r w:rsidR="00DD020C" w:rsidRPr="00487A41">
        <w:rPr>
          <w:rFonts w:ascii="Times New Roman" w:hAnsi="Times New Roman" w:cs="Times New Roman"/>
          <w:sz w:val="28"/>
          <w:szCs w:val="28"/>
          <w:lang w:val="kk-KZ"/>
        </w:rPr>
        <w:t>інің қызметін</w:t>
      </w:r>
      <w:r w:rsidR="00553D5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атқара береді. 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D020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біз </w:t>
      </w:r>
      <w:r w:rsidR="00FF26C6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өзіміз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игеріп тұрған, </w:t>
      </w:r>
      <w:r w:rsidR="00FF26C6" w:rsidRPr="00487A41">
        <w:rPr>
          <w:rFonts w:ascii="Times New Roman" w:hAnsi="Times New Roman" w:cs="Times New Roman"/>
          <w:sz w:val="28"/>
          <w:szCs w:val="28"/>
          <w:lang w:val="kk-KZ"/>
        </w:rPr>
        <w:t>біліп тұрған бұл байлықтан айрылмауымыз керек.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lastRenderedPageBreak/>
        <w:t>А</w:t>
      </w:r>
      <w:r w:rsidR="00FF26C6" w:rsidRPr="00487A41">
        <w:rPr>
          <w:rFonts w:ascii="Times New Roman" w:hAnsi="Times New Roman" w:cs="Times New Roman"/>
          <w:sz w:val="28"/>
          <w:szCs w:val="28"/>
          <w:lang w:val="kk-KZ"/>
        </w:rPr>
        <w:t>дамзаттың тарихында білгеннен зиян көретін халық та жоқ, адам да жоқ, ондай болу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F26C6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мүмкін емес.</w:t>
      </w:r>
    </w:p>
    <w:p w:rsidR="00DD020C" w:rsidRPr="00487A41" w:rsidRDefault="002F1CB8" w:rsidP="00EC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C3346D">
        <w:rPr>
          <w:rFonts w:ascii="Times New Roman" w:hAnsi="Times New Roman" w:cs="Times New Roman"/>
          <w:sz w:val="28"/>
          <w:szCs w:val="28"/>
          <w:lang w:val="kk-KZ"/>
        </w:rPr>
        <w:t>Тағы да айтай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ын. </w:t>
      </w:r>
      <w:r w:rsidR="00583F9B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Кириллица </w:t>
      </w:r>
      <w:r w:rsidR="00BE20E9" w:rsidRPr="00487A41">
        <w:rPr>
          <w:rFonts w:ascii="Times New Roman" w:hAnsi="Times New Roman" w:cs="Times New Roman"/>
          <w:sz w:val="28"/>
          <w:szCs w:val="28"/>
          <w:lang w:val="kk-KZ"/>
        </w:rPr>
        <w:t>өзінің</w:t>
      </w:r>
      <w:r w:rsidR="00FF26C6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жөнімен жүреді.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>Ол ж</w:t>
      </w:r>
      <w:r w:rsidR="00583F9B" w:rsidRPr="00487A41">
        <w:rPr>
          <w:rFonts w:ascii="Times New Roman" w:hAnsi="Times New Roman" w:cs="Times New Roman"/>
          <w:sz w:val="28"/>
          <w:szCs w:val="28"/>
          <w:lang w:val="kk-KZ"/>
        </w:rPr>
        <w:t>ағы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583F9B" w:rsidRPr="00487A41">
        <w:rPr>
          <w:rFonts w:ascii="Times New Roman" w:hAnsi="Times New Roman" w:cs="Times New Roman"/>
          <w:sz w:val="28"/>
          <w:szCs w:val="28"/>
          <w:lang w:val="kk-KZ"/>
        </w:rPr>
        <w:t>рыс</w:t>
      </w:r>
      <w:r w:rsidR="00DD020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тілді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>ағайындарға жақсы</w:t>
      </w:r>
      <w:r w:rsidR="00583F9B" w:rsidRPr="00487A41">
        <w:rPr>
          <w:rFonts w:ascii="Times New Roman" w:hAnsi="Times New Roman" w:cs="Times New Roman"/>
          <w:sz w:val="28"/>
          <w:szCs w:val="28"/>
          <w:lang w:val="kk-KZ"/>
        </w:rPr>
        <w:t>лап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түсіндірілді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>. Бүгінгі Парламенттік тыңдауда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сөйлеген 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эксперттер, депутаттар </w:t>
      </w:r>
      <w:r w:rsidR="00FF26C6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бұл мәселеге </w:t>
      </w:r>
      <w:r w:rsidR="00583F9B" w:rsidRPr="00487A41">
        <w:rPr>
          <w:rFonts w:ascii="Times New Roman" w:hAnsi="Times New Roman" w:cs="Times New Roman"/>
          <w:sz w:val="28"/>
          <w:szCs w:val="28"/>
          <w:lang w:val="kk-KZ"/>
        </w:rPr>
        <w:t>түсіністікпен</w:t>
      </w:r>
      <w:r w:rsidR="00FF26C6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қарап отыр. </w:t>
      </w:r>
      <w:r w:rsidR="00583F9B" w:rsidRPr="00487A4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FF26C6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атынға көшудің үлкен бір артықшылығы </w:t>
      </w:r>
      <w:r w:rsidR="00243E94" w:rsidRPr="00487A4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C51D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6C6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біздің жаңа буынның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>ағылшын тілін игеруін</w:t>
      </w:r>
      <w:r w:rsidR="00DD020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243E94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көп жеңілдік туады. </w:t>
      </w:r>
    </w:p>
    <w:p w:rsidR="00487A41" w:rsidRPr="00487A41" w:rsidRDefault="00DD020C" w:rsidP="00EC03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Парламенттің </w:t>
      </w:r>
      <w:r w:rsidR="00D048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жұмысы </w:t>
      </w:r>
      <w:r w:rsidR="00D048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басталғаны </w:t>
      </w:r>
      <w:r w:rsidR="00A4464A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енді </w:t>
      </w:r>
      <w:r w:rsidR="00D048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4464A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ғой </w:t>
      </w:r>
      <w:r w:rsidR="00D048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4464A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міне. </w:t>
      </w:r>
      <w:r w:rsidR="001C54FD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Жаз </w:t>
      </w:r>
      <w:r w:rsidR="00D048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C54FD" w:rsidRPr="00487A41">
        <w:rPr>
          <w:rFonts w:ascii="Times New Roman" w:hAnsi="Times New Roman" w:cs="Times New Roman"/>
          <w:b/>
          <w:sz w:val="28"/>
          <w:szCs w:val="28"/>
          <w:lang w:val="kk-KZ"/>
        </w:rPr>
        <w:t>бойы</w:t>
      </w:r>
      <w:r w:rsidR="00D048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ел</w:t>
      </w:r>
    </w:p>
    <w:p w:rsidR="00DD020C" w:rsidRPr="00487A41" w:rsidRDefault="00A4464A" w:rsidP="00EC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>араладыңыздар</w:t>
      </w:r>
      <w:r w:rsidR="00243E94" w:rsidRPr="00487A41">
        <w:rPr>
          <w:rFonts w:ascii="Times New Roman" w:hAnsi="Times New Roman" w:cs="Times New Roman"/>
          <w:b/>
          <w:sz w:val="28"/>
          <w:szCs w:val="28"/>
          <w:lang w:val="kk-KZ"/>
        </w:rPr>
        <w:t>. Халықпен жүздестіңізд</w:t>
      </w:r>
      <w:r w:rsidR="005C51D8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ер. </w:t>
      </w:r>
      <w:r w:rsidR="00B521D0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Бүгінгі мәселеге байланысты </w:t>
      </w: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DD020C" w:rsidRPr="00487A41">
        <w:rPr>
          <w:rFonts w:ascii="Times New Roman" w:hAnsi="Times New Roman" w:cs="Times New Roman"/>
          <w:b/>
          <w:sz w:val="28"/>
          <w:szCs w:val="28"/>
          <w:lang w:val="kk-KZ"/>
        </w:rPr>
        <w:t>алықты ақпараттандыру қалай жүріп жатыр?</w:t>
      </w: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 дейді, </w:t>
      </w:r>
      <w:r w:rsidR="001C54FD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ойларын </w:t>
      </w: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>білдіңіздер ме?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3E94" w:rsidRPr="00487A41" w:rsidRDefault="00243E94" w:rsidP="00EC03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алық </w:t>
      </w:r>
      <w:r w:rsidR="00D35F3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F1CB8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5C51D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негізінен </w:t>
      </w:r>
      <w:r w:rsidR="00D35F3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1CB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35F3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қолдайды </w:t>
      </w:r>
      <w:r w:rsidR="00D35F3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1CB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деп </w:t>
      </w:r>
      <w:r w:rsidR="00D35F3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F1CB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>ойлаймы</w:t>
      </w:r>
      <w:r w:rsidR="005C51D8" w:rsidRPr="00487A4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35F3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5C51D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зіміз </w:t>
      </w:r>
      <w:r w:rsidR="00D35F3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1CB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C51D8" w:rsidRPr="00487A41">
        <w:rPr>
          <w:rFonts w:ascii="Times New Roman" w:hAnsi="Times New Roman" w:cs="Times New Roman"/>
          <w:sz w:val="28"/>
          <w:szCs w:val="28"/>
          <w:lang w:val="kk-KZ"/>
        </w:rPr>
        <w:t>сияқты</w:t>
      </w:r>
    </w:p>
    <w:p w:rsidR="00DD020C" w:rsidRPr="00487A41" w:rsidRDefault="005C51D8" w:rsidP="00EC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D020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үріктер, өзбектер өтті,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>түрікме</w:t>
      </w:r>
      <w:r w:rsidR="00B521D0" w:rsidRPr="00487A4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дер, әзербайжандар 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>өтті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B118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солармен тіліміз ұқсас қой,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бәріміз бір 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жазу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да болғанымыз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дұрыс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21D0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қой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деген </w:t>
      </w:r>
      <w:r w:rsidR="00D35F35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тұрғыда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пікір айтады. </w:t>
      </w:r>
      <w:r w:rsidR="00D35F35" w:rsidRPr="00487A41">
        <w:rPr>
          <w:rFonts w:ascii="Times New Roman" w:hAnsi="Times New Roman" w:cs="Times New Roman"/>
          <w:sz w:val="28"/>
          <w:szCs w:val="28"/>
          <w:lang w:val="kk-KZ"/>
        </w:rPr>
        <w:t>Сонымен бірге адамдар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020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латынға көшкен кезде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біздің </w:t>
      </w:r>
      <w:r w:rsidR="00D35F35" w:rsidRPr="00487A41">
        <w:rPr>
          <w:rFonts w:ascii="Times New Roman" w:hAnsi="Times New Roman" w:cs="Times New Roman"/>
          <w:sz w:val="28"/>
          <w:szCs w:val="28"/>
          <w:lang w:val="kk-KZ"/>
        </w:rPr>
        <w:t>төл</w:t>
      </w:r>
      <w:r w:rsidR="00243E94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>әріптеріміз қайда кетеді,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5F35" w:rsidRPr="00487A41">
        <w:rPr>
          <w:rFonts w:ascii="Times New Roman" w:hAnsi="Times New Roman" w:cs="Times New Roman"/>
          <w:sz w:val="28"/>
          <w:szCs w:val="28"/>
          <w:lang w:val="kk-KZ"/>
        </w:rPr>
        <w:t>тіл әуездігі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әлсіреп қалмай ма, фонетика жағынан жұ</w:t>
      </w:r>
      <w:r w:rsidR="00243E94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таңданып қалмай ма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деп</w:t>
      </w:r>
      <w:r w:rsidR="00243E94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қауіптенеді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3E94" w:rsidRPr="00487A4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521D0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ұл мәселе 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әлі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толық шешілген жоқ. </w:t>
      </w:r>
      <w:r w:rsidR="00DD020C" w:rsidRPr="00487A4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DD020C" w:rsidRPr="00487A41">
        <w:rPr>
          <w:rFonts w:ascii="Times New Roman" w:hAnsi="Times New Roman" w:cs="Times New Roman"/>
          <w:sz w:val="28"/>
          <w:szCs w:val="28"/>
          <w:lang w:val="kk-KZ"/>
        </w:rPr>
        <w:t>ламен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D020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54FD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өзінің сөзін айтып, 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негізгі </w:t>
      </w:r>
      <w:r w:rsidR="00DD020C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идеяны қолдады. </w:t>
      </w:r>
      <w:r w:rsidR="00243E94" w:rsidRPr="00487A41">
        <w:rPr>
          <w:rFonts w:ascii="Times New Roman" w:hAnsi="Times New Roman" w:cs="Times New Roman"/>
          <w:sz w:val="28"/>
          <w:szCs w:val="28"/>
          <w:lang w:val="kk-KZ"/>
        </w:rPr>
        <w:t>Барша</w:t>
      </w:r>
      <w:r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халықтың талқылауына, әсіресе ғылыми қауымның, зиялы қауымның талқылауына енді ұсынылады. </w:t>
      </w:r>
    </w:p>
    <w:p w:rsidR="00A4464A" w:rsidRPr="00487A41" w:rsidRDefault="002F1CB8" w:rsidP="00EC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Біз әлемдік өркениетке </w:t>
      </w:r>
      <w:r w:rsidR="00D35F35" w:rsidRPr="00487A41">
        <w:rPr>
          <w:rFonts w:ascii="Times New Roman" w:hAnsi="Times New Roman" w:cs="Times New Roman"/>
          <w:sz w:val="28"/>
          <w:szCs w:val="28"/>
          <w:lang w:val="kk-KZ"/>
        </w:rPr>
        <w:t>шын</w:t>
      </w:r>
      <w:r w:rsidR="005C51D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дап ілескіміз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келсе, </w:t>
      </w:r>
      <w:r w:rsidR="005C51D8" w:rsidRPr="00487A41">
        <w:rPr>
          <w:rFonts w:ascii="Times New Roman" w:hAnsi="Times New Roman" w:cs="Times New Roman"/>
          <w:sz w:val="28"/>
          <w:szCs w:val="28"/>
          <w:lang w:val="kk-KZ"/>
        </w:rPr>
        <w:t>тілімізді</w:t>
      </w:r>
      <w:r w:rsidR="00D4076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5F35" w:rsidRPr="00487A41">
        <w:rPr>
          <w:rFonts w:ascii="Times New Roman" w:hAnsi="Times New Roman" w:cs="Times New Roman"/>
          <w:sz w:val="28"/>
          <w:szCs w:val="28"/>
          <w:lang w:val="kk-KZ"/>
        </w:rPr>
        <w:t>түлеткіміз келсе, санамызды сілк</w:t>
      </w:r>
      <w:r w:rsidR="00D40769" w:rsidRPr="00487A41">
        <w:rPr>
          <w:rFonts w:ascii="Times New Roman" w:hAnsi="Times New Roman" w:cs="Times New Roman"/>
          <w:sz w:val="28"/>
          <w:szCs w:val="28"/>
          <w:lang w:val="kk-KZ"/>
        </w:rPr>
        <w:t>індіргіміз келсе</w:t>
      </w:r>
      <w:r w:rsidR="005C51D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21D0" w:rsidRPr="00487A41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D35F35" w:rsidRPr="00487A4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521D0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тағы бір мәселені айтайын</w:t>
      </w:r>
      <w:r w:rsidR="00D35F35" w:rsidRPr="00487A4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4076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>ел</w:t>
      </w:r>
      <w:r w:rsidR="00B521D0" w:rsidRPr="00487A41">
        <w:rPr>
          <w:rFonts w:ascii="Times New Roman" w:hAnsi="Times New Roman" w:cs="Times New Roman"/>
          <w:sz w:val="28"/>
          <w:szCs w:val="28"/>
          <w:lang w:val="kk-KZ"/>
        </w:rPr>
        <w:t>діг</w:t>
      </w:r>
      <w:r w:rsidR="00A4464A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іміздің ерекшелігін </w:t>
      </w:r>
      <w:r w:rsidR="005C51D8" w:rsidRPr="00487A41">
        <w:rPr>
          <w:rFonts w:ascii="Times New Roman" w:hAnsi="Times New Roman" w:cs="Times New Roman"/>
          <w:sz w:val="28"/>
          <w:szCs w:val="28"/>
          <w:lang w:val="kk-KZ"/>
        </w:rPr>
        <w:t>білдіргіміз келсе, біз осы іске тәуекел етуіміз керек</w:t>
      </w:r>
      <w:r w:rsidR="00D40769" w:rsidRPr="00487A41"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="00B521D0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="005C51D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тәуекел етуге тиісті дайындық жасалып </w:t>
      </w:r>
      <w:r w:rsidR="00D40769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та </w:t>
      </w:r>
      <w:r w:rsidR="005C51D8" w:rsidRPr="00487A41">
        <w:rPr>
          <w:rFonts w:ascii="Times New Roman" w:hAnsi="Times New Roman" w:cs="Times New Roman"/>
          <w:sz w:val="28"/>
          <w:szCs w:val="28"/>
          <w:lang w:val="kk-KZ"/>
        </w:rPr>
        <w:t xml:space="preserve">жатыр. </w:t>
      </w:r>
    </w:p>
    <w:p w:rsidR="00B521D0" w:rsidRPr="00487A41" w:rsidRDefault="00D40769" w:rsidP="00EC03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>Рахмет айтамыз с</w:t>
      </w:r>
      <w:r w:rsidR="00B521D0" w:rsidRPr="00487A41">
        <w:rPr>
          <w:rFonts w:ascii="Times New Roman" w:hAnsi="Times New Roman" w:cs="Times New Roman"/>
          <w:b/>
          <w:sz w:val="28"/>
          <w:szCs w:val="28"/>
          <w:lang w:val="kk-KZ"/>
        </w:rPr>
        <w:t>ізге</w:t>
      </w: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B521D0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Сауытбек аға. Осы іс</w:t>
      </w:r>
      <w:r w:rsidR="00D35F35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 </w:t>
      </w: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сәттілік тілейік. </w:t>
      </w:r>
    </w:p>
    <w:p w:rsidR="00D35F35" w:rsidRPr="00487A41" w:rsidRDefault="00D35F35" w:rsidP="00EC0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389C" w:rsidRDefault="00D35F35" w:rsidP="00EC0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</w:t>
      </w:r>
      <w:r w:rsidR="000F38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Сұхбатты жүргізген:</w:t>
      </w:r>
    </w:p>
    <w:p w:rsidR="00487A41" w:rsidRPr="00487A41" w:rsidRDefault="000F389C" w:rsidP="00EC0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</w:t>
      </w: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>Жамбыл 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ЕЙНОЛЛА</w:t>
      </w:r>
      <w:r w:rsidR="002F1CB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35F35"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35F35" w:rsidRPr="00487A41" w:rsidRDefault="00487A41" w:rsidP="00EC0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</w:t>
      </w:r>
    </w:p>
    <w:sectPr w:rsidR="00D35F35" w:rsidRPr="00487A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7F" w:rsidRDefault="00DD2C7F" w:rsidP="00551F90">
      <w:pPr>
        <w:spacing w:after="0" w:line="240" w:lineRule="auto"/>
      </w:pPr>
      <w:r>
        <w:separator/>
      </w:r>
    </w:p>
  </w:endnote>
  <w:endnote w:type="continuationSeparator" w:id="0">
    <w:p w:rsidR="00DD2C7F" w:rsidRDefault="00DD2C7F" w:rsidP="0055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7F" w:rsidRDefault="00DD2C7F" w:rsidP="00551F90">
      <w:pPr>
        <w:spacing w:after="0" w:line="240" w:lineRule="auto"/>
      </w:pPr>
      <w:r>
        <w:separator/>
      </w:r>
    </w:p>
  </w:footnote>
  <w:footnote w:type="continuationSeparator" w:id="0">
    <w:p w:rsidR="00DD2C7F" w:rsidRDefault="00DD2C7F" w:rsidP="0055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106257"/>
      <w:docPartObj>
        <w:docPartGallery w:val="Page Numbers (Top of Page)"/>
        <w:docPartUnique/>
      </w:docPartObj>
    </w:sdtPr>
    <w:sdtEndPr/>
    <w:sdtContent>
      <w:p w:rsidR="00551F90" w:rsidRDefault="00551F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B4F">
          <w:rPr>
            <w:noProof/>
          </w:rPr>
          <w:t>1</w:t>
        </w:r>
        <w:r>
          <w:fldChar w:fldCharType="end"/>
        </w:r>
      </w:p>
    </w:sdtContent>
  </w:sdt>
  <w:p w:rsidR="00551F90" w:rsidRDefault="00551F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6E8"/>
    <w:multiLevelType w:val="hybridMultilevel"/>
    <w:tmpl w:val="8AB6C7E0"/>
    <w:lvl w:ilvl="0" w:tplc="728860A8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138C"/>
    <w:multiLevelType w:val="hybridMultilevel"/>
    <w:tmpl w:val="C99E6EF8"/>
    <w:lvl w:ilvl="0" w:tplc="39B68870">
      <w:start w:val="11"/>
      <w:numFmt w:val="bullet"/>
      <w:suff w:val="nothing"/>
      <w:lvlText w:val="–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2FE4193"/>
    <w:multiLevelType w:val="hybridMultilevel"/>
    <w:tmpl w:val="26225B38"/>
    <w:lvl w:ilvl="0" w:tplc="2538322C">
      <w:start w:val="11"/>
      <w:numFmt w:val="decimal"/>
      <w:suff w:val="nothing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5C2A"/>
    <w:multiLevelType w:val="hybridMultilevel"/>
    <w:tmpl w:val="42229E9C"/>
    <w:lvl w:ilvl="0" w:tplc="27FAFC44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F6904"/>
    <w:multiLevelType w:val="hybridMultilevel"/>
    <w:tmpl w:val="6B10C8BC"/>
    <w:lvl w:ilvl="0" w:tplc="2606341C">
      <w:start w:val="11"/>
      <w:numFmt w:val="bullet"/>
      <w:lvlText w:val="–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321053"/>
    <w:multiLevelType w:val="hybridMultilevel"/>
    <w:tmpl w:val="341EC394"/>
    <w:lvl w:ilvl="0" w:tplc="8F262FDA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91A7E"/>
    <w:multiLevelType w:val="hybridMultilevel"/>
    <w:tmpl w:val="B1A230AC"/>
    <w:lvl w:ilvl="0" w:tplc="76FC2480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55FDA"/>
    <w:multiLevelType w:val="hybridMultilevel"/>
    <w:tmpl w:val="2D268B70"/>
    <w:lvl w:ilvl="0" w:tplc="B872A494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B6141"/>
    <w:multiLevelType w:val="hybridMultilevel"/>
    <w:tmpl w:val="40BE3F60"/>
    <w:lvl w:ilvl="0" w:tplc="BC6AC970">
      <w:start w:val="11"/>
      <w:numFmt w:val="bullet"/>
      <w:lvlText w:val="–"/>
      <w:lvlJc w:val="left"/>
      <w:pPr>
        <w:ind w:left="142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7F6F0B"/>
    <w:multiLevelType w:val="hybridMultilevel"/>
    <w:tmpl w:val="98DCCE56"/>
    <w:lvl w:ilvl="0" w:tplc="401E0FC0">
      <w:start w:val="1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5BB682E"/>
    <w:multiLevelType w:val="hybridMultilevel"/>
    <w:tmpl w:val="D05CF712"/>
    <w:lvl w:ilvl="0" w:tplc="9FF860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266E8"/>
    <w:multiLevelType w:val="hybridMultilevel"/>
    <w:tmpl w:val="59BE2F70"/>
    <w:lvl w:ilvl="0" w:tplc="036E0ECE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A0BAD"/>
    <w:multiLevelType w:val="hybridMultilevel"/>
    <w:tmpl w:val="23B88C0A"/>
    <w:lvl w:ilvl="0" w:tplc="4668600C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E7FE8"/>
    <w:multiLevelType w:val="hybridMultilevel"/>
    <w:tmpl w:val="5C00C5B6"/>
    <w:lvl w:ilvl="0" w:tplc="AE0EF792">
      <w:start w:val="1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BA5479"/>
    <w:multiLevelType w:val="hybridMultilevel"/>
    <w:tmpl w:val="942038AE"/>
    <w:lvl w:ilvl="0" w:tplc="07C42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64631"/>
    <w:multiLevelType w:val="hybridMultilevel"/>
    <w:tmpl w:val="12DE324C"/>
    <w:lvl w:ilvl="0" w:tplc="EAB85C2A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377D7"/>
    <w:multiLevelType w:val="hybridMultilevel"/>
    <w:tmpl w:val="C6ECF0EE"/>
    <w:lvl w:ilvl="0" w:tplc="FC724418">
      <w:start w:val="11"/>
      <w:numFmt w:val="bullet"/>
      <w:lvlText w:val="–"/>
      <w:lvlJc w:val="left"/>
      <w:pPr>
        <w:ind w:left="142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0"/>
  </w:num>
  <w:num w:numId="8">
    <w:abstractNumId w:val="15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  <w:num w:numId="13">
    <w:abstractNumId w:val="1"/>
  </w:num>
  <w:num w:numId="14">
    <w:abstractNumId w:val="16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C5"/>
    <w:rsid w:val="0003572C"/>
    <w:rsid w:val="000C16A5"/>
    <w:rsid w:val="000C3FA9"/>
    <w:rsid w:val="000F389C"/>
    <w:rsid w:val="00114B22"/>
    <w:rsid w:val="001374AD"/>
    <w:rsid w:val="001C54FD"/>
    <w:rsid w:val="00212BCF"/>
    <w:rsid w:val="00243E94"/>
    <w:rsid w:val="002573D7"/>
    <w:rsid w:val="002B6D51"/>
    <w:rsid w:val="002F1CB8"/>
    <w:rsid w:val="00346A4C"/>
    <w:rsid w:val="00362BBB"/>
    <w:rsid w:val="00367210"/>
    <w:rsid w:val="003E3CC5"/>
    <w:rsid w:val="003F10F9"/>
    <w:rsid w:val="003F5740"/>
    <w:rsid w:val="00475569"/>
    <w:rsid w:val="00487A41"/>
    <w:rsid w:val="004F0537"/>
    <w:rsid w:val="00514C81"/>
    <w:rsid w:val="005259A0"/>
    <w:rsid w:val="00551F90"/>
    <w:rsid w:val="00553D5C"/>
    <w:rsid w:val="00583F9B"/>
    <w:rsid w:val="005C1602"/>
    <w:rsid w:val="005C51D8"/>
    <w:rsid w:val="006157F0"/>
    <w:rsid w:val="00663AC1"/>
    <w:rsid w:val="006B3B4F"/>
    <w:rsid w:val="006E00E3"/>
    <w:rsid w:val="00734CDD"/>
    <w:rsid w:val="00762B99"/>
    <w:rsid w:val="00797B39"/>
    <w:rsid w:val="007B6D68"/>
    <w:rsid w:val="007E5354"/>
    <w:rsid w:val="00817F9B"/>
    <w:rsid w:val="00850CA2"/>
    <w:rsid w:val="00852DDA"/>
    <w:rsid w:val="00903377"/>
    <w:rsid w:val="00913BA8"/>
    <w:rsid w:val="00975087"/>
    <w:rsid w:val="0097752B"/>
    <w:rsid w:val="009B118A"/>
    <w:rsid w:val="00A34BE9"/>
    <w:rsid w:val="00A4464A"/>
    <w:rsid w:val="00AE30CC"/>
    <w:rsid w:val="00B0254B"/>
    <w:rsid w:val="00B41A61"/>
    <w:rsid w:val="00B5193E"/>
    <w:rsid w:val="00B521D0"/>
    <w:rsid w:val="00B60831"/>
    <w:rsid w:val="00B70406"/>
    <w:rsid w:val="00BE20E9"/>
    <w:rsid w:val="00BE35F4"/>
    <w:rsid w:val="00C01ADA"/>
    <w:rsid w:val="00C1200A"/>
    <w:rsid w:val="00C3346D"/>
    <w:rsid w:val="00C54F55"/>
    <w:rsid w:val="00CC6B38"/>
    <w:rsid w:val="00CF2FC9"/>
    <w:rsid w:val="00D01231"/>
    <w:rsid w:val="00D048A9"/>
    <w:rsid w:val="00D32144"/>
    <w:rsid w:val="00D348EF"/>
    <w:rsid w:val="00D35F35"/>
    <w:rsid w:val="00D40769"/>
    <w:rsid w:val="00DA6C37"/>
    <w:rsid w:val="00DD020C"/>
    <w:rsid w:val="00DD2C7F"/>
    <w:rsid w:val="00E96B85"/>
    <w:rsid w:val="00EB4EFA"/>
    <w:rsid w:val="00EC03DC"/>
    <w:rsid w:val="00EF3ACE"/>
    <w:rsid w:val="00EF51B8"/>
    <w:rsid w:val="00F814CD"/>
    <w:rsid w:val="00FC5662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8F8B9-DCEB-4A9C-8773-F63EB0B3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1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F90"/>
  </w:style>
  <w:style w:type="paragraph" w:styleId="a8">
    <w:name w:val="footer"/>
    <w:basedOn w:val="a"/>
    <w:link w:val="a9"/>
    <w:uiPriority w:val="99"/>
    <w:unhideWhenUsed/>
    <w:rsid w:val="0055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Юсупова Алия</cp:lastModifiedBy>
  <cp:revision>19</cp:revision>
  <cp:lastPrinted>2017-09-27T12:28:00Z</cp:lastPrinted>
  <dcterms:created xsi:type="dcterms:W3CDTF">2017-09-12T05:45:00Z</dcterms:created>
  <dcterms:modified xsi:type="dcterms:W3CDTF">2017-11-29T03:45:00Z</dcterms:modified>
</cp:coreProperties>
</file>