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69" w:rsidRPr="00B64F20" w:rsidRDefault="000803AB" w:rsidP="000803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B64F20">
        <w:rPr>
          <w:rFonts w:ascii="Times New Roman" w:hAnsi="Times New Roman"/>
          <w:sz w:val="28"/>
          <w:szCs w:val="28"/>
          <w:lang w:val="kk-KZ"/>
        </w:rPr>
        <w:t>Жоба</w:t>
      </w:r>
    </w:p>
    <w:p w:rsidR="009B3F69" w:rsidRPr="00C36946" w:rsidRDefault="009B3F69" w:rsidP="009B3F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B3F69" w:rsidRPr="00C36946" w:rsidRDefault="009B3F69" w:rsidP="009B3F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B3F69" w:rsidRPr="00C36946" w:rsidRDefault="009B3F69" w:rsidP="009B3F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B3F69" w:rsidRPr="00C36946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C36946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C36946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C36946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36946" w:rsidRPr="00C36946" w:rsidRDefault="00C36946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Default="009B3F69" w:rsidP="009B3F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 РЕСПУБЛИКАСЫНЫҢ ЗАҢЫ</w:t>
      </w:r>
    </w:p>
    <w:p w:rsidR="009B3F69" w:rsidRDefault="009B3F69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E732A" w:rsidRPr="003C34FE" w:rsidRDefault="00CE732A" w:rsidP="00CE7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E732A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Үкіметі мен Швейцария Конфедерациясының Федералдық Кеңесі арасындағы бағалы металдардан жасалған бұйымдардағы cынамалық таңбаны өзара тану </w:t>
      </w:r>
      <w:r w:rsidR="003C34FE">
        <w:rPr>
          <w:rFonts w:ascii="Times New Roman" w:hAnsi="Times New Roman"/>
          <w:b/>
          <w:sz w:val="28"/>
          <w:szCs w:val="28"/>
          <w:lang w:val="kk-KZ"/>
        </w:rPr>
        <w:t>жөніндегі</w:t>
      </w:r>
    </w:p>
    <w:p w:rsidR="009B3F69" w:rsidRDefault="009B3F69" w:rsidP="00CE7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келісімді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ратификациялау туралы</w:t>
      </w:r>
    </w:p>
    <w:p w:rsidR="009B3F69" w:rsidRDefault="009B3F69" w:rsidP="009B3F6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B3F69" w:rsidRDefault="009B3F69" w:rsidP="009B3F6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B3F69" w:rsidRDefault="009B3F69" w:rsidP="009B3F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2021 жылғы </w:t>
      </w:r>
      <w:r w:rsidR="00CE732A">
        <w:rPr>
          <w:rFonts w:ascii="Times New Roman" w:hAnsi="Times New Roman"/>
          <w:sz w:val="28"/>
          <w:szCs w:val="28"/>
          <w:lang w:val="kk-KZ"/>
        </w:rPr>
        <w:t>29</w:t>
      </w:r>
      <w:r w:rsidR="004B4F1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E732A">
        <w:rPr>
          <w:rFonts w:ascii="Times New Roman" w:hAnsi="Times New Roman"/>
          <w:sz w:val="28"/>
          <w:szCs w:val="28"/>
          <w:lang w:val="kk-KZ"/>
        </w:rPr>
        <w:t>қарашада Женевада</w:t>
      </w:r>
      <w:r>
        <w:rPr>
          <w:rFonts w:ascii="Times New Roman" w:hAnsi="Times New Roman"/>
          <w:sz w:val="28"/>
          <w:szCs w:val="28"/>
          <w:lang w:val="kk-KZ"/>
        </w:rPr>
        <w:t xml:space="preserve"> жасалған </w:t>
      </w:r>
      <w:r w:rsidR="00CE732A" w:rsidRPr="00CE732A">
        <w:rPr>
          <w:rFonts w:ascii="Times New Roman" w:hAnsi="Times New Roman"/>
          <w:bCs/>
          <w:sz w:val="28"/>
          <w:szCs w:val="28"/>
          <w:lang w:val="kk-KZ"/>
        </w:rPr>
        <w:t xml:space="preserve">Қазақстан Республикасының Үкіметі мен Швейцария Конфедерациясының Федералдық Кеңесі арасындағы бағалы металдардан жасалған бұйымдардағы cынамалық таңбаны өзара тану </w:t>
      </w:r>
      <w:r w:rsidR="003C34FE">
        <w:rPr>
          <w:rFonts w:ascii="Times New Roman" w:hAnsi="Times New Roman"/>
          <w:bCs/>
          <w:sz w:val="28"/>
          <w:szCs w:val="28"/>
          <w:lang w:val="kk-KZ"/>
        </w:rPr>
        <w:t xml:space="preserve">жөніндегі </w:t>
      </w:r>
      <w:r>
        <w:rPr>
          <w:rFonts w:ascii="Times New Roman" w:hAnsi="Times New Roman"/>
          <w:bCs/>
          <w:sz w:val="28"/>
          <w:szCs w:val="28"/>
          <w:lang w:val="kk-KZ"/>
        </w:rPr>
        <w:t>келісім</w:t>
      </w:r>
      <w:r>
        <w:rPr>
          <w:rFonts w:ascii="Times New Roman" w:hAnsi="Times New Roman"/>
          <w:sz w:val="28"/>
          <w:szCs w:val="28"/>
          <w:lang w:val="kk-KZ"/>
        </w:rPr>
        <w:t xml:space="preserve"> ратификациялансын. </w:t>
      </w:r>
    </w:p>
    <w:p w:rsidR="009B3F69" w:rsidRDefault="009B3F69" w:rsidP="009B3F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B3F69" w:rsidRDefault="009B3F69" w:rsidP="009B3F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B3F69" w:rsidRDefault="009B3F69" w:rsidP="009B3F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9B3F69" w:rsidRPr="00CE732A" w:rsidRDefault="009B3F69" w:rsidP="000F497C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Президенті</w:t>
      </w:r>
    </w:p>
    <w:p w:rsidR="009B3F69" w:rsidRPr="000F497C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0F497C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0F497C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0F497C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0F497C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0F497C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B3F69" w:rsidRPr="000F497C" w:rsidRDefault="009B3F69" w:rsidP="009B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F69" w:rsidRPr="000F497C" w:rsidRDefault="009B3F69" w:rsidP="009B3F69">
      <w:pPr>
        <w:spacing w:after="0" w:line="240" w:lineRule="auto"/>
        <w:rPr>
          <w:rFonts w:ascii="Times New Roman" w:hAnsi="Times New Roman"/>
        </w:rPr>
      </w:pPr>
    </w:p>
    <w:p w:rsidR="009B3F69" w:rsidRPr="000F497C" w:rsidRDefault="009B3F69" w:rsidP="009B3F69">
      <w:pPr>
        <w:spacing w:after="0" w:line="240" w:lineRule="auto"/>
        <w:rPr>
          <w:rFonts w:ascii="Times New Roman" w:hAnsi="Times New Roman"/>
        </w:rPr>
      </w:pPr>
    </w:p>
    <w:p w:rsidR="009B3F69" w:rsidRPr="000F497C" w:rsidRDefault="009B3F69" w:rsidP="009B3F6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9B3F69" w:rsidRPr="000F497C" w:rsidRDefault="009B3F69" w:rsidP="009B3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3F69" w:rsidRPr="000F497C" w:rsidRDefault="009B3F69" w:rsidP="009B3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3F69" w:rsidRPr="000F497C" w:rsidSect="00E9727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29"/>
    <w:rsid w:val="000803AB"/>
    <w:rsid w:val="00085C71"/>
    <w:rsid w:val="00093059"/>
    <w:rsid w:val="000F497C"/>
    <w:rsid w:val="001563B9"/>
    <w:rsid w:val="001D61BF"/>
    <w:rsid w:val="002C045F"/>
    <w:rsid w:val="003106B4"/>
    <w:rsid w:val="003211BA"/>
    <w:rsid w:val="003C34FE"/>
    <w:rsid w:val="003F6D29"/>
    <w:rsid w:val="004B4F16"/>
    <w:rsid w:val="00563CF6"/>
    <w:rsid w:val="00655CAC"/>
    <w:rsid w:val="00677E7D"/>
    <w:rsid w:val="006F58E6"/>
    <w:rsid w:val="007C54D5"/>
    <w:rsid w:val="009B3F69"/>
    <w:rsid w:val="009D2227"/>
    <w:rsid w:val="009E67CA"/>
    <w:rsid w:val="00A20E8B"/>
    <w:rsid w:val="00B64F20"/>
    <w:rsid w:val="00B70CA9"/>
    <w:rsid w:val="00BA704C"/>
    <w:rsid w:val="00C1331D"/>
    <w:rsid w:val="00C36946"/>
    <w:rsid w:val="00CE732A"/>
    <w:rsid w:val="00D34B71"/>
    <w:rsid w:val="00DC5F68"/>
    <w:rsid w:val="00E9727F"/>
    <w:rsid w:val="00F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031D6-0810-4723-8070-8D97A3FC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 Айгельдыевич Исатаев</dc:creator>
  <cp:keywords/>
  <dc:description/>
  <cp:lastModifiedBy>Абдрахманов Багдат</cp:lastModifiedBy>
  <cp:revision>2</cp:revision>
  <cp:lastPrinted>2022-05-04T12:13:00Z</cp:lastPrinted>
  <dcterms:created xsi:type="dcterms:W3CDTF">2022-08-03T05:02:00Z</dcterms:created>
  <dcterms:modified xsi:type="dcterms:W3CDTF">2022-08-03T05:02:00Z</dcterms:modified>
</cp:coreProperties>
</file>