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A8" w:rsidRDefault="003C6DA4" w:rsidP="00392C4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Парламенті Мәжілісінің депутаты М.Магеррамовтың </w:t>
      </w:r>
      <w:r w:rsidR="007023A8">
        <w:rPr>
          <w:rFonts w:ascii="Times New Roman" w:hAnsi="Times New Roman" w:cs="Times New Roman"/>
          <w:b/>
          <w:sz w:val="28"/>
          <w:szCs w:val="28"/>
          <w:lang w:val="kk-KZ"/>
        </w:rPr>
        <w:t>Қазақстан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Республикасы</w:t>
      </w:r>
      <w:r w:rsidR="004D4D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023A8">
        <w:rPr>
          <w:rFonts w:ascii="Times New Roman" w:hAnsi="Times New Roman" w:cs="Times New Roman"/>
          <w:b/>
          <w:sz w:val="28"/>
          <w:szCs w:val="28"/>
          <w:lang w:val="kk-KZ"/>
        </w:rPr>
        <w:t>Премьер-Министрі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2C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bookmarkStart w:id="0" w:name="_GoBack"/>
      <w:bookmarkEnd w:id="0"/>
      <w:r w:rsidR="007023A8">
        <w:rPr>
          <w:rFonts w:ascii="Times New Roman" w:hAnsi="Times New Roman" w:cs="Times New Roman"/>
          <w:b/>
          <w:sz w:val="28"/>
          <w:szCs w:val="28"/>
          <w:lang w:val="kk-KZ"/>
        </w:rPr>
        <w:t>Б.Ә. Сағынтаевқа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депутаттық сауалы</w:t>
      </w:r>
    </w:p>
    <w:p w:rsidR="007023A8" w:rsidRDefault="007023A8" w:rsidP="007023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3A8" w:rsidRDefault="007023A8" w:rsidP="007023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Құрметті Бақытжан Әбдірұлы!</w:t>
      </w:r>
    </w:p>
    <w:p w:rsidR="007023A8" w:rsidRDefault="007023A8" w:rsidP="007023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3A8" w:rsidRDefault="007023A8" w:rsidP="007023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Аталған депутаттық сауал арқылы «Халық коммунистері» фракциясы Үкімет назарын мамандандырылған мектептерде немесе мүгедек балаларға арналған сыныптарда сабақ беретін мұғалімдер мәселесіне аудартқысы келеді.</w:t>
      </w:r>
    </w:p>
    <w:p w:rsidR="007023A8" w:rsidRDefault="007023A8" w:rsidP="007023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Негізгі мәселе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аталған білім беру орындарында оқыту процесіне арналған қажетті оқу құралдарының, сондай-ақ спорт және еңбек құрал-саймандарының, спорт сабақтарына арналған ашық алаңдардың және спорт залдарының жоқтығы болып табылады.  </w:t>
      </w:r>
    </w:p>
    <w:p w:rsidR="007023A8" w:rsidRDefault="007023A8" w:rsidP="007023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Балаларға аса қажетті мұғалімдер, логопедтер, дефектологтар, психологтар мен басқа да мамандар жетіспейді. </w:t>
      </w:r>
    </w:p>
    <w:p w:rsidR="007023A8" w:rsidRDefault="007023A8" w:rsidP="007023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Сонымен қатар, мүгедек балалардың үйіне барып оқытатын мұғалімдер жол шығындарын өз қалтасынан төлеуге мәжбүр. </w:t>
      </w:r>
    </w:p>
    <w:p w:rsidR="007023A8" w:rsidRDefault="007023A8" w:rsidP="007023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Жоғарыда баяндалғанның негізінде депутаттық сауалымызды қарап, белгіленген заңнамалық мерзімде хат түрінде жауап  берулеріңізді сұраймыз.</w:t>
      </w:r>
    </w:p>
    <w:p w:rsidR="007023A8" w:rsidRDefault="007023A8" w:rsidP="007023A8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023A8" w:rsidRDefault="007023A8" w:rsidP="007023A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Құрметпен, </w:t>
      </w:r>
    </w:p>
    <w:p w:rsidR="007023A8" w:rsidRDefault="007023A8" w:rsidP="007023A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«Халық коммунистері» </w:t>
      </w:r>
    </w:p>
    <w:p w:rsidR="007023A8" w:rsidRDefault="007023A8" w:rsidP="007023A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фракциясының депутаттары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М.Магеррамов</w:t>
      </w:r>
    </w:p>
    <w:p w:rsidR="007023A8" w:rsidRDefault="007023A8" w:rsidP="007023A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3A8" w:rsidRDefault="007023A8" w:rsidP="007023A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Ж.Ахметбеков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Г.Баймаханова</w:t>
      </w:r>
    </w:p>
    <w:p w:rsidR="007023A8" w:rsidRDefault="007023A8" w:rsidP="007023A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7023A8" w:rsidRDefault="007023A8" w:rsidP="007023A8">
      <w:pPr>
        <w:ind w:left="354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А.Қоңыров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В.Косарев</w:t>
      </w:r>
    </w:p>
    <w:p w:rsidR="007023A8" w:rsidRDefault="007023A8" w:rsidP="007023A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7023A8" w:rsidRDefault="007023A8" w:rsidP="007023A8">
      <w:pPr>
        <w:ind w:left="354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И.Смирнова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Т.Сыздықов</w:t>
      </w:r>
    </w:p>
    <w:p w:rsidR="007023A8" w:rsidRDefault="007023A8" w:rsidP="007023A8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4E4" w:rsidRPr="007023A8" w:rsidRDefault="007023A8">
      <w:pPr>
        <w:rPr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kz</w:t>
      </w:r>
      <w:proofErr w:type="spellEnd"/>
    </w:p>
    <w:sectPr w:rsidR="003834E4" w:rsidRPr="0070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C7"/>
    <w:rsid w:val="00331363"/>
    <w:rsid w:val="003834E4"/>
    <w:rsid w:val="00392C46"/>
    <w:rsid w:val="003C6DA4"/>
    <w:rsid w:val="004D4D88"/>
    <w:rsid w:val="007023A8"/>
    <w:rsid w:val="00A7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ACFF6-882B-40DD-A9BE-429B216C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Утегенов Даулетбек</dc:creator>
  <cp:keywords/>
  <dc:description/>
  <cp:lastModifiedBy>Досжанова Сауле</cp:lastModifiedBy>
  <cp:revision>4</cp:revision>
  <dcterms:created xsi:type="dcterms:W3CDTF">2018-01-31T05:20:00Z</dcterms:created>
  <dcterms:modified xsi:type="dcterms:W3CDTF">2018-01-31T06:36:00Z</dcterms:modified>
</cp:coreProperties>
</file>